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drawing>
          <wp:anchor distT="0" distB="0" distL="114300" distR="114300" simplePos="0" relativeHeight="251660288" behindDoc="0" locked="0" layoutInCell="1" allowOverlap="1">
            <wp:simplePos x="0" y="0"/>
            <wp:positionH relativeFrom="margin">
              <wp:posOffset>-106680</wp:posOffset>
            </wp:positionH>
            <wp:positionV relativeFrom="margin">
              <wp:posOffset>106045</wp:posOffset>
            </wp:positionV>
            <wp:extent cx="800100" cy="800100"/>
            <wp:effectExtent l="19050" t="0" r="0" b="0"/>
            <wp:wrapSquare wrapText="bothSides"/>
            <wp:docPr id="1" name="图片 5" descr="E:\2016年资料\安全学院校标\江苏安全技术职业学院校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E:\2016年资料\安全学院校标\江苏安全技术职业学院校标3.jpg"/>
                    <pic:cNvPicPr>
                      <a:picLocks noChangeAspect="1" noChangeArrowheads="1"/>
                    </pic:cNvPicPr>
                  </pic:nvPicPr>
                  <pic:blipFill>
                    <a:blip r:embed="rId5" cstate="print"/>
                    <a:srcRect/>
                    <a:stretch>
                      <a:fillRect/>
                    </a:stretch>
                  </pic:blipFill>
                  <pic:spPr>
                    <a:xfrm>
                      <a:off x="0" y="0"/>
                      <a:ext cx="800100" cy="800100"/>
                    </a:xfrm>
                    <a:prstGeom prst="rect">
                      <a:avLst/>
                    </a:prstGeom>
                    <a:noFill/>
                    <a:ln w="9525">
                      <a:noFill/>
                      <a:miter lim="800000"/>
                      <a:headEnd/>
                      <a:tailEnd/>
                    </a:ln>
                  </pic:spPr>
                </pic:pic>
              </a:graphicData>
            </a:graphic>
          </wp:anchor>
        </w:drawing>
      </w:r>
    </w:p>
    <w:p>
      <w:pPr>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pict>
          <v:shape id="_x0000_i1025" o:spt="136" type="#_x0000_t136" style="height:35.25pt;width:351.75pt;" fillcolor="#FF0000" filled="t" stroked="f" coordsize="21600,21600">
            <v:path/>
            <v:fill on="t" focussize="0,0"/>
            <v:stroke on="f"/>
            <v:imagedata o:title=""/>
            <o:lock v:ext="edit"/>
            <v:textpath on="t" fitshape="t" fitpath="t" trim="t" xscale="f" string="江苏安全技术职业学院" style="font-family:书体坊米芾体;font-size:40pt;v-text-align:center;"/>
            <w10:wrap type="none"/>
            <w10:anchorlock/>
          </v:shape>
        </w:pict>
      </w:r>
    </w:p>
    <w:p>
      <w:pPr>
        <w:spacing w:line="560" w:lineRule="exact"/>
        <w:jc w:val="center"/>
        <w:rPr>
          <w:rFonts w:hint="default" w:ascii="Times New Roman" w:hAnsi="Times New Roman" w:eastAsia="方正小标宋_GBK" w:cs="Times New Roman"/>
          <w:sz w:val="32"/>
          <w:szCs w:val="32"/>
        </w:rPr>
      </w:pPr>
    </w:p>
    <w:p>
      <w:pPr>
        <w:jc w:val="center"/>
        <w:rPr>
          <w:rFonts w:hint="default" w:ascii="Times New Roman" w:hAnsi="Times New Roman" w:eastAsia="方正小标宋简体" w:cs="Times New Roman"/>
          <w:b/>
          <w:color w:val="FF0000"/>
          <w:sz w:val="76"/>
          <w:szCs w:val="76"/>
        </w:rPr>
      </w:pPr>
      <w:r>
        <w:rPr>
          <w:rFonts w:hint="default" w:ascii="Times New Roman" w:hAnsi="Times New Roman" w:eastAsia="方正小标宋简体" w:cs="Times New Roman"/>
          <w:b/>
          <w:color w:val="FF0000"/>
          <w:sz w:val="76"/>
          <w:szCs w:val="76"/>
          <w:lang w:val="en-US" w:eastAsia="zh-CN"/>
        </w:rPr>
        <w:t>党史学习教育工作</w:t>
      </w:r>
      <w:r>
        <w:rPr>
          <w:rFonts w:hint="default" w:ascii="Times New Roman" w:hAnsi="Times New Roman" w:eastAsia="方正小标宋简体" w:cs="Times New Roman"/>
          <w:b/>
          <w:color w:val="FF0000"/>
          <w:sz w:val="76"/>
          <w:szCs w:val="76"/>
        </w:rPr>
        <w:t>简报</w:t>
      </w:r>
    </w:p>
    <w:p>
      <w:pPr>
        <w:spacing w:line="560" w:lineRule="exact"/>
        <w:jc w:val="cente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方正楷体简体" w:cs="Times New Roman"/>
          <w:b/>
          <w:sz w:val="32"/>
          <w:szCs w:val="32"/>
          <w:lang w:val="en-US" w:eastAsia="zh-CN"/>
        </w:rPr>
        <w:t>2</w:t>
      </w:r>
      <w:r>
        <w:rPr>
          <w:rFonts w:hint="default" w:ascii="Times New Roman" w:hAnsi="Times New Roman" w:eastAsia="仿宋_GB2312" w:cs="Times New Roman"/>
          <w:b/>
          <w:bCs/>
          <w:color w:val="auto"/>
          <w:sz w:val="32"/>
          <w:szCs w:val="32"/>
        </w:rPr>
        <w:t>期</w:t>
      </w: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学院党史学习教育领导小组办公室   20</w:t>
      </w:r>
      <w:r>
        <w:rPr>
          <w:rFonts w:hint="default" w:ascii="Times New Roman" w:hAnsi="Times New Roman" w:eastAsia="方正楷体简体" w:cs="Times New Roman"/>
          <w:b/>
          <w:sz w:val="32"/>
          <w:szCs w:val="32"/>
          <w:lang w:val="en-US" w:eastAsia="zh-CN"/>
        </w:rPr>
        <w:t>21</w:t>
      </w:r>
      <w:r>
        <w:rPr>
          <w:rFonts w:hint="default" w:ascii="Times New Roman" w:hAnsi="Times New Roman" w:eastAsia="方正楷体简体" w:cs="Times New Roman"/>
          <w:b/>
          <w:sz w:val="32"/>
          <w:szCs w:val="32"/>
        </w:rPr>
        <w:t>年</w:t>
      </w:r>
      <w:r>
        <w:rPr>
          <w:rFonts w:hint="default" w:ascii="Times New Roman" w:hAnsi="Times New Roman" w:eastAsia="方正楷体简体" w:cs="Times New Roman"/>
          <w:b/>
          <w:sz w:val="32"/>
          <w:szCs w:val="32"/>
          <w:lang w:val="en-US" w:eastAsia="zh-CN"/>
        </w:rPr>
        <w:t>6</w:t>
      </w:r>
      <w:r>
        <w:rPr>
          <w:rFonts w:hint="default" w:ascii="Times New Roman" w:hAnsi="Times New Roman" w:eastAsia="方正楷体简体" w:cs="Times New Roman"/>
          <w:b/>
          <w:sz w:val="32"/>
          <w:szCs w:val="32"/>
        </w:rPr>
        <w:t>月</w:t>
      </w:r>
      <w:r>
        <w:rPr>
          <w:rFonts w:hint="eastAsia" w:ascii="Times New Roman" w:hAnsi="Times New Roman" w:eastAsia="方正楷体简体" w:cs="Times New Roman"/>
          <w:b/>
          <w:sz w:val="32"/>
          <w:szCs w:val="32"/>
          <w:lang w:val="en-US" w:eastAsia="zh-CN"/>
        </w:rPr>
        <w:t>22</w:t>
      </w:r>
      <w:r>
        <w:rPr>
          <w:rFonts w:hint="default" w:ascii="Times New Roman" w:hAnsi="Times New Roman" w:eastAsia="方正楷体简体" w:cs="Times New Roman"/>
          <w:b/>
          <w:sz w:val="32"/>
          <w:szCs w:val="32"/>
        </w:rPr>
        <w:t>日</w:t>
      </w:r>
    </w:p>
    <w:p>
      <w:pPr>
        <w:spacing w:line="560" w:lineRule="exact"/>
        <w:rPr>
          <w:rFonts w:hint="default" w:ascii="Times New Roman" w:hAnsi="Times New Roman" w:eastAsia="仿宋_GB2312" w:cs="Times New Roman"/>
          <w:b w:val="0"/>
          <w:bCs/>
          <w:i w:val="0"/>
          <w:caps w:val="0"/>
          <w:color w:val="auto"/>
          <w:spacing w:val="0"/>
          <w:w w:val="95"/>
          <w:kern w:val="44"/>
          <w:sz w:val="32"/>
          <w:szCs w:val="32"/>
          <w:shd w:val="clear" w:fill="FFFFFF"/>
          <w:vertAlign w:val="baseline"/>
          <w:lang w:val="en-US" w:eastAsia="zh-CN" w:bidi="ar"/>
        </w:rPr>
      </w:pPr>
      <w:r>
        <w:rPr>
          <w:rFonts w:hint="default" w:ascii="Times New Roman" w:hAnsi="Times New Roman" w:eastAsia="仿宋_GB2312" w:cs="Times New Roman"/>
          <w:color w:val="FF0000"/>
          <w:sz w:val="32"/>
          <w:szCs w:val="32"/>
          <w:u w:val="thick"/>
        </w:rPr>
        <w:pict>
          <v:shape id="_x0000_s2050" o:spid="_x0000_s2050" o:spt="32" type="#_x0000_t32" style="position:absolute;left:0pt;margin-left:-17.65pt;margin-top:8.6pt;height:0pt;width:444.75pt;z-index:251659264;mso-width-relative:page;mso-height-relative:page;" o:connectortype="straight" filled="f" stroked="t" coordsize="21600,21600">
            <v:path arrowok="t"/>
            <v:fill on="f" focussize="0,0"/>
            <v:stroke weight="2.25pt" color="#FF0000"/>
            <v:imagedata o:title=""/>
            <o:lock v:ext="edit"/>
          </v:shape>
        </w:pict>
      </w:r>
      <w:r>
        <w:rPr>
          <w:rFonts w:hint="default" w:ascii="Times New Roman" w:hAnsi="Times New Roman" w:eastAsia="微软雅黑" w:cs="Times New Roman"/>
          <w:i w:val="0"/>
          <w:caps w:val="0"/>
          <w:color w:val="000000"/>
          <w:spacing w:val="0"/>
          <w:sz w:val="36"/>
          <w:szCs w:val="36"/>
          <w:shd w:val="clear" w:fill="FFFFFF"/>
          <w:vertAlign w:val="baseline"/>
          <w:lang w:val="en-US" w:eastAsia="zh-CN"/>
        </w:rPr>
        <w:t xml:space="preserve"> </w:t>
      </w:r>
      <w:r>
        <w:rPr>
          <w:rFonts w:hint="default" w:ascii="Times New Roman" w:hAnsi="Times New Roman" w:eastAsia="微软雅黑" w:cs="Times New Roman"/>
          <w:b/>
          <w:i w:val="0"/>
          <w:caps w:val="0"/>
          <w:color w:val="000000"/>
          <w:spacing w:val="0"/>
          <w:kern w:val="44"/>
          <w:sz w:val="36"/>
          <w:szCs w:val="36"/>
          <w:shd w:val="clear" w:fill="FFFFFF"/>
          <w:vertAlign w:val="baseline"/>
          <w:lang w:val="en-US" w:eastAsia="zh-CN" w:bidi="ar"/>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0" w:leftChars="0" w:right="0" w:rightChars="0" w:hanging="420" w:firstLineChars="0"/>
        <w:jc w:val="both"/>
        <w:textAlignment w:val="auto"/>
        <w:outlineLvl w:val="9"/>
        <w:rPr>
          <w:rFonts w:hint="eastAsia" w:ascii="方正仿宋_GBK" w:hAnsi="方正仿宋_GBK" w:eastAsia="方正仿宋_GBK" w:cs="方正仿宋_GBK"/>
          <w:b w:val="0"/>
          <w:bCs/>
          <w:i w:val="0"/>
          <w:caps w:val="0"/>
          <w:color w:val="auto"/>
          <w:spacing w:val="0"/>
          <w:w w:val="100"/>
          <w:kern w:val="44"/>
          <w:sz w:val="32"/>
          <w:szCs w:val="32"/>
          <w:shd w:val="clear" w:fill="FFFFFF"/>
          <w:vertAlign w:val="baseline"/>
          <w:lang w:val="en-US" w:eastAsia="zh-CN" w:bidi="ar"/>
        </w:rPr>
      </w:pPr>
      <w:r>
        <w:rPr>
          <w:rFonts w:hint="eastAsia" w:ascii="方正楷体_GBK" w:hAnsi="方正楷体_GBK" w:eastAsia="方正楷体_GBK" w:cs="方正楷体_GBK"/>
          <w:b w:val="0"/>
          <w:bCs/>
          <w:i w:val="0"/>
          <w:caps w:val="0"/>
          <w:color w:val="auto"/>
          <w:spacing w:val="0"/>
          <w:w w:val="100"/>
          <w:kern w:val="44"/>
          <w:sz w:val="32"/>
          <w:szCs w:val="32"/>
          <w:shd w:val="clear" w:fill="FFFFFF"/>
          <w:vertAlign w:val="baseline"/>
          <w:lang w:val="en-US" w:eastAsia="zh-CN" w:bidi="ar"/>
        </w:rPr>
        <w:t>为师生办实事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eastAsia" w:ascii="方正仿宋_GBK" w:hAnsi="方正仿宋_GBK" w:eastAsia="方正仿宋_GBK" w:cs="方正仿宋_GBK"/>
          <w:b w:val="0"/>
          <w:bCs/>
          <w:i w:val="0"/>
          <w:caps w:val="0"/>
          <w:color w:val="auto"/>
          <w:spacing w:val="0"/>
          <w:w w:val="100"/>
          <w:kern w:val="44"/>
          <w:sz w:val="32"/>
          <w:szCs w:val="32"/>
          <w:shd w:val="clear" w:fill="FFFFFF"/>
          <w:vertAlign w:val="baseline"/>
          <w:lang w:val="en-US" w:eastAsia="zh-CN" w:bidi="ar"/>
        </w:rPr>
      </w:pPr>
      <w:r>
        <w:rPr>
          <w:rFonts w:hint="eastAsia" w:ascii="方正仿宋_GBK" w:hAnsi="方正仿宋_GBK" w:eastAsia="方正仿宋_GBK" w:cs="方正仿宋_GBK"/>
          <w:b w:val="0"/>
          <w:bCs/>
          <w:i w:val="0"/>
          <w:caps w:val="0"/>
          <w:color w:val="auto"/>
          <w:spacing w:val="0"/>
          <w:w w:val="100"/>
          <w:kern w:val="44"/>
          <w:sz w:val="32"/>
          <w:szCs w:val="32"/>
          <w:shd w:val="clear" w:fill="FFFFFF"/>
          <w:vertAlign w:val="baseline"/>
          <w:lang w:val="en-US" w:eastAsia="zh-CN" w:bidi="ar"/>
        </w:rPr>
        <w:t>召开党史学习教育落实“我为师生办实事”学生座谈会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eastAsia" w:ascii="方正仿宋_GBK" w:hAnsi="方正仿宋_GBK" w:eastAsia="方正仿宋_GBK" w:cs="方正仿宋_GBK"/>
          <w:b w:val="0"/>
          <w:bCs/>
          <w:i w:val="0"/>
          <w:caps w:val="0"/>
          <w:color w:val="auto"/>
          <w:spacing w:val="0"/>
          <w:w w:val="100"/>
          <w:kern w:val="44"/>
          <w:sz w:val="32"/>
          <w:szCs w:val="32"/>
          <w:shd w:val="clear" w:fill="FFFFFF"/>
          <w:vertAlign w:val="baseline"/>
          <w:lang w:val="en-US" w:eastAsia="zh-CN" w:bidi="ar"/>
        </w:rPr>
      </w:pPr>
      <w:r>
        <w:rPr>
          <w:rFonts w:hint="eastAsia" w:ascii="方正仿宋_GBK" w:hAnsi="方正仿宋_GBK" w:eastAsia="方正仿宋_GBK" w:cs="方正仿宋_GBK"/>
          <w:b w:val="0"/>
          <w:bCs/>
          <w:i w:val="0"/>
          <w:caps w:val="0"/>
          <w:color w:val="auto"/>
          <w:spacing w:val="0"/>
          <w:w w:val="100"/>
          <w:kern w:val="44"/>
          <w:sz w:val="32"/>
          <w:szCs w:val="32"/>
          <w:shd w:val="clear" w:fill="FFFFFF"/>
          <w:vertAlign w:val="baseline"/>
          <w:lang w:val="en-US" w:eastAsia="zh-CN" w:bidi="ar"/>
        </w:rPr>
        <w:t>后勤系统召开“我为师生办实事”研究布置会议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eastAsia" w:ascii="方正仿宋_GBK" w:hAnsi="方正仿宋_GBK" w:eastAsia="方正仿宋_GBK" w:cs="方正仿宋_GBK"/>
          <w:b w:val="0"/>
          <w:bCs/>
          <w:i w:val="0"/>
          <w:caps w:val="0"/>
          <w:color w:val="auto"/>
          <w:spacing w:val="0"/>
          <w:w w:val="100"/>
          <w:kern w:val="44"/>
          <w:sz w:val="32"/>
          <w:szCs w:val="32"/>
          <w:shd w:val="clear" w:fill="FFFFFF"/>
          <w:vertAlign w:val="baseline"/>
          <w:lang w:val="en-US" w:eastAsia="zh-CN" w:bidi="ar"/>
        </w:rPr>
      </w:pPr>
      <w:r>
        <w:rPr>
          <w:rFonts w:hint="eastAsia" w:ascii="方正仿宋_GBK" w:hAnsi="方正仿宋_GBK" w:eastAsia="方正仿宋_GBK" w:cs="方正仿宋_GBK"/>
          <w:b w:val="0"/>
          <w:bCs/>
          <w:i w:val="0"/>
          <w:caps w:val="0"/>
          <w:color w:val="auto"/>
          <w:spacing w:val="0"/>
          <w:w w:val="100"/>
          <w:kern w:val="44"/>
          <w:sz w:val="32"/>
          <w:szCs w:val="32"/>
          <w:shd w:val="clear" w:fill="FFFFFF"/>
          <w:vertAlign w:val="baseline"/>
          <w:lang w:val="en-US" w:eastAsia="zh-CN" w:bidi="ar"/>
        </w:rPr>
        <w:t>后勤服务中心党总支开展“我为师生办实事”实践活动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eastAsia" w:ascii="方正仿宋_GBK" w:hAnsi="方正仿宋_GBK" w:eastAsia="方正仿宋_GBK" w:cs="方正仿宋_GBK"/>
          <w:b w:val="0"/>
          <w:bCs/>
          <w:i w:val="0"/>
          <w:caps w:val="0"/>
          <w:color w:val="auto"/>
          <w:spacing w:val="0"/>
          <w:w w:val="100"/>
          <w:kern w:val="44"/>
          <w:sz w:val="32"/>
          <w:szCs w:val="32"/>
          <w:shd w:val="clear" w:fill="FFFFFF"/>
          <w:vertAlign w:val="baseline"/>
          <w:lang w:val="en-US" w:eastAsia="zh-CN" w:bidi="ar"/>
        </w:rPr>
      </w:pPr>
      <w:r>
        <w:rPr>
          <w:rFonts w:hint="eastAsia" w:ascii="方正仿宋_GBK" w:hAnsi="方正仿宋_GBK" w:eastAsia="方正仿宋_GBK" w:cs="方正仿宋_GBK"/>
          <w:b w:val="0"/>
          <w:bCs/>
          <w:i w:val="0"/>
          <w:caps w:val="0"/>
          <w:color w:val="auto"/>
          <w:spacing w:val="0"/>
          <w:w w:val="100"/>
          <w:kern w:val="44"/>
          <w:sz w:val="32"/>
          <w:szCs w:val="32"/>
          <w:shd w:val="clear" w:fill="FFFFFF"/>
          <w:vertAlign w:val="baseline"/>
          <w:lang w:val="en-US" w:eastAsia="zh-CN" w:bidi="ar"/>
        </w:rPr>
        <w:t>工业安全与职业健康学院开展“学党史，强服务，我为学生办实事”学生座谈会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eastAsia" w:ascii="方正仿宋_GBK" w:hAnsi="方正仿宋_GBK" w:eastAsia="方正仿宋_GBK" w:cs="方正仿宋_GBK"/>
          <w:b w:val="0"/>
          <w:bCs/>
          <w:i w:val="0"/>
          <w:caps w:val="0"/>
          <w:color w:val="auto"/>
          <w:spacing w:val="0"/>
          <w:w w:val="100"/>
          <w:kern w:val="44"/>
          <w:sz w:val="32"/>
          <w:szCs w:val="32"/>
          <w:shd w:val="clear" w:fill="FFFFFF"/>
          <w:vertAlign w:val="baseline"/>
          <w:lang w:val="en-US" w:eastAsia="zh-CN" w:bidi="ar"/>
        </w:rPr>
      </w:pPr>
      <w:r>
        <w:rPr>
          <w:rFonts w:hint="eastAsia" w:ascii="方正仿宋_GBK" w:hAnsi="方正仿宋_GBK" w:eastAsia="方正仿宋_GBK" w:cs="方正仿宋_GBK"/>
          <w:b w:val="0"/>
          <w:bCs/>
          <w:i w:val="0"/>
          <w:caps w:val="0"/>
          <w:color w:val="auto"/>
          <w:spacing w:val="0"/>
          <w:w w:val="100"/>
          <w:kern w:val="44"/>
          <w:sz w:val="32"/>
          <w:szCs w:val="32"/>
          <w:shd w:val="clear" w:fill="FFFFFF"/>
          <w:vertAlign w:val="baseline"/>
          <w:lang w:val="en-US" w:eastAsia="zh-CN" w:bidi="ar"/>
        </w:rPr>
        <w:t>电气工程学院召开“学党史、悟思想、为师生办实事”学生座谈会</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0" w:leftChars="0" w:right="0" w:rightChars="0" w:hanging="420" w:firstLineChars="0"/>
        <w:jc w:val="both"/>
        <w:textAlignment w:val="auto"/>
        <w:outlineLvl w:val="9"/>
        <w:rPr>
          <w:rFonts w:hint="eastAsia" w:ascii="方正楷体_GBK" w:hAnsi="方正楷体_GBK" w:eastAsia="方正楷体_GBK" w:cs="方正楷体_GBK"/>
          <w:b w:val="0"/>
          <w:bCs/>
          <w:i w:val="0"/>
          <w:caps w:val="0"/>
          <w:color w:val="auto"/>
          <w:spacing w:val="0"/>
          <w:w w:val="100"/>
          <w:kern w:val="44"/>
          <w:sz w:val="32"/>
          <w:szCs w:val="32"/>
          <w:shd w:val="clear" w:fill="FFFFFF"/>
          <w:vertAlign w:val="baseline"/>
          <w:lang w:val="en-US" w:eastAsia="zh-CN" w:bidi="ar"/>
        </w:rPr>
      </w:pPr>
      <w:r>
        <w:rPr>
          <w:rFonts w:hint="eastAsia" w:ascii="方正楷体_GBK" w:hAnsi="方正楷体_GBK" w:eastAsia="方正楷体_GBK" w:cs="方正楷体_GBK"/>
          <w:b w:val="0"/>
          <w:bCs/>
          <w:i w:val="0"/>
          <w:caps w:val="0"/>
          <w:color w:val="auto"/>
          <w:spacing w:val="0"/>
          <w:w w:val="100"/>
          <w:kern w:val="44"/>
          <w:sz w:val="32"/>
          <w:szCs w:val="32"/>
          <w:shd w:val="clear" w:fill="FFFFFF"/>
          <w:vertAlign w:val="baseline"/>
          <w:lang w:val="en-US" w:eastAsia="zh-CN" w:bidi="ar"/>
        </w:rPr>
        <w:t>讲授专题党课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方正仿宋_GBK" w:hAnsi="方正仿宋_GBK" w:eastAsia="方正仿宋_GBK" w:cs="方正仿宋_GBK"/>
          <w:b w:val="0"/>
          <w:bCs/>
          <w:i w:val="0"/>
          <w:caps w:val="0"/>
          <w:color w:val="auto"/>
          <w:spacing w:val="0"/>
          <w:w w:val="100"/>
          <w:kern w:val="44"/>
          <w:sz w:val="32"/>
          <w:szCs w:val="32"/>
          <w:shd w:val="clear" w:fill="FFFFFF"/>
          <w:vertAlign w:val="baseline"/>
          <w:lang w:val="en-US" w:eastAsia="zh-CN" w:bidi="ar"/>
        </w:rPr>
      </w:pPr>
      <w:r>
        <w:rPr>
          <w:rFonts w:hint="eastAsia" w:ascii="方正仿宋_GBK" w:hAnsi="方正仿宋_GBK" w:eastAsia="方正仿宋_GBK" w:cs="方正仿宋_GBK"/>
          <w:b w:val="0"/>
          <w:bCs/>
          <w:i w:val="0"/>
          <w:caps w:val="0"/>
          <w:color w:val="auto"/>
          <w:spacing w:val="0"/>
          <w:w w:val="100"/>
          <w:kern w:val="44"/>
          <w:sz w:val="32"/>
          <w:szCs w:val="32"/>
          <w:shd w:val="clear" w:fill="FFFFFF"/>
          <w:vertAlign w:val="baseline"/>
          <w:lang w:val="en-US" w:eastAsia="zh-CN" w:bidi="ar"/>
        </w:rPr>
        <w:t>学校领导讲授党史学习教育专题党课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方正仿宋_GBK" w:hAnsi="方正仿宋_GBK" w:eastAsia="方正仿宋_GBK" w:cs="方正仿宋_GBK"/>
          <w:b w:val="0"/>
          <w:bCs/>
          <w:i w:val="0"/>
          <w:caps w:val="0"/>
          <w:color w:val="auto"/>
          <w:spacing w:val="0"/>
          <w:w w:val="100"/>
          <w:kern w:val="44"/>
          <w:sz w:val="32"/>
          <w:szCs w:val="32"/>
          <w:shd w:val="clear" w:fill="FFFFFF"/>
          <w:vertAlign w:val="baseline"/>
          <w:lang w:val="en-US" w:eastAsia="zh-CN" w:bidi="ar"/>
        </w:rPr>
      </w:pPr>
      <w:r>
        <w:rPr>
          <w:rFonts w:hint="eastAsia" w:ascii="方正仿宋_GBK" w:hAnsi="方正仿宋_GBK" w:eastAsia="方正仿宋_GBK" w:cs="方正仿宋_GBK"/>
          <w:b w:val="0"/>
          <w:bCs/>
          <w:i w:val="0"/>
          <w:caps w:val="0"/>
          <w:color w:val="auto"/>
          <w:spacing w:val="0"/>
          <w:w w:val="100"/>
          <w:kern w:val="44"/>
          <w:sz w:val="32"/>
          <w:szCs w:val="32"/>
          <w:shd w:val="clear" w:fill="FFFFFF"/>
          <w:vertAlign w:val="baseline"/>
          <w:lang w:val="en-US" w:eastAsia="zh-CN" w:bidi="ar"/>
        </w:rPr>
        <w:t>基础课教学部党总支开展党史学习教育专题党课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方正仿宋_GBK" w:hAnsi="方正仿宋_GBK" w:eastAsia="方正仿宋_GBK" w:cs="方正仿宋_GBK"/>
          <w:b w:val="0"/>
          <w:bCs/>
          <w:i w:val="0"/>
          <w:caps w:val="0"/>
          <w:color w:val="auto"/>
          <w:spacing w:val="0"/>
          <w:w w:val="100"/>
          <w:kern w:val="44"/>
          <w:sz w:val="32"/>
          <w:szCs w:val="32"/>
          <w:shd w:val="clear" w:fill="FFFFFF"/>
          <w:vertAlign w:val="baseline"/>
          <w:lang w:val="en-US" w:eastAsia="zh-CN" w:bidi="ar"/>
        </w:rPr>
      </w:pPr>
      <w:r>
        <w:rPr>
          <w:rFonts w:hint="eastAsia" w:ascii="方正仿宋_GBK" w:hAnsi="方正仿宋_GBK" w:eastAsia="方正仿宋_GBK" w:cs="方正仿宋_GBK"/>
          <w:b w:val="0"/>
          <w:bCs/>
          <w:i w:val="0"/>
          <w:caps w:val="0"/>
          <w:color w:val="auto"/>
          <w:spacing w:val="0"/>
          <w:w w:val="100"/>
          <w:kern w:val="44"/>
          <w:sz w:val="32"/>
          <w:szCs w:val="32"/>
          <w:shd w:val="clear" w:fill="FFFFFF"/>
          <w:vertAlign w:val="baseline"/>
          <w:lang w:val="en-US" w:eastAsia="zh-CN" w:bidi="ar"/>
        </w:rPr>
        <w:t>网络与信息安全学院党总支开展党史学习教育专题党课</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0" w:leftChars="0" w:right="0" w:rightChars="0" w:hanging="420" w:firstLineChars="0"/>
        <w:jc w:val="both"/>
        <w:textAlignment w:val="auto"/>
        <w:outlineLvl w:val="9"/>
        <w:rPr>
          <w:rFonts w:hint="eastAsia" w:ascii="方正楷体_GBK" w:hAnsi="方正楷体_GBK" w:eastAsia="方正楷体_GBK" w:cs="方正楷体_GBK"/>
          <w:b w:val="0"/>
          <w:bCs/>
          <w:i w:val="0"/>
          <w:caps w:val="0"/>
          <w:color w:val="auto"/>
          <w:spacing w:val="0"/>
          <w:w w:val="100"/>
          <w:kern w:val="44"/>
          <w:sz w:val="32"/>
          <w:szCs w:val="32"/>
          <w:shd w:val="clear" w:fill="FFFFFF"/>
          <w:vertAlign w:val="baseline"/>
          <w:lang w:val="en-US" w:eastAsia="zh-CN" w:bidi="ar"/>
        </w:rPr>
      </w:pPr>
      <w:r>
        <w:rPr>
          <w:rFonts w:hint="eastAsia" w:ascii="方正楷体_GBK" w:hAnsi="方正楷体_GBK" w:eastAsia="方正楷体_GBK" w:cs="方正楷体_GBK"/>
          <w:b w:val="0"/>
          <w:bCs/>
          <w:i w:val="0"/>
          <w:caps w:val="0"/>
          <w:color w:val="auto"/>
          <w:spacing w:val="0"/>
          <w:w w:val="100"/>
          <w:kern w:val="44"/>
          <w:sz w:val="32"/>
          <w:szCs w:val="32"/>
          <w:shd w:val="clear" w:fill="FFFFFF"/>
          <w:vertAlign w:val="baseline"/>
          <w:lang w:val="en-US" w:eastAsia="zh-CN" w:bidi="ar"/>
        </w:rPr>
        <w:t>举办专题读书班</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eastAsia" w:ascii="方正仿宋_GBK" w:hAnsi="方正仿宋_GBK" w:eastAsia="方正仿宋_GBK" w:cs="方正仿宋_GBK"/>
          <w:b w:val="0"/>
          <w:bCs/>
          <w:i w:val="0"/>
          <w:caps w:val="0"/>
          <w:color w:val="auto"/>
          <w:spacing w:val="0"/>
          <w:w w:val="100"/>
          <w:kern w:val="44"/>
          <w:sz w:val="32"/>
          <w:szCs w:val="32"/>
          <w:shd w:val="clear" w:fill="FFFFFF"/>
          <w:vertAlign w:val="baseline"/>
          <w:lang w:val="en-US" w:eastAsia="zh-CN" w:bidi="ar"/>
        </w:rPr>
      </w:pPr>
      <w:r>
        <w:rPr>
          <w:rFonts w:hint="eastAsia" w:ascii="方正仿宋_GBK" w:hAnsi="方正仿宋_GBK" w:eastAsia="方正仿宋_GBK" w:cs="方正仿宋_GBK"/>
          <w:b w:val="0"/>
          <w:bCs/>
          <w:i w:val="0"/>
          <w:caps w:val="0"/>
          <w:color w:val="auto"/>
          <w:spacing w:val="0"/>
          <w:w w:val="100"/>
          <w:kern w:val="44"/>
          <w:sz w:val="32"/>
          <w:szCs w:val="32"/>
          <w:shd w:val="clear" w:fill="FFFFFF"/>
          <w:vertAlign w:val="baseline"/>
          <w:lang w:val="en-US" w:eastAsia="zh-CN" w:bidi="ar"/>
        </w:rPr>
        <w:t>举办党史学习教育领导干部专题读书班</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0" w:leftChars="0" w:right="0" w:rightChars="0" w:hanging="420" w:firstLineChars="0"/>
        <w:jc w:val="both"/>
        <w:textAlignment w:val="auto"/>
        <w:outlineLvl w:val="9"/>
        <w:rPr>
          <w:rFonts w:hint="eastAsia" w:ascii="方正楷体_GBK" w:hAnsi="方正楷体_GBK" w:eastAsia="方正楷体_GBK" w:cs="方正楷体_GBK"/>
          <w:b w:val="0"/>
          <w:bCs/>
          <w:i w:val="0"/>
          <w:caps w:val="0"/>
          <w:color w:val="000000"/>
          <w:spacing w:val="0"/>
          <w:sz w:val="32"/>
          <w:szCs w:val="32"/>
          <w:shd w:val="clear" w:fill="FFFFFF"/>
          <w:vertAlign w:val="baseline"/>
        </w:rPr>
      </w:pPr>
      <w:r>
        <w:rPr>
          <w:rFonts w:hint="eastAsia" w:ascii="方正楷体_GBK" w:hAnsi="方正楷体_GBK" w:eastAsia="方正楷体_GBK" w:cs="方正楷体_GBK"/>
          <w:b w:val="0"/>
          <w:bCs/>
          <w:i w:val="0"/>
          <w:caps w:val="0"/>
          <w:color w:val="auto"/>
          <w:spacing w:val="0"/>
          <w:w w:val="100"/>
          <w:kern w:val="44"/>
          <w:sz w:val="32"/>
          <w:szCs w:val="32"/>
          <w:shd w:val="clear" w:fill="FFFFFF"/>
          <w:vertAlign w:val="baseline"/>
          <w:lang w:val="en-US" w:eastAsia="zh-CN" w:bidi="ar"/>
        </w:rPr>
        <w:t>上级示范带动</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default" w:ascii="Times New Roman" w:hAnsi="Times New Roman" w:eastAsia="方正楷体_GBK" w:cs="Times New Roman"/>
          <w:b w:val="0"/>
          <w:bCs/>
          <w:i w:val="0"/>
          <w:caps w:val="0"/>
          <w:color w:val="000000"/>
          <w:spacing w:val="0"/>
          <w:w w:val="90"/>
          <w:sz w:val="32"/>
          <w:szCs w:val="32"/>
          <w:shd w:val="clear" w:fill="FFFFFF"/>
          <w:vertAlign w:val="baseline"/>
        </w:rPr>
      </w:pPr>
      <w:r>
        <w:rPr>
          <w:rFonts w:hint="eastAsia" w:ascii="方正仿宋_GBK" w:hAnsi="方正仿宋_GBK" w:eastAsia="方正仿宋_GBK" w:cs="方正仿宋_GBK"/>
          <w:b w:val="0"/>
          <w:bCs/>
          <w:i w:val="0"/>
          <w:caps w:val="0"/>
          <w:color w:val="auto"/>
          <w:spacing w:val="0"/>
          <w:w w:val="90"/>
          <w:kern w:val="44"/>
          <w:sz w:val="32"/>
          <w:szCs w:val="32"/>
          <w:shd w:val="clear" w:fill="FFFFFF"/>
          <w:vertAlign w:val="baseline"/>
          <w:lang w:val="en-US" w:eastAsia="zh-CN" w:bidi="ar"/>
        </w:rPr>
        <w:t>省教育评估院“我为群众办实事”深入基层现场会在我院召开</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left="420" w:leftChars="0" w:right="0" w:rightChars="0" w:hanging="420" w:firstLineChars="0"/>
        <w:jc w:val="left"/>
        <w:textAlignment w:val="baseline"/>
        <w:outlineLvl w:val="0"/>
        <w:rPr>
          <w:rFonts w:hint="default" w:ascii="Times New Roman" w:hAnsi="Times New Roman" w:eastAsia="方正楷体_GBK" w:cs="Times New Roman"/>
          <w:b w:val="0"/>
          <w:bCs/>
          <w:i w:val="0"/>
          <w:caps w:val="0"/>
          <w:color w:val="000000"/>
          <w:spacing w:val="0"/>
          <w:sz w:val="32"/>
          <w:szCs w:val="32"/>
          <w:shd w:val="clear" w:fill="FFFFFF"/>
          <w:vertAlign w:val="baseline"/>
        </w:rPr>
      </w:pPr>
      <w:r>
        <w:rPr>
          <w:rFonts w:hint="default" w:ascii="Times New Roman" w:hAnsi="Times New Roman" w:eastAsia="方正楷体_GBK" w:cs="Times New Roman"/>
          <w:b w:val="0"/>
          <w:bCs/>
          <w:i w:val="0"/>
          <w:caps w:val="0"/>
          <w:color w:val="auto"/>
          <w:spacing w:val="0"/>
          <w:w w:val="100"/>
          <w:kern w:val="44"/>
          <w:sz w:val="32"/>
          <w:szCs w:val="32"/>
          <w:shd w:val="clear" w:fill="FFFFFF"/>
          <w:vertAlign w:val="baseline"/>
          <w:lang w:val="en-US" w:eastAsia="zh-CN" w:bidi="ar"/>
        </w:rPr>
        <w:t>为师生办实事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left="0" w:leftChars="0" w:right="0" w:rightChars="0" w:firstLine="0" w:firstLineChars="0"/>
        <w:jc w:val="center"/>
        <w:textAlignment w:val="baseline"/>
        <w:outlineLvl w:val="0"/>
        <w:rPr>
          <w:rFonts w:hint="default" w:ascii="Times New Roman" w:hAnsi="Times New Roman" w:eastAsia="方正小标宋_GBK" w:cs="Times New Roman"/>
          <w:b w:val="0"/>
          <w:bCs/>
          <w:i w:val="0"/>
          <w:caps w:val="0"/>
          <w:color w:val="000000"/>
          <w:spacing w:val="0"/>
          <w:sz w:val="44"/>
          <w:szCs w:val="44"/>
          <w:shd w:val="clear" w:fill="FFFFFF"/>
          <w:vertAlign w:val="baseline"/>
        </w:rPr>
      </w:pPr>
      <w:r>
        <w:rPr>
          <w:rFonts w:hint="default" w:ascii="Times New Roman" w:hAnsi="Times New Roman" w:eastAsia="方正小标宋_GBK" w:cs="Times New Roman"/>
          <w:b w:val="0"/>
          <w:bCs/>
          <w:i w:val="0"/>
          <w:caps w:val="0"/>
          <w:color w:val="000000"/>
          <w:spacing w:val="0"/>
          <w:sz w:val="44"/>
          <w:szCs w:val="44"/>
          <w:shd w:val="clear" w:fill="FFFFFF"/>
          <w:vertAlign w:val="baseline"/>
        </w:rPr>
        <w:t>召开党史学习教育落实“我为师生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left="0" w:leftChars="0" w:right="0" w:rightChars="0" w:firstLine="0" w:firstLineChars="0"/>
        <w:jc w:val="center"/>
        <w:textAlignment w:val="baseline"/>
        <w:outlineLvl w:val="0"/>
        <w:rPr>
          <w:rFonts w:hint="default" w:ascii="Times New Roman" w:hAnsi="Times New Roman" w:eastAsia="方正小标宋_GBK" w:cs="Times New Roman"/>
          <w:b w:val="0"/>
          <w:bCs/>
          <w:i w:val="0"/>
          <w:caps w:val="0"/>
          <w:color w:val="000000"/>
          <w:spacing w:val="0"/>
          <w:sz w:val="44"/>
          <w:szCs w:val="44"/>
          <w:shd w:val="clear" w:fill="FFFFFF"/>
          <w:vertAlign w:val="baseline"/>
        </w:rPr>
      </w:pPr>
      <w:r>
        <w:rPr>
          <w:rFonts w:hint="default" w:ascii="Times New Roman" w:hAnsi="Times New Roman" w:eastAsia="方正小标宋_GBK" w:cs="Times New Roman"/>
          <w:b w:val="0"/>
          <w:bCs/>
          <w:i w:val="0"/>
          <w:caps w:val="0"/>
          <w:color w:val="000000"/>
          <w:spacing w:val="0"/>
          <w:sz w:val="44"/>
          <w:szCs w:val="44"/>
          <w:shd w:val="clear" w:fill="FFFFFF"/>
          <w:vertAlign w:val="baseline"/>
        </w:rPr>
        <w:t>办实事”学生座谈会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5月7日，学院党史学习教育落实“我为师生办实事”学生座谈会在云龙校区综合楼1015会议室召开。党委书记贾涛、党委副书记孙健身、各部门负责人、辅导员和 30 余名学生代表参加。学生代表从硬件建设、教育教学、创新创业、学生教育管理、服务保障等方面提出了建议内容和措施。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仿宋_GBK" w:hAnsi="方正仿宋_GBK" w:eastAsia="方正仿宋_GBK" w:cs="方正仿宋_GBK"/>
          <w:i w:val="0"/>
          <w:iCs w:val="0"/>
          <w:caps w:val="0"/>
          <w:color w:val="auto"/>
          <w:spacing w:val="0"/>
          <w:sz w:val="32"/>
          <w:szCs w:val="32"/>
          <w:shd w:val="clear" w:fill="FFFFFF"/>
        </w:rPr>
        <w:t>贾涛代表学院感谢同学们以主人翁精神提出的宝贵建议，</w:t>
      </w:r>
      <w:r>
        <w:rPr>
          <w:rFonts w:hint="eastAsia" w:ascii="方正仿宋_GBK" w:hAnsi="方正仿宋_GBK" w:eastAsia="方正仿宋_GBK" w:cs="方正仿宋_GBK"/>
          <w:i w:val="0"/>
          <w:iCs w:val="0"/>
          <w:caps w:val="0"/>
          <w:color w:val="auto"/>
          <w:spacing w:val="0"/>
          <w:sz w:val="32"/>
          <w:szCs w:val="32"/>
          <w:shd w:val="clear" w:fill="FFFFFF"/>
          <w:lang w:val="en-US" w:eastAsia="zh-CN"/>
        </w:rPr>
        <w:t>并</w:t>
      </w:r>
      <w:r>
        <w:rPr>
          <w:rFonts w:hint="eastAsia" w:ascii="方正仿宋_GBK" w:hAnsi="方正仿宋_GBK" w:eastAsia="方正仿宋_GBK" w:cs="方正仿宋_GBK"/>
          <w:i w:val="0"/>
          <w:iCs w:val="0"/>
          <w:caps w:val="0"/>
          <w:color w:val="auto"/>
          <w:spacing w:val="0"/>
          <w:sz w:val="32"/>
          <w:szCs w:val="32"/>
          <w:shd w:val="clear" w:fill="FFFFFF"/>
        </w:rPr>
        <w:t>表示，学院下一步将为广大青年成长成才、创新创造、建功立业提供更好的服务保障工作。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孙健身强调针对师生代表提出的建议，学院各部门将齐心协力，为师生的学习和生活做好充分保障</w:t>
      </w:r>
      <w:r>
        <w:rPr>
          <w:rFonts w:hint="eastAsia" w:ascii="方正仿宋_GBK" w:hAnsi="方正仿宋_GBK" w:eastAsia="方正仿宋_GBK" w:cs="方正仿宋_GBK"/>
          <w:i w:val="0"/>
          <w:iCs w:val="0"/>
          <w:caps w:val="0"/>
          <w:color w:val="auto"/>
          <w:spacing w:val="0"/>
          <w:sz w:val="32"/>
          <w:szCs w:val="32"/>
          <w:shd w:val="clear" w:fill="FFFFFF"/>
          <w:lang w:eastAsia="zh-CN"/>
        </w:rPr>
        <w:t>。</w:t>
      </w:r>
      <w:r>
        <w:rPr>
          <w:rFonts w:hint="eastAsia" w:ascii="方正仿宋_GBK" w:hAnsi="方正仿宋_GBK" w:eastAsia="方正仿宋_GBK" w:cs="方正仿宋_GBK"/>
          <w:i w:val="0"/>
          <w:iCs w:val="0"/>
          <w:caps w:val="0"/>
          <w:color w:val="auto"/>
          <w:spacing w:val="0"/>
          <w:sz w:val="32"/>
          <w:szCs w:val="32"/>
          <w:shd w:val="clear" w:fill="FFFFFF"/>
        </w:rPr>
        <w:t>我院相关部门负责人就此次座谈会收集到的意见和建议做了表态发言。</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default" w:ascii="Times New Roman" w:hAnsi="Times New Roman" w:eastAsia="方正小标宋_GBK" w:cs="Times New Roman"/>
          <w:b w:val="0"/>
          <w:bCs/>
          <w:i w:val="0"/>
          <w:caps w:val="0"/>
          <w:color w:val="000000"/>
          <w:spacing w:val="0"/>
          <w:sz w:val="44"/>
          <w:szCs w:val="44"/>
          <w:shd w:val="clear" w:fill="FFFFFF"/>
          <w:vertAlign w:val="baseline"/>
        </w:rPr>
      </w:pPr>
      <w:r>
        <w:rPr>
          <w:rFonts w:hint="default" w:ascii="Times New Roman" w:hAnsi="Times New Roman" w:eastAsia="方正小标宋_GBK" w:cs="Times New Roman"/>
          <w:b w:val="0"/>
          <w:bCs/>
          <w:i w:val="0"/>
          <w:caps w:val="0"/>
          <w:color w:val="000000"/>
          <w:spacing w:val="0"/>
          <w:sz w:val="44"/>
          <w:szCs w:val="44"/>
          <w:shd w:val="clear" w:fill="FFFFFF"/>
          <w:vertAlign w:val="baseline"/>
        </w:rPr>
        <w:t>后勤系统召开“我为师生办实事”</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default" w:ascii="Times New Roman" w:hAnsi="Times New Roman" w:eastAsia="方正小标宋_GBK" w:cs="Times New Roman"/>
          <w:b w:val="0"/>
          <w:bCs/>
          <w:i w:val="0"/>
          <w:caps w:val="0"/>
          <w:color w:val="000000"/>
          <w:spacing w:val="0"/>
          <w:sz w:val="44"/>
          <w:szCs w:val="44"/>
          <w:shd w:val="clear" w:fill="FFFFFF"/>
          <w:vertAlign w:val="baseline"/>
        </w:rPr>
      </w:pPr>
      <w:r>
        <w:rPr>
          <w:rFonts w:hint="default" w:ascii="Times New Roman" w:hAnsi="Times New Roman" w:eastAsia="方正小标宋_GBK" w:cs="Times New Roman"/>
          <w:b w:val="0"/>
          <w:bCs/>
          <w:i w:val="0"/>
          <w:caps w:val="0"/>
          <w:color w:val="000000"/>
          <w:spacing w:val="0"/>
          <w:sz w:val="44"/>
          <w:szCs w:val="44"/>
          <w:shd w:val="clear" w:fill="FFFFFF"/>
          <w:vertAlign w:val="baseline"/>
        </w:rPr>
        <w:t>研究布置会议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仿宋_GBK" w:hAnsi="方正仿宋_GBK" w:eastAsia="方正仿宋_GBK" w:cs="方正仿宋_GBK"/>
          <w:i w:val="0"/>
          <w:iCs w:val="0"/>
          <w:caps w:val="0"/>
          <w:color w:val="auto"/>
          <w:spacing w:val="0"/>
          <w:sz w:val="32"/>
          <w:szCs w:val="32"/>
          <w:shd w:val="clear" w:fill="FFFFFF"/>
        </w:rPr>
        <w:t>5月18日，我院后勤系统于召开“我为师生办实事”研究布置会。会议由副院长吴如根主持，后勤服务中心、资产管理办公室（基本建设处）、财务处、顺达公司全体中层干部参加会议。与会人员以问题为导向，梳理了师生针对后勤服务提出的61条意见建议等，逐项研究提出整改措施，制定整改时限，落实整改责任人。会议要求对于当前亟待解决和能解决的问题，要即知即改；对条件不成熟，或一时无法解决的问题，要想方设法，积极创造条件，逐步解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rPr>
      </w:pPr>
      <w:r>
        <w:rPr>
          <w:rFonts w:hint="eastAsia" w:ascii="方正小标宋_GBK" w:hAnsi="方正小标宋_GBK" w:eastAsia="方正小标宋_GBK" w:cs="方正小标宋_GBK"/>
          <w:i w:val="0"/>
          <w:iCs w:val="0"/>
          <w:caps w:val="0"/>
          <w:color w:val="auto"/>
          <w:spacing w:val="0"/>
          <w:sz w:val="44"/>
          <w:szCs w:val="44"/>
          <w:shd w:val="clear" w:fill="FFFFFF"/>
        </w:rPr>
        <w:t>后勤服务中心党总支开展“我为师生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rPr>
      </w:pPr>
      <w:r>
        <w:rPr>
          <w:rFonts w:hint="eastAsia" w:ascii="方正小标宋_GBK" w:hAnsi="方正小标宋_GBK" w:eastAsia="方正小标宋_GBK" w:cs="方正小标宋_GBK"/>
          <w:i w:val="0"/>
          <w:iCs w:val="0"/>
          <w:caps w:val="0"/>
          <w:color w:val="auto"/>
          <w:spacing w:val="0"/>
          <w:sz w:val="44"/>
          <w:szCs w:val="44"/>
          <w:shd w:val="clear" w:fill="FFFFFF"/>
        </w:rPr>
        <w:t>办实事”实践活动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仿宋_GBK" w:hAnsi="方正仿宋_GBK" w:eastAsia="方正仿宋_GBK" w:cs="方正仿宋_GBK"/>
          <w:i w:val="0"/>
          <w:iCs w:val="0"/>
          <w:caps w:val="0"/>
          <w:color w:val="auto"/>
          <w:spacing w:val="0"/>
          <w:sz w:val="32"/>
          <w:szCs w:val="32"/>
          <w:shd w:val="clear" w:fill="FFFFFF"/>
        </w:rPr>
        <w:t>后勤服务中心党总支认真贯彻落实学院党委安排部署，按照“学党史、悟思想、办实事、开新局”的要求，积极开展“我为师生办实事”实践活动。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方正仿宋_GBK" w:hAnsi="方正仿宋_GBK" w:eastAsia="方正仿宋_GBK" w:cs="方正仿宋_GBK"/>
          <w:i w:val="0"/>
          <w:iCs w:val="0"/>
          <w:caps w:val="0"/>
          <w:color w:val="auto"/>
          <w:spacing w:val="0"/>
          <w:sz w:val="32"/>
          <w:szCs w:val="32"/>
          <w:shd w:val="clear" w:fill="FFFFFF"/>
        </w:rPr>
      </w:pPr>
      <w:r>
        <w:rPr>
          <w:rFonts w:hint="eastAsia" w:ascii="方正仿宋_GBK" w:hAnsi="方正仿宋_GBK" w:eastAsia="方正仿宋_GBK" w:cs="方正仿宋_GBK"/>
          <w:i w:val="0"/>
          <w:iCs w:val="0"/>
          <w:caps w:val="0"/>
          <w:color w:val="auto"/>
          <w:spacing w:val="0"/>
          <w:sz w:val="32"/>
          <w:szCs w:val="32"/>
          <w:shd w:val="clear" w:fill="FFFFFF"/>
        </w:rPr>
        <w:t>顺达服务中心积极筹措资金36000余元，购置了18台新型扫码支付洗衣机，投放到学生洗衣需求量较大的4、5、6号宿舍楼。投资6000余元购置2G转4G洗衣机网络信号接收模块，更新改造现有洗衣机60余台。学生各宿舍现有洗衣机总量已达94台。资产办发挥主管部门职能，积极协调各维修参与单位，形成完善维修网络，积极响应师生维修需求；后勤服务中心维修部坚持24小时值班，服务师生报修。云龙和贾汪两校区根据学生意见，和服务供应商协商增加安装电子水温仪和电子温控器等设备稳定水温，及时调整、延长洗浴时间，方便学生夏季洗浴。餐饮管理部门及时调整饭卡充值时间，方便学生充值；调整周末值班食堂窗口开放数量，增加日常免费汤水供应品种，提高质量，满足学生餐饮需求；进行成本核算，及时调控饭菜价格，确保饭菜价格合理、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Fonts w:hint="default" w:ascii="方正小标宋_GBK" w:hAnsi="方正小标宋_GBK" w:eastAsia="方正小标宋_GBK" w:cs="方正小标宋_GBK"/>
          <w:i w:val="0"/>
          <w:iCs w:val="0"/>
          <w:caps w:val="0"/>
          <w:color w:val="auto"/>
          <w:spacing w:val="0"/>
          <w:sz w:val="44"/>
          <w:szCs w:val="44"/>
          <w:shd w:val="clear" w:fill="FFFFFF"/>
          <w:lang w:val="en-US" w:eastAsia="zh-CN"/>
        </w:rPr>
      </w:pPr>
      <w:r>
        <w:rPr>
          <w:rFonts w:hint="default" w:ascii="方正小标宋_GBK" w:hAnsi="方正小标宋_GBK" w:eastAsia="方正小标宋_GBK" w:cs="方正小标宋_GBK"/>
          <w:i w:val="0"/>
          <w:iCs w:val="0"/>
          <w:caps w:val="0"/>
          <w:color w:val="auto"/>
          <w:spacing w:val="0"/>
          <w:sz w:val="44"/>
          <w:szCs w:val="44"/>
          <w:shd w:val="clear" w:fill="FFFFFF"/>
          <w:lang w:val="en-US" w:eastAsia="zh-CN"/>
        </w:rPr>
        <w:t>工业安全与职业健康学院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Fonts w:hint="default" w:ascii="方正小标宋_GBK" w:hAnsi="方正小标宋_GBK" w:eastAsia="方正小标宋_GBK" w:cs="方正小标宋_GBK"/>
          <w:i w:val="0"/>
          <w:iCs w:val="0"/>
          <w:caps w:val="0"/>
          <w:color w:val="auto"/>
          <w:spacing w:val="0"/>
          <w:sz w:val="44"/>
          <w:szCs w:val="44"/>
          <w:shd w:val="clear" w:fill="FFFFFF"/>
          <w:lang w:val="en-US" w:eastAsia="zh-CN"/>
        </w:rPr>
      </w:pPr>
      <w:r>
        <w:rPr>
          <w:rFonts w:hint="default" w:ascii="方正小标宋_GBK" w:hAnsi="方正小标宋_GBK" w:eastAsia="方正小标宋_GBK" w:cs="方正小标宋_GBK"/>
          <w:i w:val="0"/>
          <w:iCs w:val="0"/>
          <w:caps w:val="0"/>
          <w:color w:val="auto"/>
          <w:spacing w:val="0"/>
          <w:sz w:val="44"/>
          <w:szCs w:val="44"/>
          <w:shd w:val="clear" w:fill="FFFFFF"/>
          <w:lang w:val="en-US" w:eastAsia="zh-CN"/>
        </w:rPr>
        <w:t>开展“学党史，强服务，我为学生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Fonts w:hint="default" w:ascii="方正小标宋_GBK" w:hAnsi="方正小标宋_GBK" w:eastAsia="方正小标宋_GBK" w:cs="方正小标宋_GBK"/>
          <w:i w:val="0"/>
          <w:iCs w:val="0"/>
          <w:caps w:val="0"/>
          <w:color w:val="auto"/>
          <w:spacing w:val="0"/>
          <w:sz w:val="44"/>
          <w:szCs w:val="44"/>
          <w:shd w:val="clear" w:fill="FFFFFF"/>
          <w:lang w:val="en-US" w:eastAsia="zh-CN"/>
        </w:rPr>
      </w:pPr>
      <w:r>
        <w:rPr>
          <w:rFonts w:hint="default" w:ascii="方正小标宋_GBK" w:hAnsi="方正小标宋_GBK" w:eastAsia="方正小标宋_GBK" w:cs="方正小标宋_GBK"/>
          <w:i w:val="0"/>
          <w:iCs w:val="0"/>
          <w:caps w:val="0"/>
          <w:color w:val="auto"/>
          <w:spacing w:val="0"/>
          <w:sz w:val="44"/>
          <w:szCs w:val="44"/>
          <w:shd w:val="clear" w:fill="FFFFFF"/>
          <w:lang w:val="en-US" w:eastAsia="zh-CN"/>
        </w:rPr>
        <w:t>办实事”学生座谈会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仿宋_GBK" w:hAnsi="方正仿宋_GBK" w:eastAsia="方正仿宋_GBK" w:cs="方正仿宋_GBK"/>
          <w:i w:val="0"/>
          <w:iCs w:val="0"/>
          <w:caps w:val="0"/>
          <w:color w:val="auto"/>
          <w:spacing w:val="0"/>
          <w:sz w:val="32"/>
          <w:szCs w:val="32"/>
          <w:shd w:val="clear" w:fill="FFFFFF"/>
        </w:rPr>
        <w:t>5月10日，工业安全与职业健康学院学生党支部开展了“学党史，强服务，我为学生办实事”实践活动。本次座谈会由学生党支部书记金华主持，学生党支部成员、教务老师及40余名学生代表参会。学生代表敞开心扉，结合实际情况对学习、生活、就业、后勤服务等方面提出了意见和建议。学院领导、老师们仔细倾听并详细记录，针对学生提出的问题，现场进行探讨及解答，并表示会后学院将逐项梳理学生的意见和建议，尽快制定出最佳解决方案，为学生创造更好的学习生活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rPr>
      </w:pPr>
      <w:r>
        <w:rPr>
          <w:rFonts w:hint="eastAsia" w:ascii="方正小标宋_GBK" w:hAnsi="方正小标宋_GBK" w:eastAsia="方正小标宋_GBK" w:cs="方正小标宋_GBK"/>
          <w:i w:val="0"/>
          <w:iCs w:val="0"/>
          <w:caps w:val="0"/>
          <w:color w:val="auto"/>
          <w:spacing w:val="0"/>
          <w:sz w:val="44"/>
          <w:szCs w:val="44"/>
          <w:shd w:val="clear" w:fill="FFFFFF"/>
        </w:rPr>
        <w:t>电气工程学院召开</w:t>
      </w:r>
      <w:r>
        <w:rPr>
          <w:rFonts w:hint="eastAsia" w:ascii="方正小标宋_GBK" w:hAnsi="方正小标宋_GBK" w:eastAsia="方正小标宋_GBK" w:cs="方正小标宋_GBK"/>
          <w:i w:val="0"/>
          <w:iCs w:val="0"/>
          <w:caps w:val="0"/>
          <w:color w:val="auto"/>
          <w:spacing w:val="0"/>
          <w:sz w:val="44"/>
          <w:szCs w:val="44"/>
          <w:shd w:val="clear" w:fill="FFFFFF"/>
          <w:lang w:eastAsia="zh-CN"/>
        </w:rPr>
        <w:t>“</w:t>
      </w:r>
      <w:r>
        <w:rPr>
          <w:rFonts w:hint="eastAsia" w:ascii="方正小标宋_GBK" w:hAnsi="方正小标宋_GBK" w:eastAsia="方正小标宋_GBK" w:cs="方正小标宋_GBK"/>
          <w:i w:val="0"/>
          <w:iCs w:val="0"/>
          <w:caps w:val="0"/>
          <w:color w:val="auto"/>
          <w:spacing w:val="0"/>
          <w:sz w:val="44"/>
          <w:szCs w:val="44"/>
          <w:shd w:val="clear" w:fill="FFFFFF"/>
        </w:rPr>
        <w:t>学</w:t>
      </w:r>
      <w:bookmarkStart w:id="0" w:name="_GoBack"/>
      <w:bookmarkEnd w:id="0"/>
      <w:r>
        <w:rPr>
          <w:rFonts w:hint="eastAsia" w:ascii="方正小标宋_GBK" w:hAnsi="方正小标宋_GBK" w:eastAsia="方正小标宋_GBK" w:cs="方正小标宋_GBK"/>
          <w:i w:val="0"/>
          <w:iCs w:val="0"/>
          <w:caps w:val="0"/>
          <w:color w:val="auto"/>
          <w:spacing w:val="0"/>
          <w:sz w:val="44"/>
          <w:szCs w:val="44"/>
          <w:shd w:val="clear" w:fill="FFFFFF"/>
        </w:rPr>
        <w:t>党史、悟思想、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rPr>
      </w:pPr>
      <w:r>
        <w:rPr>
          <w:rFonts w:hint="eastAsia" w:ascii="方正小标宋_GBK" w:hAnsi="方正小标宋_GBK" w:eastAsia="方正小标宋_GBK" w:cs="方正小标宋_GBK"/>
          <w:i w:val="0"/>
          <w:iCs w:val="0"/>
          <w:caps w:val="0"/>
          <w:color w:val="auto"/>
          <w:spacing w:val="0"/>
          <w:sz w:val="44"/>
          <w:szCs w:val="44"/>
          <w:shd w:val="clear" w:fill="FFFFFF"/>
        </w:rPr>
        <w:t>为师生办实事</w:t>
      </w:r>
      <w:r>
        <w:rPr>
          <w:rFonts w:hint="eastAsia" w:ascii="方正小标宋_GBK" w:hAnsi="方正小标宋_GBK" w:eastAsia="方正小标宋_GBK" w:cs="方正小标宋_GBK"/>
          <w:i w:val="0"/>
          <w:iCs w:val="0"/>
          <w:caps w:val="0"/>
          <w:color w:val="auto"/>
          <w:spacing w:val="0"/>
          <w:sz w:val="44"/>
          <w:szCs w:val="44"/>
          <w:shd w:val="clear" w:fill="FFFFFF"/>
          <w:lang w:eastAsia="zh-CN"/>
        </w:rPr>
        <w:t>”</w:t>
      </w:r>
      <w:r>
        <w:rPr>
          <w:rFonts w:hint="eastAsia" w:ascii="方正小标宋_GBK" w:hAnsi="方正小标宋_GBK" w:eastAsia="方正小标宋_GBK" w:cs="方正小标宋_GBK"/>
          <w:i w:val="0"/>
          <w:iCs w:val="0"/>
          <w:caps w:val="0"/>
          <w:color w:val="auto"/>
          <w:spacing w:val="0"/>
          <w:sz w:val="44"/>
          <w:szCs w:val="44"/>
          <w:shd w:val="clear" w:fill="FFFFFF"/>
        </w:rPr>
        <w:t>学生座谈会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仿宋_GBK" w:hAnsi="方正仿宋_GBK" w:eastAsia="方正仿宋_GBK" w:cs="方正仿宋_GBK"/>
          <w:i w:val="0"/>
          <w:iCs w:val="0"/>
          <w:caps w:val="0"/>
          <w:color w:val="auto"/>
          <w:spacing w:val="0"/>
          <w:sz w:val="32"/>
          <w:szCs w:val="32"/>
          <w:shd w:val="clear" w:fill="FFFFFF"/>
        </w:rPr>
        <w:t>4月25日，电气工程学院在309室召开学生座谈会。电气工程学院副主任吕猛出席会议。各班级班长、团支部书记参加会议。各班级班干部畅所欲言，主要就食堂饭菜价格、宿舍洗衣机的使用、校园无线网信号、实训课安排、校外实习与专业对口情况、电梯上岗证、早自习早读情况、塑胶篮球场使用、学生会管理服务质量、班级电脑的系统升级问题、信息课机房的使用等方方面面提出意见和建议。吕猛耐心听取各班级班干部对教学、系部管理、宿舍、食堂等方面的意见，就学生提出的疑问给予一一解答。</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ind w:left="420" w:leftChars="0" w:right="0" w:rightChars="0" w:hanging="420" w:firstLineChars="0"/>
        <w:jc w:val="both"/>
        <w:textAlignment w:val="auto"/>
        <w:outlineLvl w:val="9"/>
        <w:rPr>
          <w:rFonts w:hint="default" w:ascii="Times New Roman" w:hAnsi="Times New Roman" w:eastAsia="方正楷体_GBK" w:cs="Times New Roman"/>
          <w:b w:val="0"/>
          <w:bCs/>
          <w:i w:val="0"/>
          <w:caps w:val="0"/>
          <w:color w:val="auto"/>
          <w:spacing w:val="0"/>
          <w:w w:val="100"/>
          <w:kern w:val="44"/>
          <w:sz w:val="32"/>
          <w:szCs w:val="32"/>
          <w:shd w:val="clear" w:fill="FFFFFF"/>
          <w:vertAlign w:val="baseline"/>
          <w:lang w:val="en-US" w:eastAsia="zh-CN" w:bidi="ar"/>
        </w:rPr>
      </w:pPr>
      <w:r>
        <w:rPr>
          <w:rFonts w:hint="default" w:ascii="Times New Roman" w:hAnsi="Times New Roman" w:eastAsia="方正楷体_GBK" w:cs="Times New Roman"/>
          <w:b w:val="0"/>
          <w:bCs/>
          <w:i w:val="0"/>
          <w:caps w:val="0"/>
          <w:color w:val="auto"/>
          <w:spacing w:val="0"/>
          <w:w w:val="100"/>
          <w:kern w:val="44"/>
          <w:sz w:val="32"/>
          <w:szCs w:val="32"/>
          <w:shd w:val="clear" w:fill="FFFFFF"/>
          <w:vertAlign w:val="baseline"/>
          <w:lang w:val="en-US" w:eastAsia="zh-CN" w:bidi="ar"/>
        </w:rPr>
        <w:t>讲授专题党课</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right="0" w:rightChars="0"/>
        <w:jc w:val="center"/>
        <w:textAlignment w:val="auto"/>
        <w:outlineLvl w:val="9"/>
        <w:rPr>
          <w:rFonts w:hint="eastAsia" w:ascii="方正小标宋_GBK" w:hAnsi="方正小标宋_GBK" w:eastAsia="方正小标宋_GBK" w:cs="方正小标宋_GBK"/>
          <w:b w:val="0"/>
          <w:bCs/>
          <w:i w:val="0"/>
          <w:caps w:val="0"/>
          <w:color w:val="auto"/>
          <w:spacing w:val="0"/>
          <w:w w:val="100"/>
          <w:kern w:val="44"/>
          <w:sz w:val="44"/>
          <w:szCs w:val="44"/>
          <w:shd w:val="clear" w:fill="FFFFFF"/>
          <w:vertAlign w:val="baseline"/>
          <w:lang w:val="en-US" w:eastAsia="zh-CN" w:bidi="ar"/>
        </w:rPr>
      </w:pPr>
      <w:r>
        <w:rPr>
          <w:rFonts w:hint="eastAsia" w:ascii="方正小标宋_GBK" w:hAnsi="方正小标宋_GBK" w:eastAsia="方正小标宋_GBK" w:cs="方正小标宋_GBK"/>
          <w:b w:val="0"/>
          <w:bCs/>
          <w:i w:val="0"/>
          <w:caps w:val="0"/>
          <w:color w:val="auto"/>
          <w:spacing w:val="0"/>
          <w:w w:val="100"/>
          <w:kern w:val="44"/>
          <w:sz w:val="44"/>
          <w:szCs w:val="44"/>
          <w:shd w:val="clear" w:fill="FFFFFF"/>
          <w:vertAlign w:val="baseline"/>
          <w:lang w:val="en-US" w:eastAsia="zh-CN" w:bidi="ar"/>
        </w:rPr>
        <w:t>学校领导讲授党史学习教育专题党课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仿宋_GBK" w:hAnsi="方正仿宋_GBK" w:eastAsia="方正仿宋_GBK" w:cs="方正仿宋_GBK"/>
          <w:i w:val="0"/>
          <w:iCs w:val="0"/>
          <w:caps w:val="0"/>
          <w:color w:val="auto"/>
          <w:spacing w:val="0"/>
          <w:sz w:val="32"/>
          <w:szCs w:val="32"/>
          <w:shd w:val="clear" w:fill="FFFFFF"/>
        </w:rPr>
        <w:t>5月12日，学院党委书记贾涛面向学生开展党史学习教育专场宣讲。贾涛以《中国共产党为什么“能”》为题，从四个方面带领大家回望中国共产党波澜壮阔的百年征程。贾涛要求，广大学子要认真研读党史著作，全面了解中国共产党百年奋斗的光辉历程和历史性成就，深刻把握开展党史学习教育的重点，做到学史明理、学史增信、学史崇德、学史力行，要通过学习党史不断增强“四个意识”、坚定“四个自信”、做到“两个维护”，为实现中华民族伟大复兴的中国梦贡献苏安院青年学生的青春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方正仿宋_GBK" w:hAnsi="方正仿宋_GBK" w:eastAsia="方正仿宋_GBK" w:cs="方正仿宋_GBK"/>
          <w:i w:val="0"/>
          <w:iCs w:val="0"/>
          <w:caps w:val="0"/>
          <w:color w:val="auto"/>
          <w:spacing w:val="0"/>
          <w:sz w:val="32"/>
          <w:szCs w:val="32"/>
          <w:shd w:val="clear" w:fill="FFFFFF"/>
        </w:rPr>
      </w:pPr>
      <w:r>
        <w:rPr>
          <w:rFonts w:hint="default" w:ascii="方正仿宋_GBK" w:hAnsi="方正仿宋_GBK" w:eastAsia="方正仿宋_GBK" w:cs="方正仿宋_GBK"/>
          <w:i w:val="0"/>
          <w:iCs w:val="0"/>
          <w:caps w:val="0"/>
          <w:color w:val="auto"/>
          <w:spacing w:val="0"/>
          <w:sz w:val="32"/>
          <w:szCs w:val="32"/>
          <w:shd w:val="clear" w:fill="FFFFFF"/>
        </w:rPr>
        <w:t>5月27日，院长徐建春在贾汪校区B2楼106会议室为工业安全与职业健康学院党总支和机关第三党支部全体党员讲授党史学习教育专题党课。徐建春以《学习党史，坚定信念，走好新时代高质量发展长征路》为题，围绕习近平总书记在党史学习教育动员大会上的重要讲话精神，对开展党史学习教育的重大意义、重点内容和工作要求作了深入讲解和系统阐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方正仿宋_GBK" w:hAnsi="方正仿宋_GBK" w:eastAsia="方正仿宋_GBK" w:cs="方正仿宋_GBK"/>
          <w:i w:val="0"/>
          <w:iCs w:val="0"/>
          <w:caps w:val="0"/>
          <w:color w:val="auto"/>
          <w:spacing w:val="0"/>
          <w:sz w:val="32"/>
          <w:szCs w:val="32"/>
          <w:shd w:val="clear" w:fill="FFFFFF"/>
        </w:rPr>
      </w:pPr>
      <w:r>
        <w:rPr>
          <w:rFonts w:hint="default" w:ascii="方正仿宋_GBK" w:hAnsi="方正仿宋_GBK" w:eastAsia="方正仿宋_GBK" w:cs="方正仿宋_GBK"/>
          <w:i w:val="0"/>
          <w:iCs w:val="0"/>
          <w:caps w:val="0"/>
          <w:color w:val="auto"/>
          <w:spacing w:val="0"/>
          <w:sz w:val="32"/>
          <w:szCs w:val="32"/>
          <w:shd w:val="clear" w:fill="FFFFFF"/>
        </w:rPr>
        <w:t>6月8日，党委副书记孙健身在贾汪校区B1楼311会议室为机械工程学院党总支全体党员和入党积极分子等学生代表讲授专题党课。孙健身以《中国特色社会主义制度为什么好》为题，围绕中国特色社会主义的13个显著优势，结合当今社会经济发展形势，从坚持党的集中统一领导、密切联系群众、全面依法治国、集中力量办大事等四个方面阐释了中国特色社会主义制度优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方正仿宋_GBK" w:hAnsi="方正仿宋_GBK" w:eastAsia="方正仿宋_GBK" w:cs="方正仿宋_GBK"/>
          <w:i w:val="0"/>
          <w:iCs w:val="0"/>
          <w:caps w:val="0"/>
          <w:color w:val="auto"/>
          <w:spacing w:val="0"/>
          <w:sz w:val="32"/>
          <w:szCs w:val="32"/>
          <w:shd w:val="clear" w:fill="FFFFFF"/>
          <w:lang w:val="en-US" w:eastAsia="zh-CN"/>
        </w:rPr>
      </w:pPr>
      <w:r>
        <w:rPr>
          <w:rFonts w:hint="default" w:ascii="方正仿宋_GBK" w:hAnsi="方正仿宋_GBK" w:eastAsia="方正仿宋_GBK" w:cs="方正仿宋_GBK"/>
          <w:i w:val="0"/>
          <w:iCs w:val="0"/>
          <w:caps w:val="0"/>
          <w:color w:val="auto"/>
          <w:spacing w:val="0"/>
          <w:sz w:val="32"/>
          <w:szCs w:val="32"/>
          <w:shd w:val="clear" w:fill="FFFFFF"/>
          <w:lang w:val="en-US" w:eastAsia="zh-CN"/>
        </w:rPr>
        <w:t>5月21日，我院副院长吴如根为电气工程学院师生、后勤部门教职工开展党史学习教育专题宣讲。吴如根以《学党史 强党性 跟党走——在办人民满意的教育新征程中奋发有为》为题，从三个方面带领大家回顾了中国共产党百年光辉历程。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lang w:val="en-US" w:eastAsia="zh-CN"/>
        </w:rPr>
      </w:pPr>
      <w:r>
        <w:rPr>
          <w:rFonts w:hint="eastAsia" w:ascii="方正小标宋_GBK" w:hAnsi="方正小标宋_GBK" w:eastAsia="方正小标宋_GBK" w:cs="方正小标宋_GBK"/>
          <w:i w:val="0"/>
          <w:iCs w:val="0"/>
          <w:caps w:val="0"/>
          <w:color w:val="auto"/>
          <w:spacing w:val="0"/>
          <w:sz w:val="44"/>
          <w:szCs w:val="44"/>
          <w:shd w:val="clear" w:fill="FFFFFF"/>
          <w:lang w:val="en-US" w:eastAsia="zh-CN"/>
        </w:rPr>
        <w:t>基础课教学部党总支开展党史学习教育专题党课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方正仿宋_GBK" w:hAnsi="方正仿宋_GBK" w:eastAsia="方正仿宋_GBK" w:cs="方正仿宋_GBK"/>
          <w:i w:val="0"/>
          <w:iCs w:val="0"/>
          <w:caps w:val="0"/>
          <w:color w:val="auto"/>
          <w:spacing w:val="0"/>
          <w:sz w:val="32"/>
          <w:szCs w:val="32"/>
          <w:shd w:val="clear" w:fill="FFFFFF"/>
          <w:lang w:val="en-US" w:eastAsia="zh-CN"/>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5月7日，基础课教学部党总支在贾汪图书馆二楼会议室开展党史学习教育专题党课。本次党课由基础课教学部党总支书记马雪萍主讲，基础课教学部党总支全体党员参加会议。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方正仿宋_GBK" w:hAnsi="方正仿宋_GBK" w:eastAsia="方正仿宋_GBK" w:cs="方正仿宋_GBK"/>
          <w:i w:val="0"/>
          <w:iCs w:val="0"/>
          <w:caps w:val="0"/>
          <w:color w:val="auto"/>
          <w:spacing w:val="0"/>
          <w:sz w:val="32"/>
          <w:szCs w:val="32"/>
          <w:shd w:val="clear" w:fill="FFFFFF"/>
          <w:lang w:val="en-US" w:eastAsia="zh-CN"/>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马雪萍以“学党史，增强四个意识”为题，围绕什么时候都得讲政治、坚持以大局为重、核心意识至关重要、向党中央看齐四个方面内容，详细又深刻的阐述了中国共产党从苦难走向辉煌的艰辛历程，对基础课教学部全面深入学习贯彻习近平新时代中国特色社会主义思想，开展党史教育有很好的指导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Fonts w:hint="default" w:ascii="方正小标宋_GBK" w:hAnsi="方正小标宋_GBK" w:eastAsia="方正小标宋_GBK" w:cs="方正小标宋_GBK"/>
          <w:i w:val="0"/>
          <w:iCs w:val="0"/>
          <w:caps w:val="0"/>
          <w:color w:val="auto"/>
          <w:spacing w:val="0"/>
          <w:sz w:val="44"/>
          <w:szCs w:val="44"/>
          <w:shd w:val="clear" w:fill="FFFFFF"/>
          <w:lang w:val="en-US" w:eastAsia="zh-CN"/>
        </w:rPr>
      </w:pPr>
      <w:r>
        <w:rPr>
          <w:rFonts w:hint="default" w:ascii="方正小标宋_GBK" w:hAnsi="方正小标宋_GBK" w:eastAsia="方正小标宋_GBK" w:cs="方正小标宋_GBK"/>
          <w:i w:val="0"/>
          <w:iCs w:val="0"/>
          <w:caps w:val="0"/>
          <w:color w:val="auto"/>
          <w:spacing w:val="0"/>
          <w:sz w:val="44"/>
          <w:szCs w:val="44"/>
          <w:shd w:val="clear" w:fill="FFFFFF"/>
          <w:lang w:val="en-US" w:eastAsia="zh-CN"/>
        </w:rPr>
        <w:t>网络与信息安全学院党总支开展党史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jc w:val="center"/>
        <w:textAlignment w:val="auto"/>
        <w:rPr>
          <w:rFonts w:hint="default" w:ascii="方正小标宋_GBK" w:hAnsi="方正小标宋_GBK" w:eastAsia="方正小标宋_GBK" w:cs="方正小标宋_GBK"/>
          <w:i w:val="0"/>
          <w:iCs w:val="0"/>
          <w:caps w:val="0"/>
          <w:color w:val="auto"/>
          <w:spacing w:val="0"/>
          <w:sz w:val="44"/>
          <w:szCs w:val="44"/>
          <w:shd w:val="clear" w:fill="FFFFFF"/>
          <w:lang w:val="en-US" w:eastAsia="zh-CN"/>
        </w:rPr>
      </w:pPr>
      <w:r>
        <w:rPr>
          <w:rFonts w:hint="default" w:ascii="方正小标宋_GBK" w:hAnsi="方正小标宋_GBK" w:eastAsia="方正小标宋_GBK" w:cs="方正小标宋_GBK"/>
          <w:i w:val="0"/>
          <w:iCs w:val="0"/>
          <w:caps w:val="0"/>
          <w:color w:val="auto"/>
          <w:spacing w:val="0"/>
          <w:sz w:val="44"/>
          <w:szCs w:val="44"/>
          <w:shd w:val="clear" w:fill="FFFFFF"/>
          <w:lang w:val="en-US" w:eastAsia="zh-CN"/>
        </w:rPr>
        <w:t>学习教育专题党课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lang w:val="en-US" w:eastAsia="zh-CN"/>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5月28日下午，网络与信息安全学院党总支书记吴德平为全体党员讲授党史学习教育专题党课。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方正小标宋_GBK" w:hAnsi="方正小标宋_GBK" w:eastAsia="方正小标宋_GBK" w:cs="方正小标宋_GBK"/>
          <w:i w:val="0"/>
          <w:iCs w:val="0"/>
          <w:caps w:val="0"/>
          <w:color w:val="auto"/>
          <w:spacing w:val="0"/>
          <w:sz w:val="44"/>
          <w:szCs w:val="44"/>
          <w:shd w:val="clear" w:fill="FFFFFF"/>
          <w:lang w:val="en-US" w:eastAsia="zh-CN"/>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吴德平以《重忆红军长征 传承长征精神》为题讲授专题党课。他带领所有党员重温了中国工农红军长征的背景、经过以及长征所体现出的精神，以遵义会议、四渡赤水、抢渡金沙江、强渡大渡河、走草地过雪等重要长征历史事件为线索，将红军长征的故事呈现给大家。吴德平强调，全体党员同志要认真学习党史，深刻感受这段伟大历程，更要不断传承长征精神，坚定“永远跟党走”的信念，走好新的长征路。</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ind w:left="420" w:leftChars="0" w:right="0" w:rightChars="0" w:hanging="420" w:firstLineChars="0"/>
        <w:jc w:val="both"/>
        <w:textAlignment w:val="auto"/>
        <w:outlineLvl w:val="9"/>
        <w:rPr>
          <w:rFonts w:hint="default" w:ascii="Times New Roman" w:hAnsi="Times New Roman" w:eastAsia="方正楷体_GBK" w:cs="Times New Roman"/>
          <w:b w:val="0"/>
          <w:bCs/>
          <w:i w:val="0"/>
          <w:caps w:val="0"/>
          <w:color w:val="auto"/>
          <w:spacing w:val="0"/>
          <w:w w:val="100"/>
          <w:kern w:val="44"/>
          <w:sz w:val="32"/>
          <w:szCs w:val="32"/>
          <w:shd w:val="clear" w:fill="FFFFFF"/>
          <w:vertAlign w:val="baseline"/>
          <w:lang w:val="en-US" w:eastAsia="zh-CN" w:bidi="ar"/>
        </w:rPr>
      </w:pPr>
      <w:r>
        <w:rPr>
          <w:rFonts w:hint="default" w:ascii="Times New Roman" w:hAnsi="Times New Roman" w:eastAsia="方正楷体_GBK" w:cs="Times New Roman"/>
          <w:b w:val="0"/>
          <w:bCs/>
          <w:i w:val="0"/>
          <w:caps w:val="0"/>
          <w:color w:val="auto"/>
          <w:spacing w:val="0"/>
          <w:w w:val="100"/>
          <w:kern w:val="44"/>
          <w:sz w:val="32"/>
          <w:szCs w:val="32"/>
          <w:shd w:val="clear" w:fill="FFFFFF"/>
          <w:vertAlign w:val="baseline"/>
          <w:lang w:val="en-US" w:eastAsia="zh-CN" w:bidi="ar"/>
        </w:rPr>
        <w:t>举办专题读书班</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560" w:lineRule="exact"/>
        <w:ind w:right="0" w:rightChars="0"/>
        <w:jc w:val="center"/>
        <w:textAlignment w:val="auto"/>
        <w:outlineLvl w:val="9"/>
        <w:rPr>
          <w:rFonts w:hint="eastAsia" w:ascii="方正小标宋_GBK" w:hAnsi="方正小标宋_GBK" w:eastAsia="方正小标宋_GBK" w:cs="方正小标宋_GBK"/>
          <w:b w:val="0"/>
          <w:bCs/>
          <w:i w:val="0"/>
          <w:caps w:val="0"/>
          <w:color w:val="auto"/>
          <w:spacing w:val="0"/>
          <w:w w:val="100"/>
          <w:kern w:val="44"/>
          <w:sz w:val="44"/>
          <w:szCs w:val="44"/>
          <w:shd w:val="clear" w:fill="FFFFFF"/>
          <w:vertAlign w:val="baseline"/>
          <w:lang w:val="en-US" w:eastAsia="zh-CN" w:bidi="ar"/>
        </w:rPr>
      </w:pPr>
      <w:r>
        <w:rPr>
          <w:rFonts w:hint="eastAsia" w:ascii="方正小标宋_GBK" w:hAnsi="方正小标宋_GBK" w:eastAsia="方正小标宋_GBK" w:cs="方正小标宋_GBK"/>
          <w:b w:val="0"/>
          <w:bCs/>
          <w:i w:val="0"/>
          <w:caps w:val="0"/>
          <w:color w:val="auto"/>
          <w:spacing w:val="0"/>
          <w:w w:val="100"/>
          <w:kern w:val="44"/>
          <w:sz w:val="44"/>
          <w:szCs w:val="44"/>
          <w:shd w:val="clear" w:fill="FFFFFF"/>
          <w:vertAlign w:val="baseline"/>
          <w:lang w:val="en-US" w:eastAsia="zh-CN" w:bidi="ar"/>
        </w:rPr>
        <w:t>举办党史学习教育领导干部专题读书班</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5月22日，我院组织相关人员赴盱眙县黄花塘新四军军部纪念馆举办党史学习教育领导干部专题读书班现场学习会，我院党政领导、中层正职以上领导干部参加现场学习。在纪念馆广场前，党委书记贾涛带领全体人员面对鲜红的党旗重温入党誓词。并参观新四军军部纪念馆、新四军文化艺术馆、军部领导旧居等，感悟铁军精神的时代力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6月10日，我院召开党委理论学习中心组党史学习教育第四次专题学习暨专题读书班集中学习会。本次学习会邀请了党史学习教育徐州市委宣讲团成员、徐州工程学院马克思主义学院副院长周海航做辅导报告。会议由党委书记贾涛主持，学院党委理论学习中心组成员和党史学习教育领导干部专题读书班学员参加学习。在讲座中，周海航以“中国共产党的创立及奋斗历程”为主题，以党的百年奋斗历程为主线，以“革命精神谱系”为红线，系统梳理了自新文化运动、五四运动后“南陈北李”相约建党到中国特色社会主义进入新时代的光辉历程，讲解了马克思主义中国化为何成为打开今日中国强盛之门的“密码”，生动讲述了中国共产党的百年奋斗历程及穿越时空的宝贵经验启示。</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ind w:left="420" w:leftChars="0" w:right="0" w:rightChars="0" w:hanging="420" w:firstLineChars="0"/>
        <w:jc w:val="both"/>
        <w:textAlignment w:val="auto"/>
        <w:outlineLvl w:val="9"/>
        <w:rPr>
          <w:rFonts w:hint="default" w:ascii="Times New Roman" w:hAnsi="Times New Roman" w:eastAsia="方正楷体_GBK" w:cs="Times New Roman"/>
          <w:b w:val="0"/>
          <w:bCs/>
          <w:i w:val="0"/>
          <w:caps w:val="0"/>
          <w:color w:val="auto"/>
          <w:spacing w:val="0"/>
          <w:w w:val="100"/>
          <w:kern w:val="44"/>
          <w:sz w:val="32"/>
          <w:szCs w:val="32"/>
          <w:shd w:val="clear" w:fill="FFFFFF"/>
          <w:vertAlign w:val="baseline"/>
          <w:lang w:val="en-US" w:eastAsia="zh-CN" w:bidi="ar"/>
        </w:rPr>
      </w:pPr>
      <w:r>
        <w:rPr>
          <w:rFonts w:hint="default" w:ascii="Times New Roman" w:hAnsi="Times New Roman" w:eastAsia="方正楷体_GBK" w:cs="Times New Roman"/>
          <w:b w:val="0"/>
          <w:bCs/>
          <w:i w:val="0"/>
          <w:caps w:val="0"/>
          <w:color w:val="auto"/>
          <w:spacing w:val="0"/>
          <w:w w:val="100"/>
          <w:kern w:val="44"/>
          <w:sz w:val="32"/>
          <w:szCs w:val="32"/>
          <w:shd w:val="clear" w:fill="FFFFFF"/>
          <w:vertAlign w:val="baseline"/>
          <w:lang w:val="en-US" w:eastAsia="zh-CN" w:bidi="ar"/>
        </w:rPr>
        <w:t>上级示范</w:t>
      </w:r>
      <w:r>
        <w:rPr>
          <w:rFonts w:hint="eastAsia" w:ascii="Times New Roman" w:hAnsi="Times New Roman" w:eastAsia="方正楷体_GBK" w:cs="Times New Roman"/>
          <w:b w:val="0"/>
          <w:bCs/>
          <w:i w:val="0"/>
          <w:caps w:val="0"/>
          <w:color w:val="auto"/>
          <w:spacing w:val="0"/>
          <w:w w:val="100"/>
          <w:kern w:val="44"/>
          <w:sz w:val="32"/>
          <w:szCs w:val="32"/>
          <w:shd w:val="clear" w:fill="FFFFFF"/>
          <w:vertAlign w:val="baseline"/>
          <w:lang w:val="en-US" w:eastAsia="zh-CN" w:bidi="ar"/>
        </w:rPr>
        <w:t>带动</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560" w:lineRule="exact"/>
        <w:ind w:right="0" w:rightChars="0"/>
        <w:jc w:val="center"/>
        <w:textAlignment w:val="auto"/>
        <w:outlineLvl w:val="9"/>
        <w:rPr>
          <w:rFonts w:hint="eastAsia" w:ascii="方正小标宋_GBK" w:hAnsi="方正小标宋_GBK" w:eastAsia="方正小标宋_GBK" w:cs="方正小标宋_GBK"/>
          <w:b w:val="0"/>
          <w:bCs/>
          <w:i w:val="0"/>
          <w:caps w:val="0"/>
          <w:color w:val="auto"/>
          <w:spacing w:val="0"/>
          <w:w w:val="100"/>
          <w:kern w:val="44"/>
          <w:sz w:val="44"/>
          <w:szCs w:val="44"/>
          <w:shd w:val="clear" w:fill="FFFFFF"/>
          <w:vertAlign w:val="baseline"/>
          <w:lang w:val="en-US" w:eastAsia="zh-CN" w:bidi="ar"/>
        </w:rPr>
      </w:pPr>
      <w:r>
        <w:rPr>
          <w:rFonts w:hint="eastAsia" w:ascii="方正小标宋_GBK" w:hAnsi="方正小标宋_GBK" w:eastAsia="方正小标宋_GBK" w:cs="方正小标宋_GBK"/>
          <w:b w:val="0"/>
          <w:bCs/>
          <w:i w:val="0"/>
          <w:caps w:val="0"/>
          <w:color w:val="auto"/>
          <w:spacing w:val="0"/>
          <w:w w:val="100"/>
          <w:kern w:val="44"/>
          <w:sz w:val="44"/>
          <w:szCs w:val="44"/>
          <w:shd w:val="clear" w:fill="FFFFFF"/>
          <w:vertAlign w:val="baseline"/>
          <w:lang w:val="en-US" w:eastAsia="zh-CN" w:bidi="ar"/>
        </w:rPr>
        <w:t>省教育评估院“我为群众办实事”深入</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560" w:lineRule="exact"/>
        <w:ind w:right="0" w:rightChars="0"/>
        <w:jc w:val="center"/>
        <w:textAlignment w:val="auto"/>
        <w:outlineLvl w:val="9"/>
        <w:rPr>
          <w:rFonts w:hint="eastAsia" w:ascii="方正小标宋_GBK" w:hAnsi="方正小标宋_GBK" w:eastAsia="方正小标宋_GBK" w:cs="方正小标宋_GBK"/>
          <w:b w:val="0"/>
          <w:bCs/>
          <w:i w:val="0"/>
          <w:caps w:val="0"/>
          <w:color w:val="auto"/>
          <w:spacing w:val="0"/>
          <w:w w:val="100"/>
          <w:kern w:val="44"/>
          <w:sz w:val="44"/>
          <w:szCs w:val="44"/>
          <w:shd w:val="clear" w:fill="FFFFFF"/>
          <w:vertAlign w:val="baseline"/>
          <w:lang w:val="en-US" w:eastAsia="zh-CN" w:bidi="ar"/>
        </w:rPr>
      </w:pPr>
      <w:r>
        <w:rPr>
          <w:rFonts w:hint="eastAsia" w:ascii="方正小标宋_GBK" w:hAnsi="方正小标宋_GBK" w:eastAsia="方正小标宋_GBK" w:cs="方正小标宋_GBK"/>
          <w:b w:val="0"/>
          <w:bCs/>
          <w:i w:val="0"/>
          <w:caps w:val="0"/>
          <w:color w:val="auto"/>
          <w:spacing w:val="0"/>
          <w:w w:val="100"/>
          <w:kern w:val="44"/>
          <w:sz w:val="44"/>
          <w:szCs w:val="44"/>
          <w:shd w:val="clear" w:fill="FFFFFF"/>
          <w:vertAlign w:val="baseline"/>
          <w:lang w:val="en-US" w:eastAsia="zh-CN" w:bidi="ar"/>
        </w:rPr>
        <w:t>基层现场会在我院召开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5月20日下午，江苏省教育评估“我为群众办实事”深入基层现场会在我院综合楼1005会议室召开。江苏省教育评估院顾春明院长、吴立平副院长、宋国春主任，我院贾涛书记、徐建春院长、孙健身副书记、李桂萍副院长和相关处室负责人参加了会议，会议由省教育评估院吴立平副院长主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会上，顾春明院长指出省教育评估院为推动党史学习教育落地见效，扎实开展“我为群众办实事”实践活动。经评估院研究，结合江苏安全技术职业学院近年来迎评创建工作实际，计划对江苏安全技术职业学院开展结对帮扶共建，指导学院完成评估整改以及未来发展规划等工作，并形成评估与整改工作样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现场会气氛热烈，与会人员逐一发言，大家紧密结合实际，围绕新建高职院校人才培养工作评估整改实施，安全类专业人才培养工作的共建帮扶，整改体制机制建设和总结提升方面畅所欲言，提出了许多有见地、有针对性的意见和建议。</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560" w:lineRule="exact"/>
        <w:ind w:leftChars="0" w:right="0" w:rightChars="0"/>
        <w:jc w:val="both"/>
        <w:textAlignment w:val="auto"/>
        <w:outlineLvl w:val="9"/>
        <w:rPr>
          <w:rFonts w:hint="default" w:ascii="Times New Roman" w:hAnsi="Times New Roman" w:eastAsia="方正楷体_GBK" w:cs="Times New Roman"/>
          <w:b w:val="0"/>
          <w:bCs/>
          <w:i w:val="0"/>
          <w:caps w:val="0"/>
          <w:color w:val="auto"/>
          <w:spacing w:val="0"/>
          <w:w w:val="100"/>
          <w:kern w:val="44"/>
          <w:sz w:val="32"/>
          <w:szCs w:val="32"/>
          <w:shd w:val="clear" w:fill="FFFFFF"/>
          <w:vertAlign w:val="baseli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color="auto" w:fill="FFFFFF"/>
          <w:vertAlign w:val="baseli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color="auto" w:fill="FFFFFF"/>
          <w:vertAlign w:val="baseli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color="auto" w:fill="FFFFFF"/>
          <w:vertAlign w:val="baseli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color="auto" w:fill="FFFFFF"/>
          <w:vertAlign w:val="baseli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color="auto" w:fill="FFFFFF"/>
          <w:vertAlign w:val="baseli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color="auto" w:fill="FFFFFF"/>
          <w:vertAlign w:val="baseli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color="auto" w:fill="FFFFFF"/>
          <w:vertAlign w:val="baseli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color="auto" w:fill="FFFFFF"/>
          <w:vertAlign w:val="baseline"/>
        </w:rPr>
      </w:pPr>
    </w:p>
    <w:p>
      <w:pPr>
        <w:keepNext w:val="0"/>
        <w:keepLines w:val="0"/>
        <w:pageBreakBefore w:val="0"/>
        <w:widowControl w:val="0"/>
        <w:kinsoku/>
        <w:wordWrap/>
        <w:overflowPunct/>
        <w:topLinePunct w:val="0"/>
        <w:autoSpaceDE/>
        <w:autoSpaceDN/>
        <w:bidi w:val="0"/>
        <w:adjustRightInd/>
        <w:snapToGrid/>
        <w:spacing w:line="28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color="auto" w:fill="FFFFFF"/>
          <w:vertAlign w:val="baseli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color="auto" w:fill="FFFFFF"/>
          <w:vertAlign w:val="baseli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color="auto" w:fill="FFFFFF"/>
          <w:vertAlign w:val="baseli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color="auto" w:fill="FFFFFF"/>
          <w:vertAlign w:val="baseline"/>
        </w:rPr>
      </w:pPr>
    </w:p>
    <w:p>
      <w:pPr>
        <w:spacing w:line="560" w:lineRule="exact"/>
        <w:rPr>
          <w:rFonts w:hint="default" w:ascii="Times New Roman" w:hAnsi="Times New Roman" w:eastAsia="仿宋_GB2312" w:cs="Times New Roman"/>
          <w:color w:val="auto"/>
          <w:kern w:val="2"/>
          <w:sz w:val="28"/>
          <w:szCs w:val="32"/>
          <w:lang w:val="en-US" w:eastAsia="zh-CN" w:bidi="ar-SA"/>
        </w:rPr>
      </w:pPr>
      <w:r>
        <w:rPr>
          <w:rFonts w:hint="default" w:ascii="Times New Roman" w:hAnsi="Times New Roman" w:eastAsia="仿宋_GB2312" w:cs="Times New Roman"/>
          <w:color w:val="auto"/>
          <w:sz w:val="28"/>
          <w:szCs w:val="32"/>
        </w:rPr>
        <w:pict>
          <v:shape id="_x0000_s2058" o:spid="_x0000_s2058" o:spt="32" type="#_x0000_t32" style="position:absolute;left:0pt;margin-left:-23.15pt;margin-top:3.6pt;height:0.7pt;width:444.75pt;z-index:251661312;mso-width-relative:page;mso-height-relative:page;" filled="f" stroked="t" coordsize="21600,21600">
            <v:path arrowok="t"/>
            <v:fill on="f" focussize="0,0"/>
            <v:stroke weight="0.25pt" color="#000000"/>
            <v:imagedata o:title=""/>
            <o:lock v:ext="edit" aspectratio="f"/>
          </v:shape>
        </w:pict>
      </w:r>
      <w:r>
        <w:rPr>
          <w:rFonts w:hint="default" w:ascii="Times New Roman" w:hAnsi="Times New Roman" w:eastAsia="仿宋_GB2312" w:cs="Times New Roman"/>
          <w:color w:val="auto"/>
          <w:sz w:val="28"/>
          <w:szCs w:val="32"/>
        </w:rPr>
        <w:pict>
          <v:shape id="_x0000_s2057" o:spid="_x0000_s2057" o:spt="32" type="#_x0000_t32" style="position:absolute;left:0pt;margin-left:-22.15pt;margin-top:31.85pt;height:1pt;width:444.75pt;z-index:251662336;mso-width-relative:page;mso-height-relative:page;" filled="f" stroked="t" coordsize="21600,21600">
            <v:path arrowok="t"/>
            <v:fill on="f" focussize="0,0"/>
            <v:stroke weight="0.25pt" color="#000000"/>
            <v:imagedata o:title=""/>
            <o:lock v:ext="edit" aspectratio="f"/>
          </v:shape>
        </w:pict>
      </w:r>
      <w:r>
        <w:rPr>
          <w:rFonts w:hint="default" w:ascii="Times New Roman" w:hAnsi="Times New Roman" w:eastAsia="仿宋_GB2312" w:cs="Times New Roman"/>
          <w:color w:val="auto"/>
          <w:sz w:val="28"/>
          <w:szCs w:val="32"/>
        </w:rPr>
        <w:t>江苏安全技术职业学院</w:t>
      </w:r>
      <w:r>
        <w:rPr>
          <w:rFonts w:hint="default" w:ascii="Times New Roman" w:hAnsi="Times New Roman" w:eastAsia="仿宋_GB2312" w:cs="Times New Roman"/>
          <w:color w:val="auto"/>
          <w:sz w:val="28"/>
          <w:szCs w:val="32"/>
          <w:lang w:eastAsia="zh-CN"/>
        </w:rPr>
        <w:t>党政办公室</w:t>
      </w:r>
      <w:r>
        <w:rPr>
          <w:rFonts w:hint="default" w:ascii="Times New Roman" w:hAnsi="Times New Roman" w:eastAsia="仿宋_GB2312" w:cs="Times New Roman"/>
          <w:color w:val="auto"/>
          <w:sz w:val="28"/>
          <w:szCs w:val="32"/>
        </w:rPr>
        <w:t xml:space="preserve">    </w:t>
      </w:r>
      <w:r>
        <w:rPr>
          <w:rFonts w:hint="default" w:ascii="Times New Roman" w:hAnsi="Times New Roman" w:eastAsia="仿宋_GB2312" w:cs="Times New Roman"/>
          <w:color w:val="auto"/>
          <w:sz w:val="28"/>
          <w:szCs w:val="32"/>
          <w:lang w:val="en-US" w:eastAsia="zh-CN"/>
        </w:rPr>
        <w:t xml:space="preserve">  </w:t>
      </w:r>
      <w:r>
        <w:rPr>
          <w:rFonts w:hint="default" w:ascii="Times New Roman" w:hAnsi="Times New Roman" w:eastAsia="仿宋_GB2312" w:cs="Times New Roman"/>
          <w:color w:val="auto"/>
          <w:sz w:val="28"/>
          <w:szCs w:val="32"/>
        </w:rPr>
        <w:t>20</w:t>
      </w:r>
      <w:r>
        <w:rPr>
          <w:rFonts w:hint="default" w:ascii="Times New Roman" w:hAnsi="Times New Roman" w:eastAsia="仿宋_GB2312" w:cs="Times New Roman"/>
          <w:color w:val="auto"/>
          <w:sz w:val="28"/>
          <w:szCs w:val="32"/>
          <w:lang w:val="en-US" w:eastAsia="zh-CN"/>
        </w:rPr>
        <w:t>21</w:t>
      </w:r>
      <w:r>
        <w:rPr>
          <w:rFonts w:hint="default" w:ascii="Times New Roman" w:hAnsi="Times New Roman" w:eastAsia="仿宋_GB2312" w:cs="Times New Roman"/>
          <w:color w:val="auto"/>
          <w:sz w:val="28"/>
          <w:szCs w:val="32"/>
        </w:rPr>
        <w:t>年</w:t>
      </w:r>
      <w:r>
        <w:rPr>
          <w:rFonts w:hint="default" w:ascii="Times New Roman" w:hAnsi="Times New Roman" w:eastAsia="仿宋_GB2312" w:cs="Times New Roman"/>
          <w:color w:val="auto"/>
          <w:sz w:val="28"/>
          <w:szCs w:val="32"/>
          <w:lang w:val="en-US" w:eastAsia="zh-CN"/>
        </w:rPr>
        <w:t>6</w:t>
      </w:r>
      <w:r>
        <w:rPr>
          <w:rFonts w:hint="default" w:ascii="Times New Roman" w:hAnsi="Times New Roman" w:eastAsia="仿宋_GB2312" w:cs="Times New Roman"/>
          <w:color w:val="auto"/>
          <w:sz w:val="28"/>
          <w:szCs w:val="32"/>
        </w:rPr>
        <w:t>月</w:t>
      </w:r>
      <w:r>
        <w:rPr>
          <w:rFonts w:hint="eastAsia" w:ascii="Times New Roman" w:hAnsi="Times New Roman" w:eastAsia="仿宋_GB2312" w:cs="Times New Roman"/>
          <w:color w:val="auto"/>
          <w:sz w:val="28"/>
          <w:szCs w:val="32"/>
          <w:lang w:val="en-US" w:eastAsia="zh-CN"/>
        </w:rPr>
        <w:t>22</w:t>
      </w:r>
      <w:r>
        <w:rPr>
          <w:rFonts w:hint="default" w:ascii="Times New Roman" w:hAnsi="Times New Roman" w:eastAsia="仿宋_GB2312" w:cs="Times New Roman"/>
          <w:color w:val="auto"/>
          <w:sz w:val="28"/>
          <w:szCs w:val="32"/>
        </w:rPr>
        <w:t>日印发</w:t>
      </w:r>
    </w:p>
    <w:sectPr>
      <w:footerReference r:id="rId3" w:type="default"/>
      <w:pgSz w:w="11906" w:h="16838" w:orient="landscape"/>
      <w:pgMar w:top="1587" w:right="2098" w:bottom="1587" w:left="2098"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318767622"/>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C460D0"/>
    <w:multiLevelType w:val="singleLevel"/>
    <w:tmpl w:val="59C460D0"/>
    <w:lvl w:ilvl="0" w:tentative="0">
      <w:start w:val="1"/>
      <w:numFmt w:val="bullet"/>
      <w:lvlText w:val=""/>
      <w:lvlJc w:val="left"/>
      <w:pPr>
        <w:ind w:left="420" w:leftChars="0" w:hanging="420" w:firstLineChars="0"/>
      </w:pPr>
      <w:rPr>
        <w:rFonts w:hint="default" w:ascii="Wingdings" w:hAnsi="Wingdings"/>
      </w:rPr>
    </w:lvl>
  </w:abstractNum>
  <w:abstractNum w:abstractNumId="1">
    <w:nsid w:val="5F6A4496"/>
    <w:multiLevelType w:val="singleLevel"/>
    <w:tmpl w:val="5F6A4496"/>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bookFoldPrinting w:val="1"/>
  <w:bookFoldPrintingSheets w:val="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90666"/>
    <w:rsid w:val="0001774C"/>
    <w:rsid w:val="00036099"/>
    <w:rsid w:val="00080002"/>
    <w:rsid w:val="00096B85"/>
    <w:rsid w:val="00133C1D"/>
    <w:rsid w:val="001F6B46"/>
    <w:rsid w:val="00233DE7"/>
    <w:rsid w:val="002457DB"/>
    <w:rsid w:val="00265142"/>
    <w:rsid w:val="00282687"/>
    <w:rsid w:val="00301EBE"/>
    <w:rsid w:val="003A1837"/>
    <w:rsid w:val="0048552F"/>
    <w:rsid w:val="0049262D"/>
    <w:rsid w:val="004A0E64"/>
    <w:rsid w:val="004A2829"/>
    <w:rsid w:val="00550165"/>
    <w:rsid w:val="00555E87"/>
    <w:rsid w:val="005C6DE9"/>
    <w:rsid w:val="006B7A8E"/>
    <w:rsid w:val="00755106"/>
    <w:rsid w:val="00766031"/>
    <w:rsid w:val="007C498C"/>
    <w:rsid w:val="007D7058"/>
    <w:rsid w:val="00845A4D"/>
    <w:rsid w:val="00891E4C"/>
    <w:rsid w:val="008C6CC1"/>
    <w:rsid w:val="008D7B5F"/>
    <w:rsid w:val="009068F1"/>
    <w:rsid w:val="0096759F"/>
    <w:rsid w:val="009E0A6A"/>
    <w:rsid w:val="00A04648"/>
    <w:rsid w:val="00A912A7"/>
    <w:rsid w:val="00AC42E8"/>
    <w:rsid w:val="00AF102A"/>
    <w:rsid w:val="00B27AA7"/>
    <w:rsid w:val="00B662D3"/>
    <w:rsid w:val="00BA5A82"/>
    <w:rsid w:val="00BC568A"/>
    <w:rsid w:val="00BD22D0"/>
    <w:rsid w:val="00BD5D8E"/>
    <w:rsid w:val="00C310FC"/>
    <w:rsid w:val="00C344B0"/>
    <w:rsid w:val="00C72FD9"/>
    <w:rsid w:val="00D030AE"/>
    <w:rsid w:val="00D245AD"/>
    <w:rsid w:val="00D31380"/>
    <w:rsid w:val="00D65DF8"/>
    <w:rsid w:val="00D90666"/>
    <w:rsid w:val="00DA2756"/>
    <w:rsid w:val="00DE3EA1"/>
    <w:rsid w:val="00E8614E"/>
    <w:rsid w:val="00E91CF6"/>
    <w:rsid w:val="00E928EF"/>
    <w:rsid w:val="00EC6476"/>
    <w:rsid w:val="00F4495A"/>
    <w:rsid w:val="00F729E5"/>
    <w:rsid w:val="00F8215D"/>
    <w:rsid w:val="00FE2327"/>
    <w:rsid w:val="00FE42B5"/>
    <w:rsid w:val="01080BCF"/>
    <w:rsid w:val="012F391F"/>
    <w:rsid w:val="013229E3"/>
    <w:rsid w:val="013B662A"/>
    <w:rsid w:val="01455C35"/>
    <w:rsid w:val="01484EF1"/>
    <w:rsid w:val="01527856"/>
    <w:rsid w:val="01795684"/>
    <w:rsid w:val="018E7492"/>
    <w:rsid w:val="01905625"/>
    <w:rsid w:val="01A51CA3"/>
    <w:rsid w:val="01BE41C6"/>
    <w:rsid w:val="01D22BE7"/>
    <w:rsid w:val="01E138CA"/>
    <w:rsid w:val="01E86FA4"/>
    <w:rsid w:val="01ED385F"/>
    <w:rsid w:val="01FD6A5A"/>
    <w:rsid w:val="02092B8A"/>
    <w:rsid w:val="020B1DCA"/>
    <w:rsid w:val="021E34F7"/>
    <w:rsid w:val="022B7DBD"/>
    <w:rsid w:val="023C016A"/>
    <w:rsid w:val="024C672E"/>
    <w:rsid w:val="025B1D03"/>
    <w:rsid w:val="025D0921"/>
    <w:rsid w:val="02603E2D"/>
    <w:rsid w:val="027A29CE"/>
    <w:rsid w:val="027B09F6"/>
    <w:rsid w:val="02813D5C"/>
    <w:rsid w:val="029F5551"/>
    <w:rsid w:val="02AA7380"/>
    <w:rsid w:val="02C80991"/>
    <w:rsid w:val="02D30A16"/>
    <w:rsid w:val="02D95430"/>
    <w:rsid w:val="02E715AD"/>
    <w:rsid w:val="030B7161"/>
    <w:rsid w:val="03131147"/>
    <w:rsid w:val="031B7113"/>
    <w:rsid w:val="03263D7F"/>
    <w:rsid w:val="03305150"/>
    <w:rsid w:val="03335768"/>
    <w:rsid w:val="033818CC"/>
    <w:rsid w:val="033F5EDA"/>
    <w:rsid w:val="034008C4"/>
    <w:rsid w:val="034E3BF5"/>
    <w:rsid w:val="035E366B"/>
    <w:rsid w:val="036A2D09"/>
    <w:rsid w:val="036B342A"/>
    <w:rsid w:val="036C5378"/>
    <w:rsid w:val="0375640B"/>
    <w:rsid w:val="0379194D"/>
    <w:rsid w:val="038A7CB8"/>
    <w:rsid w:val="03A16204"/>
    <w:rsid w:val="03AE6F19"/>
    <w:rsid w:val="03B839E4"/>
    <w:rsid w:val="03BC44B8"/>
    <w:rsid w:val="03BD70F6"/>
    <w:rsid w:val="03C27AAF"/>
    <w:rsid w:val="03CA0A8D"/>
    <w:rsid w:val="03CB377C"/>
    <w:rsid w:val="03CE557C"/>
    <w:rsid w:val="03D55335"/>
    <w:rsid w:val="03D9618A"/>
    <w:rsid w:val="03DE68CC"/>
    <w:rsid w:val="03EC5F94"/>
    <w:rsid w:val="03EE2C6A"/>
    <w:rsid w:val="03FE7049"/>
    <w:rsid w:val="040222E5"/>
    <w:rsid w:val="041F6BF9"/>
    <w:rsid w:val="04266CD4"/>
    <w:rsid w:val="04341090"/>
    <w:rsid w:val="043C3340"/>
    <w:rsid w:val="04473CB8"/>
    <w:rsid w:val="045A0EAD"/>
    <w:rsid w:val="046018A7"/>
    <w:rsid w:val="04681CF6"/>
    <w:rsid w:val="04765276"/>
    <w:rsid w:val="049E6374"/>
    <w:rsid w:val="04B12F03"/>
    <w:rsid w:val="04B17BA3"/>
    <w:rsid w:val="04B213ED"/>
    <w:rsid w:val="04BC6212"/>
    <w:rsid w:val="04CE14CE"/>
    <w:rsid w:val="04D755E6"/>
    <w:rsid w:val="04D9144B"/>
    <w:rsid w:val="04DA5711"/>
    <w:rsid w:val="04DC5488"/>
    <w:rsid w:val="04FB1F1B"/>
    <w:rsid w:val="04FB6A8A"/>
    <w:rsid w:val="05052AF9"/>
    <w:rsid w:val="05234AF0"/>
    <w:rsid w:val="053031C2"/>
    <w:rsid w:val="053C7374"/>
    <w:rsid w:val="054D5A2B"/>
    <w:rsid w:val="05616607"/>
    <w:rsid w:val="05694655"/>
    <w:rsid w:val="056F4D7B"/>
    <w:rsid w:val="057A46DF"/>
    <w:rsid w:val="05893688"/>
    <w:rsid w:val="058E7633"/>
    <w:rsid w:val="05A203AD"/>
    <w:rsid w:val="05A52383"/>
    <w:rsid w:val="05B1131F"/>
    <w:rsid w:val="05B96C07"/>
    <w:rsid w:val="05BA5D3F"/>
    <w:rsid w:val="05C573CB"/>
    <w:rsid w:val="05CA3DD3"/>
    <w:rsid w:val="05D01619"/>
    <w:rsid w:val="05D06F82"/>
    <w:rsid w:val="05D65AB8"/>
    <w:rsid w:val="05D87095"/>
    <w:rsid w:val="05E65576"/>
    <w:rsid w:val="05EA4915"/>
    <w:rsid w:val="0616147D"/>
    <w:rsid w:val="063E5597"/>
    <w:rsid w:val="0645643B"/>
    <w:rsid w:val="065646ED"/>
    <w:rsid w:val="067716EB"/>
    <w:rsid w:val="06782E3C"/>
    <w:rsid w:val="06844424"/>
    <w:rsid w:val="0685492F"/>
    <w:rsid w:val="068F6B69"/>
    <w:rsid w:val="069057BF"/>
    <w:rsid w:val="0699662B"/>
    <w:rsid w:val="069D4FD3"/>
    <w:rsid w:val="06AE15DD"/>
    <w:rsid w:val="06B12C8A"/>
    <w:rsid w:val="06B86C28"/>
    <w:rsid w:val="06B956DE"/>
    <w:rsid w:val="06CA559A"/>
    <w:rsid w:val="06D52690"/>
    <w:rsid w:val="06D72273"/>
    <w:rsid w:val="06E94947"/>
    <w:rsid w:val="06F310E4"/>
    <w:rsid w:val="06F959EC"/>
    <w:rsid w:val="07245B8A"/>
    <w:rsid w:val="073737AA"/>
    <w:rsid w:val="073764A9"/>
    <w:rsid w:val="074E4399"/>
    <w:rsid w:val="074F6DE4"/>
    <w:rsid w:val="075C1437"/>
    <w:rsid w:val="0761159F"/>
    <w:rsid w:val="07621C78"/>
    <w:rsid w:val="078703CD"/>
    <w:rsid w:val="079F2B32"/>
    <w:rsid w:val="07AC587C"/>
    <w:rsid w:val="07C30DD9"/>
    <w:rsid w:val="07C72D9F"/>
    <w:rsid w:val="07DC2F09"/>
    <w:rsid w:val="07E72BEB"/>
    <w:rsid w:val="07E7560F"/>
    <w:rsid w:val="07FB4AA7"/>
    <w:rsid w:val="080848D1"/>
    <w:rsid w:val="082249CD"/>
    <w:rsid w:val="083469F4"/>
    <w:rsid w:val="083F0DAF"/>
    <w:rsid w:val="085978D1"/>
    <w:rsid w:val="085E23D3"/>
    <w:rsid w:val="0864332D"/>
    <w:rsid w:val="08760BD3"/>
    <w:rsid w:val="08A01661"/>
    <w:rsid w:val="08AF67CB"/>
    <w:rsid w:val="08C77643"/>
    <w:rsid w:val="08D96D18"/>
    <w:rsid w:val="08EA6A47"/>
    <w:rsid w:val="09004E79"/>
    <w:rsid w:val="09006C17"/>
    <w:rsid w:val="09027A1B"/>
    <w:rsid w:val="09133F4C"/>
    <w:rsid w:val="09312012"/>
    <w:rsid w:val="093C2883"/>
    <w:rsid w:val="094025B5"/>
    <w:rsid w:val="09461BC7"/>
    <w:rsid w:val="095046E7"/>
    <w:rsid w:val="095701C8"/>
    <w:rsid w:val="095D0631"/>
    <w:rsid w:val="095E7933"/>
    <w:rsid w:val="095F0990"/>
    <w:rsid w:val="096073E6"/>
    <w:rsid w:val="097625AD"/>
    <w:rsid w:val="09865D13"/>
    <w:rsid w:val="09914502"/>
    <w:rsid w:val="099E034B"/>
    <w:rsid w:val="09D32661"/>
    <w:rsid w:val="09D8395D"/>
    <w:rsid w:val="09E2774A"/>
    <w:rsid w:val="09E939AA"/>
    <w:rsid w:val="09F36F12"/>
    <w:rsid w:val="0A193C5C"/>
    <w:rsid w:val="0A2728EB"/>
    <w:rsid w:val="0A406229"/>
    <w:rsid w:val="0A883FAD"/>
    <w:rsid w:val="0A8975EC"/>
    <w:rsid w:val="0AA07603"/>
    <w:rsid w:val="0AAA767C"/>
    <w:rsid w:val="0AB4644F"/>
    <w:rsid w:val="0ABB6893"/>
    <w:rsid w:val="0AC16578"/>
    <w:rsid w:val="0ACD58A0"/>
    <w:rsid w:val="0ACF5FE0"/>
    <w:rsid w:val="0AD131A4"/>
    <w:rsid w:val="0AE6472A"/>
    <w:rsid w:val="0AEA0371"/>
    <w:rsid w:val="0AEC1A5B"/>
    <w:rsid w:val="0AF81666"/>
    <w:rsid w:val="0B0519A5"/>
    <w:rsid w:val="0B1813D9"/>
    <w:rsid w:val="0B2978A3"/>
    <w:rsid w:val="0B2D7510"/>
    <w:rsid w:val="0B41548D"/>
    <w:rsid w:val="0B4D34FD"/>
    <w:rsid w:val="0B5A698D"/>
    <w:rsid w:val="0B5B3776"/>
    <w:rsid w:val="0B9A1D03"/>
    <w:rsid w:val="0BA156D1"/>
    <w:rsid w:val="0BB14A7B"/>
    <w:rsid w:val="0BC302E4"/>
    <w:rsid w:val="0BCD36A0"/>
    <w:rsid w:val="0BEE2A0B"/>
    <w:rsid w:val="0BFB6980"/>
    <w:rsid w:val="0C023DEE"/>
    <w:rsid w:val="0C145955"/>
    <w:rsid w:val="0C263E7D"/>
    <w:rsid w:val="0C2B33D4"/>
    <w:rsid w:val="0C3F19FB"/>
    <w:rsid w:val="0C435B62"/>
    <w:rsid w:val="0C510C61"/>
    <w:rsid w:val="0C596E9F"/>
    <w:rsid w:val="0C6205C4"/>
    <w:rsid w:val="0C6F103D"/>
    <w:rsid w:val="0C6F1B47"/>
    <w:rsid w:val="0C713642"/>
    <w:rsid w:val="0C721F4C"/>
    <w:rsid w:val="0C75566D"/>
    <w:rsid w:val="0C790A4B"/>
    <w:rsid w:val="0C8C50D2"/>
    <w:rsid w:val="0C8D2730"/>
    <w:rsid w:val="0CDA0D2B"/>
    <w:rsid w:val="0CE46113"/>
    <w:rsid w:val="0CF75253"/>
    <w:rsid w:val="0CFD055F"/>
    <w:rsid w:val="0D090BD7"/>
    <w:rsid w:val="0D0B6978"/>
    <w:rsid w:val="0D205E47"/>
    <w:rsid w:val="0D272312"/>
    <w:rsid w:val="0D324647"/>
    <w:rsid w:val="0D350781"/>
    <w:rsid w:val="0D397ADC"/>
    <w:rsid w:val="0D5343B6"/>
    <w:rsid w:val="0D861ABB"/>
    <w:rsid w:val="0D941A30"/>
    <w:rsid w:val="0DCA4146"/>
    <w:rsid w:val="0DE104CF"/>
    <w:rsid w:val="0DEE20B1"/>
    <w:rsid w:val="0DFF3E8B"/>
    <w:rsid w:val="0E2929BB"/>
    <w:rsid w:val="0E3814CC"/>
    <w:rsid w:val="0E3D4B33"/>
    <w:rsid w:val="0E4E4F47"/>
    <w:rsid w:val="0E5C0DE9"/>
    <w:rsid w:val="0E8C3133"/>
    <w:rsid w:val="0E916F70"/>
    <w:rsid w:val="0EAB23F0"/>
    <w:rsid w:val="0EBB3ED7"/>
    <w:rsid w:val="0EC271A0"/>
    <w:rsid w:val="0ECB27EF"/>
    <w:rsid w:val="0EDB28C7"/>
    <w:rsid w:val="0EE221DC"/>
    <w:rsid w:val="0EE572A2"/>
    <w:rsid w:val="0EE73598"/>
    <w:rsid w:val="0EED0249"/>
    <w:rsid w:val="0F005443"/>
    <w:rsid w:val="0F0C057E"/>
    <w:rsid w:val="0F185285"/>
    <w:rsid w:val="0F1B1776"/>
    <w:rsid w:val="0F2D0D09"/>
    <w:rsid w:val="0F36531E"/>
    <w:rsid w:val="0F47177E"/>
    <w:rsid w:val="0F4C06E2"/>
    <w:rsid w:val="0F510D75"/>
    <w:rsid w:val="0F651B81"/>
    <w:rsid w:val="0F671EB0"/>
    <w:rsid w:val="0F6A2D5D"/>
    <w:rsid w:val="0F7D00DC"/>
    <w:rsid w:val="0F7F3718"/>
    <w:rsid w:val="0F8F5ABB"/>
    <w:rsid w:val="0F921839"/>
    <w:rsid w:val="0FAC1DD7"/>
    <w:rsid w:val="0FAD10B1"/>
    <w:rsid w:val="0FCC61C6"/>
    <w:rsid w:val="0FD02F43"/>
    <w:rsid w:val="0FDD3394"/>
    <w:rsid w:val="100E1418"/>
    <w:rsid w:val="10157897"/>
    <w:rsid w:val="101D21B8"/>
    <w:rsid w:val="103479CB"/>
    <w:rsid w:val="103A1FBD"/>
    <w:rsid w:val="104A741E"/>
    <w:rsid w:val="104C1EA2"/>
    <w:rsid w:val="1063607C"/>
    <w:rsid w:val="107B3700"/>
    <w:rsid w:val="10814EB6"/>
    <w:rsid w:val="10827C7B"/>
    <w:rsid w:val="10AD266E"/>
    <w:rsid w:val="10BA2DB4"/>
    <w:rsid w:val="10BE7EDA"/>
    <w:rsid w:val="10C547DD"/>
    <w:rsid w:val="10C55C29"/>
    <w:rsid w:val="10CE4610"/>
    <w:rsid w:val="10D02C2B"/>
    <w:rsid w:val="10DC7859"/>
    <w:rsid w:val="10E50A10"/>
    <w:rsid w:val="10F34DC5"/>
    <w:rsid w:val="10F86C2E"/>
    <w:rsid w:val="10FE60BD"/>
    <w:rsid w:val="11034550"/>
    <w:rsid w:val="11034A81"/>
    <w:rsid w:val="1108531C"/>
    <w:rsid w:val="11140EB9"/>
    <w:rsid w:val="1124034A"/>
    <w:rsid w:val="11264C72"/>
    <w:rsid w:val="11305D89"/>
    <w:rsid w:val="11317B91"/>
    <w:rsid w:val="1147229E"/>
    <w:rsid w:val="115E17A3"/>
    <w:rsid w:val="116A5580"/>
    <w:rsid w:val="11745906"/>
    <w:rsid w:val="117A30B0"/>
    <w:rsid w:val="117A7A9C"/>
    <w:rsid w:val="117E2426"/>
    <w:rsid w:val="119079BF"/>
    <w:rsid w:val="119178CB"/>
    <w:rsid w:val="119713B7"/>
    <w:rsid w:val="119D5755"/>
    <w:rsid w:val="11B04A25"/>
    <w:rsid w:val="11B204FB"/>
    <w:rsid w:val="11C81E95"/>
    <w:rsid w:val="11D441D8"/>
    <w:rsid w:val="11D542E1"/>
    <w:rsid w:val="11D80512"/>
    <w:rsid w:val="11D85A06"/>
    <w:rsid w:val="11F262CD"/>
    <w:rsid w:val="11F6100A"/>
    <w:rsid w:val="11FD719D"/>
    <w:rsid w:val="120020C0"/>
    <w:rsid w:val="1208770A"/>
    <w:rsid w:val="120C25C5"/>
    <w:rsid w:val="120E25CF"/>
    <w:rsid w:val="121D5B49"/>
    <w:rsid w:val="12294BCB"/>
    <w:rsid w:val="12322648"/>
    <w:rsid w:val="125349B0"/>
    <w:rsid w:val="1254128E"/>
    <w:rsid w:val="126D583F"/>
    <w:rsid w:val="1279541A"/>
    <w:rsid w:val="12854F84"/>
    <w:rsid w:val="1294373D"/>
    <w:rsid w:val="12991861"/>
    <w:rsid w:val="12AD7B26"/>
    <w:rsid w:val="12B110BD"/>
    <w:rsid w:val="12C64E61"/>
    <w:rsid w:val="12C96D13"/>
    <w:rsid w:val="12CB3169"/>
    <w:rsid w:val="12DF41C3"/>
    <w:rsid w:val="12EC6F3E"/>
    <w:rsid w:val="12EE6638"/>
    <w:rsid w:val="12F26BDD"/>
    <w:rsid w:val="12FC4D77"/>
    <w:rsid w:val="13041DD1"/>
    <w:rsid w:val="130B4B1A"/>
    <w:rsid w:val="131470FF"/>
    <w:rsid w:val="132A3F56"/>
    <w:rsid w:val="1331560A"/>
    <w:rsid w:val="133D3A64"/>
    <w:rsid w:val="13654298"/>
    <w:rsid w:val="1384103D"/>
    <w:rsid w:val="13887EC1"/>
    <w:rsid w:val="138D2F9D"/>
    <w:rsid w:val="13954E3C"/>
    <w:rsid w:val="13987FDC"/>
    <w:rsid w:val="139C2B9A"/>
    <w:rsid w:val="13B86BD0"/>
    <w:rsid w:val="13B93278"/>
    <w:rsid w:val="13BA4F1F"/>
    <w:rsid w:val="13BC1E45"/>
    <w:rsid w:val="13C20DCE"/>
    <w:rsid w:val="13D36054"/>
    <w:rsid w:val="13E0773D"/>
    <w:rsid w:val="13FB4C1F"/>
    <w:rsid w:val="140F1C80"/>
    <w:rsid w:val="141161D5"/>
    <w:rsid w:val="14161F5A"/>
    <w:rsid w:val="14195909"/>
    <w:rsid w:val="14245892"/>
    <w:rsid w:val="14330A55"/>
    <w:rsid w:val="144F570C"/>
    <w:rsid w:val="1464641E"/>
    <w:rsid w:val="147347B4"/>
    <w:rsid w:val="14754BD0"/>
    <w:rsid w:val="147C0E6C"/>
    <w:rsid w:val="1483432A"/>
    <w:rsid w:val="148C4783"/>
    <w:rsid w:val="14B86529"/>
    <w:rsid w:val="14C64ABE"/>
    <w:rsid w:val="14E4625E"/>
    <w:rsid w:val="14F456F2"/>
    <w:rsid w:val="14F646AF"/>
    <w:rsid w:val="14F77282"/>
    <w:rsid w:val="151F01B1"/>
    <w:rsid w:val="15234786"/>
    <w:rsid w:val="152E673A"/>
    <w:rsid w:val="15304A01"/>
    <w:rsid w:val="15345C8B"/>
    <w:rsid w:val="15402F4A"/>
    <w:rsid w:val="15466D75"/>
    <w:rsid w:val="15474EAF"/>
    <w:rsid w:val="15481EBB"/>
    <w:rsid w:val="154B44C7"/>
    <w:rsid w:val="15623519"/>
    <w:rsid w:val="156241F7"/>
    <w:rsid w:val="15645AD6"/>
    <w:rsid w:val="157E065E"/>
    <w:rsid w:val="15A427D5"/>
    <w:rsid w:val="15A54043"/>
    <w:rsid w:val="15A9362B"/>
    <w:rsid w:val="15AD1032"/>
    <w:rsid w:val="15AF441F"/>
    <w:rsid w:val="15BD511B"/>
    <w:rsid w:val="15C33416"/>
    <w:rsid w:val="15C84E91"/>
    <w:rsid w:val="15D77BC0"/>
    <w:rsid w:val="15EB195C"/>
    <w:rsid w:val="15EC2229"/>
    <w:rsid w:val="16177D60"/>
    <w:rsid w:val="162664B1"/>
    <w:rsid w:val="162934D3"/>
    <w:rsid w:val="163E53B7"/>
    <w:rsid w:val="164A3363"/>
    <w:rsid w:val="164B1839"/>
    <w:rsid w:val="16582A7B"/>
    <w:rsid w:val="165A41C3"/>
    <w:rsid w:val="1665130F"/>
    <w:rsid w:val="16760911"/>
    <w:rsid w:val="167D19EB"/>
    <w:rsid w:val="169E55FA"/>
    <w:rsid w:val="16A42F2E"/>
    <w:rsid w:val="16B470AF"/>
    <w:rsid w:val="16D07F36"/>
    <w:rsid w:val="16D17539"/>
    <w:rsid w:val="16F43B84"/>
    <w:rsid w:val="16F95026"/>
    <w:rsid w:val="17026567"/>
    <w:rsid w:val="17217A5A"/>
    <w:rsid w:val="174308B8"/>
    <w:rsid w:val="175645E8"/>
    <w:rsid w:val="17874CA3"/>
    <w:rsid w:val="178F6A62"/>
    <w:rsid w:val="17944295"/>
    <w:rsid w:val="179B4262"/>
    <w:rsid w:val="17AC6D52"/>
    <w:rsid w:val="17B46AAE"/>
    <w:rsid w:val="17CD23F6"/>
    <w:rsid w:val="17D4378D"/>
    <w:rsid w:val="17D81EEF"/>
    <w:rsid w:val="17D95BD6"/>
    <w:rsid w:val="17F85183"/>
    <w:rsid w:val="18004405"/>
    <w:rsid w:val="18026C13"/>
    <w:rsid w:val="180610C7"/>
    <w:rsid w:val="180E109A"/>
    <w:rsid w:val="181E717E"/>
    <w:rsid w:val="18221DDB"/>
    <w:rsid w:val="183840EE"/>
    <w:rsid w:val="185740F0"/>
    <w:rsid w:val="18785290"/>
    <w:rsid w:val="18824AD7"/>
    <w:rsid w:val="18932C49"/>
    <w:rsid w:val="189A7659"/>
    <w:rsid w:val="18A95643"/>
    <w:rsid w:val="18AD5796"/>
    <w:rsid w:val="18AE7DAE"/>
    <w:rsid w:val="18BE6E68"/>
    <w:rsid w:val="18BF17B6"/>
    <w:rsid w:val="18C40039"/>
    <w:rsid w:val="18CC7ED1"/>
    <w:rsid w:val="18D67EA9"/>
    <w:rsid w:val="18DB4141"/>
    <w:rsid w:val="18E07BC9"/>
    <w:rsid w:val="18EF59B4"/>
    <w:rsid w:val="18FD4D2C"/>
    <w:rsid w:val="1904548B"/>
    <w:rsid w:val="190C2C40"/>
    <w:rsid w:val="19241104"/>
    <w:rsid w:val="19322845"/>
    <w:rsid w:val="19327012"/>
    <w:rsid w:val="19396C64"/>
    <w:rsid w:val="19456D87"/>
    <w:rsid w:val="194607A9"/>
    <w:rsid w:val="194754C3"/>
    <w:rsid w:val="19495567"/>
    <w:rsid w:val="194D6812"/>
    <w:rsid w:val="19513448"/>
    <w:rsid w:val="1953276B"/>
    <w:rsid w:val="196066F2"/>
    <w:rsid w:val="19703363"/>
    <w:rsid w:val="199D2B73"/>
    <w:rsid w:val="19A10C62"/>
    <w:rsid w:val="19A6023B"/>
    <w:rsid w:val="19A72B0D"/>
    <w:rsid w:val="19C9281E"/>
    <w:rsid w:val="19DA6233"/>
    <w:rsid w:val="19F54617"/>
    <w:rsid w:val="19F8134A"/>
    <w:rsid w:val="1A225630"/>
    <w:rsid w:val="1A2B2F7D"/>
    <w:rsid w:val="1A474AE3"/>
    <w:rsid w:val="1A5F358E"/>
    <w:rsid w:val="1A665ADE"/>
    <w:rsid w:val="1A8E14A1"/>
    <w:rsid w:val="1A9D75B7"/>
    <w:rsid w:val="1AA163C9"/>
    <w:rsid w:val="1AA44735"/>
    <w:rsid w:val="1AA73568"/>
    <w:rsid w:val="1AB51C2A"/>
    <w:rsid w:val="1AB61F7B"/>
    <w:rsid w:val="1AB66659"/>
    <w:rsid w:val="1AC05D09"/>
    <w:rsid w:val="1AC27F49"/>
    <w:rsid w:val="1AC81AF4"/>
    <w:rsid w:val="1AD561D4"/>
    <w:rsid w:val="1AD75B0D"/>
    <w:rsid w:val="1AF12AC8"/>
    <w:rsid w:val="1AF929E5"/>
    <w:rsid w:val="1AFE3C57"/>
    <w:rsid w:val="1B022EA6"/>
    <w:rsid w:val="1B037A52"/>
    <w:rsid w:val="1B1031B8"/>
    <w:rsid w:val="1B1702FF"/>
    <w:rsid w:val="1B203FF8"/>
    <w:rsid w:val="1B3F4AE3"/>
    <w:rsid w:val="1B505431"/>
    <w:rsid w:val="1B531484"/>
    <w:rsid w:val="1B606C5C"/>
    <w:rsid w:val="1B632FBD"/>
    <w:rsid w:val="1B660E5C"/>
    <w:rsid w:val="1B690169"/>
    <w:rsid w:val="1B697436"/>
    <w:rsid w:val="1B873964"/>
    <w:rsid w:val="1B922DCB"/>
    <w:rsid w:val="1BAC1666"/>
    <w:rsid w:val="1BB1424A"/>
    <w:rsid w:val="1BB37A5B"/>
    <w:rsid w:val="1BBD66C3"/>
    <w:rsid w:val="1BC64332"/>
    <w:rsid w:val="1BCD4F26"/>
    <w:rsid w:val="1BE26E02"/>
    <w:rsid w:val="1BFF6164"/>
    <w:rsid w:val="1C081FFE"/>
    <w:rsid w:val="1C1560FB"/>
    <w:rsid w:val="1C2653CA"/>
    <w:rsid w:val="1C2E305B"/>
    <w:rsid w:val="1C303F63"/>
    <w:rsid w:val="1C3709F3"/>
    <w:rsid w:val="1C6039B6"/>
    <w:rsid w:val="1C7110FD"/>
    <w:rsid w:val="1C807AA1"/>
    <w:rsid w:val="1C8136D4"/>
    <w:rsid w:val="1C8A4314"/>
    <w:rsid w:val="1C990892"/>
    <w:rsid w:val="1CB71539"/>
    <w:rsid w:val="1CB82444"/>
    <w:rsid w:val="1CC079B0"/>
    <w:rsid w:val="1CC479C8"/>
    <w:rsid w:val="1CC87662"/>
    <w:rsid w:val="1CD77677"/>
    <w:rsid w:val="1CDC3A53"/>
    <w:rsid w:val="1CDF5488"/>
    <w:rsid w:val="1CF92CCE"/>
    <w:rsid w:val="1D065E14"/>
    <w:rsid w:val="1D10302F"/>
    <w:rsid w:val="1D127080"/>
    <w:rsid w:val="1D1653E5"/>
    <w:rsid w:val="1D1B6499"/>
    <w:rsid w:val="1D214982"/>
    <w:rsid w:val="1D2777F2"/>
    <w:rsid w:val="1D335278"/>
    <w:rsid w:val="1D3360D0"/>
    <w:rsid w:val="1D371F85"/>
    <w:rsid w:val="1D3C2518"/>
    <w:rsid w:val="1D5651BD"/>
    <w:rsid w:val="1D5925AF"/>
    <w:rsid w:val="1D5F6ECA"/>
    <w:rsid w:val="1D635D5B"/>
    <w:rsid w:val="1D6F6BFF"/>
    <w:rsid w:val="1D8E4206"/>
    <w:rsid w:val="1D9313A5"/>
    <w:rsid w:val="1D9470C2"/>
    <w:rsid w:val="1D9830FE"/>
    <w:rsid w:val="1D9C1CA0"/>
    <w:rsid w:val="1DA217B5"/>
    <w:rsid w:val="1DA53491"/>
    <w:rsid w:val="1DA6779A"/>
    <w:rsid w:val="1DA7280E"/>
    <w:rsid w:val="1DB50982"/>
    <w:rsid w:val="1DB679D7"/>
    <w:rsid w:val="1DBA7207"/>
    <w:rsid w:val="1DBE5DC8"/>
    <w:rsid w:val="1DC84D10"/>
    <w:rsid w:val="1DD14DFB"/>
    <w:rsid w:val="1DE620F0"/>
    <w:rsid w:val="1DEA54A3"/>
    <w:rsid w:val="1DEA77E9"/>
    <w:rsid w:val="1DED15EE"/>
    <w:rsid w:val="1DF803CE"/>
    <w:rsid w:val="1E0976FF"/>
    <w:rsid w:val="1E0E7502"/>
    <w:rsid w:val="1E1A7EF7"/>
    <w:rsid w:val="1E1D29D5"/>
    <w:rsid w:val="1E25742D"/>
    <w:rsid w:val="1E3873BC"/>
    <w:rsid w:val="1E422E17"/>
    <w:rsid w:val="1E4F16CE"/>
    <w:rsid w:val="1E522A9C"/>
    <w:rsid w:val="1E580433"/>
    <w:rsid w:val="1E5B7E42"/>
    <w:rsid w:val="1E616CBB"/>
    <w:rsid w:val="1E68333B"/>
    <w:rsid w:val="1E6B1D1C"/>
    <w:rsid w:val="1E9034A5"/>
    <w:rsid w:val="1E94516B"/>
    <w:rsid w:val="1EBB60FB"/>
    <w:rsid w:val="1EC32580"/>
    <w:rsid w:val="1ECB6D06"/>
    <w:rsid w:val="1ECC70EE"/>
    <w:rsid w:val="1ED42D82"/>
    <w:rsid w:val="1EE00C34"/>
    <w:rsid w:val="1EEF3F5F"/>
    <w:rsid w:val="1F00169F"/>
    <w:rsid w:val="1F0E283C"/>
    <w:rsid w:val="1F122AC6"/>
    <w:rsid w:val="1F1F52A7"/>
    <w:rsid w:val="1F234CB6"/>
    <w:rsid w:val="1F266E1F"/>
    <w:rsid w:val="1F2C1FAF"/>
    <w:rsid w:val="1F3521BC"/>
    <w:rsid w:val="1F3B235E"/>
    <w:rsid w:val="1F41692F"/>
    <w:rsid w:val="1F447826"/>
    <w:rsid w:val="1F5030A3"/>
    <w:rsid w:val="1F52493E"/>
    <w:rsid w:val="1F5422F3"/>
    <w:rsid w:val="1F69600D"/>
    <w:rsid w:val="1F823502"/>
    <w:rsid w:val="1F961DFC"/>
    <w:rsid w:val="1FA26FE0"/>
    <w:rsid w:val="1FC322FD"/>
    <w:rsid w:val="1FC9034C"/>
    <w:rsid w:val="1FCA5D7C"/>
    <w:rsid w:val="1FE20E02"/>
    <w:rsid w:val="1FF80035"/>
    <w:rsid w:val="1FF8289F"/>
    <w:rsid w:val="200A6FF4"/>
    <w:rsid w:val="20100417"/>
    <w:rsid w:val="201734AA"/>
    <w:rsid w:val="201C686C"/>
    <w:rsid w:val="2022380E"/>
    <w:rsid w:val="20237FA2"/>
    <w:rsid w:val="202E23F6"/>
    <w:rsid w:val="2031540C"/>
    <w:rsid w:val="203F64AD"/>
    <w:rsid w:val="20446FD0"/>
    <w:rsid w:val="207C6D7B"/>
    <w:rsid w:val="20977037"/>
    <w:rsid w:val="209C02C6"/>
    <w:rsid w:val="20A05BC7"/>
    <w:rsid w:val="20A336BF"/>
    <w:rsid w:val="20A7015D"/>
    <w:rsid w:val="20B90EC3"/>
    <w:rsid w:val="20CB0813"/>
    <w:rsid w:val="20CD33FF"/>
    <w:rsid w:val="20CD650C"/>
    <w:rsid w:val="20DF4F6D"/>
    <w:rsid w:val="20EB3BAB"/>
    <w:rsid w:val="20F44D7C"/>
    <w:rsid w:val="20F9695B"/>
    <w:rsid w:val="20FA154E"/>
    <w:rsid w:val="21163670"/>
    <w:rsid w:val="2116575C"/>
    <w:rsid w:val="212F4622"/>
    <w:rsid w:val="2150419C"/>
    <w:rsid w:val="215A0130"/>
    <w:rsid w:val="215A4638"/>
    <w:rsid w:val="21694E22"/>
    <w:rsid w:val="216C6393"/>
    <w:rsid w:val="21703EB0"/>
    <w:rsid w:val="21775BDE"/>
    <w:rsid w:val="218B1342"/>
    <w:rsid w:val="219238BF"/>
    <w:rsid w:val="21975E7A"/>
    <w:rsid w:val="21995E8E"/>
    <w:rsid w:val="21B4560D"/>
    <w:rsid w:val="21BE0848"/>
    <w:rsid w:val="21CA7C4D"/>
    <w:rsid w:val="21CF44DD"/>
    <w:rsid w:val="21D21A8C"/>
    <w:rsid w:val="21D35B45"/>
    <w:rsid w:val="21D5439B"/>
    <w:rsid w:val="21E66ABC"/>
    <w:rsid w:val="21EF47D3"/>
    <w:rsid w:val="21F97DCB"/>
    <w:rsid w:val="2209183E"/>
    <w:rsid w:val="220C3C1E"/>
    <w:rsid w:val="221E1B78"/>
    <w:rsid w:val="221E52A9"/>
    <w:rsid w:val="222A0EEF"/>
    <w:rsid w:val="224C428A"/>
    <w:rsid w:val="22571230"/>
    <w:rsid w:val="225C466E"/>
    <w:rsid w:val="225D616E"/>
    <w:rsid w:val="225D692A"/>
    <w:rsid w:val="225E51CC"/>
    <w:rsid w:val="2261612C"/>
    <w:rsid w:val="226B745C"/>
    <w:rsid w:val="2277373A"/>
    <w:rsid w:val="227A5EB8"/>
    <w:rsid w:val="227E3420"/>
    <w:rsid w:val="228503AD"/>
    <w:rsid w:val="22913F5A"/>
    <w:rsid w:val="22A157FB"/>
    <w:rsid w:val="22A95FEA"/>
    <w:rsid w:val="22AA17C3"/>
    <w:rsid w:val="22B26192"/>
    <w:rsid w:val="22BD63FA"/>
    <w:rsid w:val="22D52258"/>
    <w:rsid w:val="22EB63FC"/>
    <w:rsid w:val="22F22B67"/>
    <w:rsid w:val="22FF1D97"/>
    <w:rsid w:val="230750AF"/>
    <w:rsid w:val="23180812"/>
    <w:rsid w:val="233F6DE5"/>
    <w:rsid w:val="23407E9C"/>
    <w:rsid w:val="23441950"/>
    <w:rsid w:val="23490B2A"/>
    <w:rsid w:val="2360458D"/>
    <w:rsid w:val="238A5B30"/>
    <w:rsid w:val="23A24BF2"/>
    <w:rsid w:val="23BF0AE9"/>
    <w:rsid w:val="23D92920"/>
    <w:rsid w:val="23F44E62"/>
    <w:rsid w:val="23F657D1"/>
    <w:rsid w:val="24054755"/>
    <w:rsid w:val="240710E0"/>
    <w:rsid w:val="240C0315"/>
    <w:rsid w:val="24155C59"/>
    <w:rsid w:val="241E0653"/>
    <w:rsid w:val="2429333A"/>
    <w:rsid w:val="242E0624"/>
    <w:rsid w:val="245005CA"/>
    <w:rsid w:val="245032ED"/>
    <w:rsid w:val="245E7919"/>
    <w:rsid w:val="24604E23"/>
    <w:rsid w:val="24666F8C"/>
    <w:rsid w:val="2472522F"/>
    <w:rsid w:val="248308D7"/>
    <w:rsid w:val="24911404"/>
    <w:rsid w:val="24A334ED"/>
    <w:rsid w:val="24AF74B6"/>
    <w:rsid w:val="24B67927"/>
    <w:rsid w:val="24C747D1"/>
    <w:rsid w:val="24D9187E"/>
    <w:rsid w:val="24E975C2"/>
    <w:rsid w:val="24EA6B02"/>
    <w:rsid w:val="24EC59E9"/>
    <w:rsid w:val="250A3173"/>
    <w:rsid w:val="25341F84"/>
    <w:rsid w:val="2537705F"/>
    <w:rsid w:val="253F6FC4"/>
    <w:rsid w:val="254B36A3"/>
    <w:rsid w:val="254C7BBD"/>
    <w:rsid w:val="2554799E"/>
    <w:rsid w:val="2576561A"/>
    <w:rsid w:val="257A5F8F"/>
    <w:rsid w:val="257F57B4"/>
    <w:rsid w:val="258874D9"/>
    <w:rsid w:val="25890902"/>
    <w:rsid w:val="25B52633"/>
    <w:rsid w:val="25B55360"/>
    <w:rsid w:val="25D25B13"/>
    <w:rsid w:val="25DD2087"/>
    <w:rsid w:val="25E616E8"/>
    <w:rsid w:val="25ED32EA"/>
    <w:rsid w:val="25EE6EE0"/>
    <w:rsid w:val="26167D2C"/>
    <w:rsid w:val="263F3316"/>
    <w:rsid w:val="264801BB"/>
    <w:rsid w:val="26480978"/>
    <w:rsid w:val="266B1262"/>
    <w:rsid w:val="267278B0"/>
    <w:rsid w:val="2673161F"/>
    <w:rsid w:val="268346A7"/>
    <w:rsid w:val="26921C42"/>
    <w:rsid w:val="269C564D"/>
    <w:rsid w:val="26A007EA"/>
    <w:rsid w:val="26A06509"/>
    <w:rsid w:val="26AA1735"/>
    <w:rsid w:val="26AD6943"/>
    <w:rsid w:val="26C37956"/>
    <w:rsid w:val="26D37BE3"/>
    <w:rsid w:val="26D70DA7"/>
    <w:rsid w:val="26E910F7"/>
    <w:rsid w:val="26E94641"/>
    <w:rsid w:val="26EF78B7"/>
    <w:rsid w:val="26F003C5"/>
    <w:rsid w:val="26F37A0D"/>
    <w:rsid w:val="26F61DEF"/>
    <w:rsid w:val="26F97036"/>
    <w:rsid w:val="27043731"/>
    <w:rsid w:val="271B2D8C"/>
    <w:rsid w:val="271C5C51"/>
    <w:rsid w:val="27252E30"/>
    <w:rsid w:val="272F20C5"/>
    <w:rsid w:val="2730695F"/>
    <w:rsid w:val="27315053"/>
    <w:rsid w:val="273B7A91"/>
    <w:rsid w:val="2743518E"/>
    <w:rsid w:val="27486741"/>
    <w:rsid w:val="275325FD"/>
    <w:rsid w:val="27534ADB"/>
    <w:rsid w:val="276F6DB5"/>
    <w:rsid w:val="278B2C03"/>
    <w:rsid w:val="27AF2FB2"/>
    <w:rsid w:val="27B068AD"/>
    <w:rsid w:val="27B152DB"/>
    <w:rsid w:val="27C15B3E"/>
    <w:rsid w:val="27D46C76"/>
    <w:rsid w:val="27DE7E0B"/>
    <w:rsid w:val="27E110E2"/>
    <w:rsid w:val="27E4340D"/>
    <w:rsid w:val="2802048C"/>
    <w:rsid w:val="281F2E7C"/>
    <w:rsid w:val="28332F27"/>
    <w:rsid w:val="283F4B10"/>
    <w:rsid w:val="28415B9C"/>
    <w:rsid w:val="285E36F8"/>
    <w:rsid w:val="28647CEF"/>
    <w:rsid w:val="287867E1"/>
    <w:rsid w:val="287F587D"/>
    <w:rsid w:val="28A02A55"/>
    <w:rsid w:val="28A739CF"/>
    <w:rsid w:val="28AB13DA"/>
    <w:rsid w:val="28AC0A01"/>
    <w:rsid w:val="28AC50D7"/>
    <w:rsid w:val="28B10B30"/>
    <w:rsid w:val="28BD0703"/>
    <w:rsid w:val="28BF0EAF"/>
    <w:rsid w:val="28C74B70"/>
    <w:rsid w:val="28D4014F"/>
    <w:rsid w:val="28E426B1"/>
    <w:rsid w:val="28EF08BD"/>
    <w:rsid w:val="28FA1D66"/>
    <w:rsid w:val="28FB6330"/>
    <w:rsid w:val="2906021E"/>
    <w:rsid w:val="290842EE"/>
    <w:rsid w:val="290A72EF"/>
    <w:rsid w:val="290D520F"/>
    <w:rsid w:val="291924BE"/>
    <w:rsid w:val="29266A2E"/>
    <w:rsid w:val="29360DF8"/>
    <w:rsid w:val="293F1AFA"/>
    <w:rsid w:val="29420E51"/>
    <w:rsid w:val="29506E2B"/>
    <w:rsid w:val="29516B0E"/>
    <w:rsid w:val="297155A0"/>
    <w:rsid w:val="29730A18"/>
    <w:rsid w:val="2975582E"/>
    <w:rsid w:val="29791DF4"/>
    <w:rsid w:val="29814A9B"/>
    <w:rsid w:val="298B30C9"/>
    <w:rsid w:val="29976870"/>
    <w:rsid w:val="29996774"/>
    <w:rsid w:val="299C08D7"/>
    <w:rsid w:val="29BD2C2F"/>
    <w:rsid w:val="29D35637"/>
    <w:rsid w:val="29D8280F"/>
    <w:rsid w:val="29ED69B7"/>
    <w:rsid w:val="29EE2AEA"/>
    <w:rsid w:val="2A0C350A"/>
    <w:rsid w:val="2A1811A9"/>
    <w:rsid w:val="2A1B5852"/>
    <w:rsid w:val="2A21737E"/>
    <w:rsid w:val="2A2B55FB"/>
    <w:rsid w:val="2A2C27B7"/>
    <w:rsid w:val="2A3E7AEB"/>
    <w:rsid w:val="2A5D562F"/>
    <w:rsid w:val="2A632812"/>
    <w:rsid w:val="2A691FE4"/>
    <w:rsid w:val="2A7506C5"/>
    <w:rsid w:val="2A7847A1"/>
    <w:rsid w:val="2A873A76"/>
    <w:rsid w:val="2A9D3795"/>
    <w:rsid w:val="2A9F3C5B"/>
    <w:rsid w:val="2AD31FD3"/>
    <w:rsid w:val="2AE07F0A"/>
    <w:rsid w:val="2AE22B40"/>
    <w:rsid w:val="2AF607CF"/>
    <w:rsid w:val="2AFE76F2"/>
    <w:rsid w:val="2B05421C"/>
    <w:rsid w:val="2B0D1AF8"/>
    <w:rsid w:val="2B2D5939"/>
    <w:rsid w:val="2B3017EB"/>
    <w:rsid w:val="2B3872B4"/>
    <w:rsid w:val="2B4C1766"/>
    <w:rsid w:val="2B54535F"/>
    <w:rsid w:val="2B5743D6"/>
    <w:rsid w:val="2B5B329A"/>
    <w:rsid w:val="2B647A00"/>
    <w:rsid w:val="2B752BDD"/>
    <w:rsid w:val="2B7607F5"/>
    <w:rsid w:val="2B831F20"/>
    <w:rsid w:val="2B8370D7"/>
    <w:rsid w:val="2B853494"/>
    <w:rsid w:val="2B876736"/>
    <w:rsid w:val="2BAA2168"/>
    <w:rsid w:val="2BB73E28"/>
    <w:rsid w:val="2BD44390"/>
    <w:rsid w:val="2BDD4577"/>
    <w:rsid w:val="2BE26FEB"/>
    <w:rsid w:val="2BE5543B"/>
    <w:rsid w:val="2BE56D87"/>
    <w:rsid w:val="2BE97851"/>
    <w:rsid w:val="2BF93C8E"/>
    <w:rsid w:val="2BFD75D2"/>
    <w:rsid w:val="2C286281"/>
    <w:rsid w:val="2C2F7F25"/>
    <w:rsid w:val="2C32368D"/>
    <w:rsid w:val="2C5371E7"/>
    <w:rsid w:val="2C6C4019"/>
    <w:rsid w:val="2C6D2AF6"/>
    <w:rsid w:val="2C7C7DCB"/>
    <w:rsid w:val="2C8742E3"/>
    <w:rsid w:val="2C9C5D10"/>
    <w:rsid w:val="2CA01BDA"/>
    <w:rsid w:val="2CA23004"/>
    <w:rsid w:val="2CA26012"/>
    <w:rsid w:val="2CA92B68"/>
    <w:rsid w:val="2CCE4A05"/>
    <w:rsid w:val="2CD1742D"/>
    <w:rsid w:val="2CDC40DA"/>
    <w:rsid w:val="2D0644A1"/>
    <w:rsid w:val="2D0C4BAF"/>
    <w:rsid w:val="2D180D74"/>
    <w:rsid w:val="2D1D2E18"/>
    <w:rsid w:val="2D1E46EC"/>
    <w:rsid w:val="2D1F46E5"/>
    <w:rsid w:val="2D1F5A24"/>
    <w:rsid w:val="2D2B25CE"/>
    <w:rsid w:val="2D2D34F0"/>
    <w:rsid w:val="2D343777"/>
    <w:rsid w:val="2D3D1DFE"/>
    <w:rsid w:val="2D5F7318"/>
    <w:rsid w:val="2D671D81"/>
    <w:rsid w:val="2D6B29A0"/>
    <w:rsid w:val="2D6C0E9C"/>
    <w:rsid w:val="2D6E6A9D"/>
    <w:rsid w:val="2D7E10FB"/>
    <w:rsid w:val="2D8869C9"/>
    <w:rsid w:val="2D9D0DC9"/>
    <w:rsid w:val="2DAA010C"/>
    <w:rsid w:val="2DB2377E"/>
    <w:rsid w:val="2DB427D9"/>
    <w:rsid w:val="2DB5043C"/>
    <w:rsid w:val="2DC01666"/>
    <w:rsid w:val="2DC418D7"/>
    <w:rsid w:val="2DCA29E5"/>
    <w:rsid w:val="2DDD1AA2"/>
    <w:rsid w:val="2DE3559C"/>
    <w:rsid w:val="2DE915DC"/>
    <w:rsid w:val="2DEA6FD3"/>
    <w:rsid w:val="2DEB6EA6"/>
    <w:rsid w:val="2DFC6785"/>
    <w:rsid w:val="2E0D0610"/>
    <w:rsid w:val="2E364458"/>
    <w:rsid w:val="2E410EA0"/>
    <w:rsid w:val="2E467A5D"/>
    <w:rsid w:val="2E47154C"/>
    <w:rsid w:val="2E5615A6"/>
    <w:rsid w:val="2E743BFF"/>
    <w:rsid w:val="2E934E9D"/>
    <w:rsid w:val="2E990E0E"/>
    <w:rsid w:val="2E9E396B"/>
    <w:rsid w:val="2EA437B1"/>
    <w:rsid w:val="2EAB7954"/>
    <w:rsid w:val="2EAD3E8C"/>
    <w:rsid w:val="2EBE3C65"/>
    <w:rsid w:val="2ED82BF1"/>
    <w:rsid w:val="2EF414B7"/>
    <w:rsid w:val="2F013564"/>
    <w:rsid w:val="2F191C32"/>
    <w:rsid w:val="2F237557"/>
    <w:rsid w:val="2F291FAC"/>
    <w:rsid w:val="2F2D2955"/>
    <w:rsid w:val="2F3F1AEE"/>
    <w:rsid w:val="2F487CB3"/>
    <w:rsid w:val="2F5867AA"/>
    <w:rsid w:val="2F5F1DA3"/>
    <w:rsid w:val="2F6373BD"/>
    <w:rsid w:val="2F692D5C"/>
    <w:rsid w:val="2F6C7030"/>
    <w:rsid w:val="2F8508CF"/>
    <w:rsid w:val="2F8F09F7"/>
    <w:rsid w:val="2FB1478E"/>
    <w:rsid w:val="2FB340E6"/>
    <w:rsid w:val="2FBB434A"/>
    <w:rsid w:val="2FCF60BD"/>
    <w:rsid w:val="2FD74407"/>
    <w:rsid w:val="2FE03DFE"/>
    <w:rsid w:val="2FE1003C"/>
    <w:rsid w:val="2FE70DEB"/>
    <w:rsid w:val="2FEE615E"/>
    <w:rsid w:val="2FF37FE7"/>
    <w:rsid w:val="2FFE0D26"/>
    <w:rsid w:val="300C5AB6"/>
    <w:rsid w:val="300D0F6C"/>
    <w:rsid w:val="300F26EC"/>
    <w:rsid w:val="302A1BF6"/>
    <w:rsid w:val="303472BD"/>
    <w:rsid w:val="3041515E"/>
    <w:rsid w:val="304C711E"/>
    <w:rsid w:val="305B72D6"/>
    <w:rsid w:val="306F1B6E"/>
    <w:rsid w:val="30914566"/>
    <w:rsid w:val="309E41A4"/>
    <w:rsid w:val="30A66C4B"/>
    <w:rsid w:val="30A92499"/>
    <w:rsid w:val="30AE77CF"/>
    <w:rsid w:val="30B15342"/>
    <w:rsid w:val="30B61F3B"/>
    <w:rsid w:val="30BD75CD"/>
    <w:rsid w:val="30CF0AB5"/>
    <w:rsid w:val="30D4114C"/>
    <w:rsid w:val="30DB705B"/>
    <w:rsid w:val="30E540E3"/>
    <w:rsid w:val="30F63C4A"/>
    <w:rsid w:val="30F66EC5"/>
    <w:rsid w:val="310E4ED5"/>
    <w:rsid w:val="311B425B"/>
    <w:rsid w:val="311B7D59"/>
    <w:rsid w:val="311C06F8"/>
    <w:rsid w:val="312C3D4D"/>
    <w:rsid w:val="31305DEC"/>
    <w:rsid w:val="313A2F63"/>
    <w:rsid w:val="313C1B47"/>
    <w:rsid w:val="313C7F74"/>
    <w:rsid w:val="313D7404"/>
    <w:rsid w:val="314D4DA1"/>
    <w:rsid w:val="315B01EE"/>
    <w:rsid w:val="315E141A"/>
    <w:rsid w:val="31635355"/>
    <w:rsid w:val="31796C0D"/>
    <w:rsid w:val="318F707A"/>
    <w:rsid w:val="31904111"/>
    <w:rsid w:val="319902E0"/>
    <w:rsid w:val="31A01739"/>
    <w:rsid w:val="31A52831"/>
    <w:rsid w:val="31B7470A"/>
    <w:rsid w:val="31C32A2B"/>
    <w:rsid w:val="31C855E6"/>
    <w:rsid w:val="31DA275E"/>
    <w:rsid w:val="31EE69B3"/>
    <w:rsid w:val="31F20124"/>
    <w:rsid w:val="32026711"/>
    <w:rsid w:val="321874F6"/>
    <w:rsid w:val="321C43A3"/>
    <w:rsid w:val="321E53A6"/>
    <w:rsid w:val="32224FAD"/>
    <w:rsid w:val="32280E44"/>
    <w:rsid w:val="32301E38"/>
    <w:rsid w:val="323176B4"/>
    <w:rsid w:val="32335053"/>
    <w:rsid w:val="32344E18"/>
    <w:rsid w:val="324D08B0"/>
    <w:rsid w:val="32582A98"/>
    <w:rsid w:val="32587C7D"/>
    <w:rsid w:val="325B249F"/>
    <w:rsid w:val="325E5786"/>
    <w:rsid w:val="325E7F54"/>
    <w:rsid w:val="328627CA"/>
    <w:rsid w:val="328E6EDF"/>
    <w:rsid w:val="328F0C8F"/>
    <w:rsid w:val="329A0D36"/>
    <w:rsid w:val="32B12CDA"/>
    <w:rsid w:val="32B22425"/>
    <w:rsid w:val="32BF0948"/>
    <w:rsid w:val="32CE37E5"/>
    <w:rsid w:val="32D27B7D"/>
    <w:rsid w:val="32DD79F1"/>
    <w:rsid w:val="32E04F05"/>
    <w:rsid w:val="32EE73A8"/>
    <w:rsid w:val="32F445DF"/>
    <w:rsid w:val="32F81187"/>
    <w:rsid w:val="32FA3EDB"/>
    <w:rsid w:val="33001764"/>
    <w:rsid w:val="330401F5"/>
    <w:rsid w:val="3308213D"/>
    <w:rsid w:val="33196644"/>
    <w:rsid w:val="331E7A80"/>
    <w:rsid w:val="332505AA"/>
    <w:rsid w:val="33346F30"/>
    <w:rsid w:val="333731A2"/>
    <w:rsid w:val="333B3609"/>
    <w:rsid w:val="3343419E"/>
    <w:rsid w:val="33647602"/>
    <w:rsid w:val="33657F78"/>
    <w:rsid w:val="3386003B"/>
    <w:rsid w:val="339247D6"/>
    <w:rsid w:val="339510C4"/>
    <w:rsid w:val="33A2475D"/>
    <w:rsid w:val="33C25A9A"/>
    <w:rsid w:val="33C31962"/>
    <w:rsid w:val="33C54756"/>
    <w:rsid w:val="33C77B5E"/>
    <w:rsid w:val="33C85ABB"/>
    <w:rsid w:val="33CF56E3"/>
    <w:rsid w:val="33E16E44"/>
    <w:rsid w:val="33F66DA5"/>
    <w:rsid w:val="3403532C"/>
    <w:rsid w:val="340D7CA9"/>
    <w:rsid w:val="341301E0"/>
    <w:rsid w:val="34223B73"/>
    <w:rsid w:val="34360B67"/>
    <w:rsid w:val="344B3482"/>
    <w:rsid w:val="34542492"/>
    <w:rsid w:val="34652184"/>
    <w:rsid w:val="346C460C"/>
    <w:rsid w:val="34742C8F"/>
    <w:rsid w:val="34AD78CB"/>
    <w:rsid w:val="34B1702A"/>
    <w:rsid w:val="34B54DD7"/>
    <w:rsid w:val="34B90D7C"/>
    <w:rsid w:val="34B925BC"/>
    <w:rsid w:val="34BA77D8"/>
    <w:rsid w:val="34D17F4E"/>
    <w:rsid w:val="34EE4608"/>
    <w:rsid w:val="350318CB"/>
    <w:rsid w:val="35080900"/>
    <w:rsid w:val="35094F08"/>
    <w:rsid w:val="351B666C"/>
    <w:rsid w:val="35230961"/>
    <w:rsid w:val="35323FA4"/>
    <w:rsid w:val="353F1547"/>
    <w:rsid w:val="353F7693"/>
    <w:rsid w:val="354C2BE0"/>
    <w:rsid w:val="35567EBC"/>
    <w:rsid w:val="35596E32"/>
    <w:rsid w:val="35645203"/>
    <w:rsid w:val="35983A88"/>
    <w:rsid w:val="359E5FC9"/>
    <w:rsid w:val="35A30DE4"/>
    <w:rsid w:val="35B330F9"/>
    <w:rsid w:val="35BD37F7"/>
    <w:rsid w:val="35E12BEB"/>
    <w:rsid w:val="35E55EB5"/>
    <w:rsid w:val="35E90C19"/>
    <w:rsid w:val="35EA147E"/>
    <w:rsid w:val="361031FF"/>
    <w:rsid w:val="361A261C"/>
    <w:rsid w:val="361F0431"/>
    <w:rsid w:val="362214A8"/>
    <w:rsid w:val="362D20A2"/>
    <w:rsid w:val="3631245D"/>
    <w:rsid w:val="3632797F"/>
    <w:rsid w:val="363501A6"/>
    <w:rsid w:val="363B0252"/>
    <w:rsid w:val="3644388C"/>
    <w:rsid w:val="365E5C37"/>
    <w:rsid w:val="36675EBC"/>
    <w:rsid w:val="36851481"/>
    <w:rsid w:val="36A31E0D"/>
    <w:rsid w:val="36A803C8"/>
    <w:rsid w:val="36A81F62"/>
    <w:rsid w:val="36B271CE"/>
    <w:rsid w:val="36C757F9"/>
    <w:rsid w:val="36D144D3"/>
    <w:rsid w:val="36D63C3E"/>
    <w:rsid w:val="36D97219"/>
    <w:rsid w:val="36F04AC0"/>
    <w:rsid w:val="36F467FA"/>
    <w:rsid w:val="36FE0CFA"/>
    <w:rsid w:val="37037ED9"/>
    <w:rsid w:val="37090FC3"/>
    <w:rsid w:val="370B350C"/>
    <w:rsid w:val="371247D1"/>
    <w:rsid w:val="37154672"/>
    <w:rsid w:val="371C4DE0"/>
    <w:rsid w:val="372465FE"/>
    <w:rsid w:val="37302BC3"/>
    <w:rsid w:val="373A468D"/>
    <w:rsid w:val="373E3C79"/>
    <w:rsid w:val="374162BF"/>
    <w:rsid w:val="37497014"/>
    <w:rsid w:val="374C4A27"/>
    <w:rsid w:val="374D73E2"/>
    <w:rsid w:val="376A62B0"/>
    <w:rsid w:val="37724EAC"/>
    <w:rsid w:val="37830E56"/>
    <w:rsid w:val="378C7686"/>
    <w:rsid w:val="378D653F"/>
    <w:rsid w:val="37A92864"/>
    <w:rsid w:val="37AE7248"/>
    <w:rsid w:val="37AF6996"/>
    <w:rsid w:val="37B44D46"/>
    <w:rsid w:val="37C44E82"/>
    <w:rsid w:val="37CC6FE3"/>
    <w:rsid w:val="37E81711"/>
    <w:rsid w:val="37ED3018"/>
    <w:rsid w:val="38035F05"/>
    <w:rsid w:val="381D60B0"/>
    <w:rsid w:val="382E3690"/>
    <w:rsid w:val="3839244F"/>
    <w:rsid w:val="38397F21"/>
    <w:rsid w:val="38431BF0"/>
    <w:rsid w:val="38525814"/>
    <w:rsid w:val="38687480"/>
    <w:rsid w:val="3869039B"/>
    <w:rsid w:val="386959FB"/>
    <w:rsid w:val="387311DC"/>
    <w:rsid w:val="38862E6B"/>
    <w:rsid w:val="388A3034"/>
    <w:rsid w:val="388B0D09"/>
    <w:rsid w:val="38A57D81"/>
    <w:rsid w:val="38AD111C"/>
    <w:rsid w:val="38B0306E"/>
    <w:rsid w:val="38B577E8"/>
    <w:rsid w:val="38B66014"/>
    <w:rsid w:val="38BF1652"/>
    <w:rsid w:val="38C45771"/>
    <w:rsid w:val="38D4184A"/>
    <w:rsid w:val="38D42D97"/>
    <w:rsid w:val="38DB1E14"/>
    <w:rsid w:val="38E94EE8"/>
    <w:rsid w:val="38EB36CE"/>
    <w:rsid w:val="38F34F37"/>
    <w:rsid w:val="3934272F"/>
    <w:rsid w:val="393431CD"/>
    <w:rsid w:val="3940754A"/>
    <w:rsid w:val="39531C34"/>
    <w:rsid w:val="3955231C"/>
    <w:rsid w:val="395C0887"/>
    <w:rsid w:val="395F742C"/>
    <w:rsid w:val="39677AA2"/>
    <w:rsid w:val="396A0ECC"/>
    <w:rsid w:val="39957CD5"/>
    <w:rsid w:val="39AA3EE7"/>
    <w:rsid w:val="39AC0998"/>
    <w:rsid w:val="39B527AF"/>
    <w:rsid w:val="39BA629A"/>
    <w:rsid w:val="39BF5AC8"/>
    <w:rsid w:val="39C04D8D"/>
    <w:rsid w:val="39C60E05"/>
    <w:rsid w:val="39EB23CC"/>
    <w:rsid w:val="39EE0C13"/>
    <w:rsid w:val="39F04A66"/>
    <w:rsid w:val="39F47181"/>
    <w:rsid w:val="3A0F41B0"/>
    <w:rsid w:val="3A155E75"/>
    <w:rsid w:val="3A1D1630"/>
    <w:rsid w:val="3A1E3DCC"/>
    <w:rsid w:val="3A1E73AC"/>
    <w:rsid w:val="3A224183"/>
    <w:rsid w:val="3A322AD5"/>
    <w:rsid w:val="3A330151"/>
    <w:rsid w:val="3A3601A4"/>
    <w:rsid w:val="3A784C02"/>
    <w:rsid w:val="3A837E5F"/>
    <w:rsid w:val="3A8F1DCF"/>
    <w:rsid w:val="3A904782"/>
    <w:rsid w:val="3A9872EB"/>
    <w:rsid w:val="3AB03041"/>
    <w:rsid w:val="3ABB195E"/>
    <w:rsid w:val="3AC0477B"/>
    <w:rsid w:val="3ACD1755"/>
    <w:rsid w:val="3AD85DF9"/>
    <w:rsid w:val="3AE15C64"/>
    <w:rsid w:val="3AF800AB"/>
    <w:rsid w:val="3B00553C"/>
    <w:rsid w:val="3B08392B"/>
    <w:rsid w:val="3B1C27A8"/>
    <w:rsid w:val="3B1F1423"/>
    <w:rsid w:val="3B2E54FB"/>
    <w:rsid w:val="3B313182"/>
    <w:rsid w:val="3B424B46"/>
    <w:rsid w:val="3B441296"/>
    <w:rsid w:val="3B5B421E"/>
    <w:rsid w:val="3B6417F1"/>
    <w:rsid w:val="3B83771F"/>
    <w:rsid w:val="3B855370"/>
    <w:rsid w:val="3B9329BE"/>
    <w:rsid w:val="3BA116F3"/>
    <w:rsid w:val="3BC20539"/>
    <w:rsid w:val="3BC26AA7"/>
    <w:rsid w:val="3BCB7144"/>
    <w:rsid w:val="3BD06182"/>
    <w:rsid w:val="3BD14ACA"/>
    <w:rsid w:val="3BD60746"/>
    <w:rsid w:val="3BF018B4"/>
    <w:rsid w:val="3BF338A0"/>
    <w:rsid w:val="3BF77D51"/>
    <w:rsid w:val="3BF92F15"/>
    <w:rsid w:val="3C0914BD"/>
    <w:rsid w:val="3C1F48C2"/>
    <w:rsid w:val="3C343761"/>
    <w:rsid w:val="3C3C70DB"/>
    <w:rsid w:val="3C3E683C"/>
    <w:rsid w:val="3C495EDD"/>
    <w:rsid w:val="3C4C7A6E"/>
    <w:rsid w:val="3C51065E"/>
    <w:rsid w:val="3C602971"/>
    <w:rsid w:val="3C717437"/>
    <w:rsid w:val="3C775862"/>
    <w:rsid w:val="3CA22BFB"/>
    <w:rsid w:val="3CA32423"/>
    <w:rsid w:val="3CAF0314"/>
    <w:rsid w:val="3CB950FD"/>
    <w:rsid w:val="3CBE46B4"/>
    <w:rsid w:val="3CC70D55"/>
    <w:rsid w:val="3CCF1C73"/>
    <w:rsid w:val="3CD00353"/>
    <w:rsid w:val="3CE24B7B"/>
    <w:rsid w:val="3CEA10C6"/>
    <w:rsid w:val="3CF20BB1"/>
    <w:rsid w:val="3CF76089"/>
    <w:rsid w:val="3D06748C"/>
    <w:rsid w:val="3D0C06F4"/>
    <w:rsid w:val="3D302AE7"/>
    <w:rsid w:val="3D42227F"/>
    <w:rsid w:val="3D48168D"/>
    <w:rsid w:val="3D4E1F75"/>
    <w:rsid w:val="3D52500E"/>
    <w:rsid w:val="3D5641E8"/>
    <w:rsid w:val="3D613A0A"/>
    <w:rsid w:val="3D6B0CE6"/>
    <w:rsid w:val="3D9939BA"/>
    <w:rsid w:val="3D9A0373"/>
    <w:rsid w:val="3DA063EF"/>
    <w:rsid w:val="3DAA0CE2"/>
    <w:rsid w:val="3DB53EE4"/>
    <w:rsid w:val="3DC2561C"/>
    <w:rsid w:val="3DC8744D"/>
    <w:rsid w:val="3DDE02C6"/>
    <w:rsid w:val="3DDE0F6A"/>
    <w:rsid w:val="3DFD4B72"/>
    <w:rsid w:val="3E003FE8"/>
    <w:rsid w:val="3E045202"/>
    <w:rsid w:val="3E0A7756"/>
    <w:rsid w:val="3E0B4FCC"/>
    <w:rsid w:val="3E2206F4"/>
    <w:rsid w:val="3E282C16"/>
    <w:rsid w:val="3E376692"/>
    <w:rsid w:val="3E3B1100"/>
    <w:rsid w:val="3E410338"/>
    <w:rsid w:val="3E627008"/>
    <w:rsid w:val="3E6602CA"/>
    <w:rsid w:val="3E6B2DCB"/>
    <w:rsid w:val="3E74487E"/>
    <w:rsid w:val="3E7D0FF6"/>
    <w:rsid w:val="3E872A9C"/>
    <w:rsid w:val="3E886BC0"/>
    <w:rsid w:val="3E8F6CA1"/>
    <w:rsid w:val="3E90562E"/>
    <w:rsid w:val="3EA86621"/>
    <w:rsid w:val="3EC10381"/>
    <w:rsid w:val="3EC84D8B"/>
    <w:rsid w:val="3ECF49B8"/>
    <w:rsid w:val="3ED50A40"/>
    <w:rsid w:val="3EF349A7"/>
    <w:rsid w:val="3EFE0326"/>
    <w:rsid w:val="3F046E52"/>
    <w:rsid w:val="3F084639"/>
    <w:rsid w:val="3F12316E"/>
    <w:rsid w:val="3F2205DA"/>
    <w:rsid w:val="3F2E588B"/>
    <w:rsid w:val="3F4D3C14"/>
    <w:rsid w:val="3F4E7D42"/>
    <w:rsid w:val="3F526564"/>
    <w:rsid w:val="3F59236E"/>
    <w:rsid w:val="3F5F3D93"/>
    <w:rsid w:val="3F69317C"/>
    <w:rsid w:val="3F6C442A"/>
    <w:rsid w:val="3F7474BA"/>
    <w:rsid w:val="3F8224B3"/>
    <w:rsid w:val="3F8A3617"/>
    <w:rsid w:val="3F8C55C6"/>
    <w:rsid w:val="3F97537F"/>
    <w:rsid w:val="3F992A6B"/>
    <w:rsid w:val="3F9E5E2C"/>
    <w:rsid w:val="3FAB7227"/>
    <w:rsid w:val="3FB7390D"/>
    <w:rsid w:val="3FCE70C1"/>
    <w:rsid w:val="3FD825EF"/>
    <w:rsid w:val="3FED79A7"/>
    <w:rsid w:val="3FF23A9A"/>
    <w:rsid w:val="3FF7423B"/>
    <w:rsid w:val="3FFA6A9E"/>
    <w:rsid w:val="400367B1"/>
    <w:rsid w:val="402900FF"/>
    <w:rsid w:val="40484608"/>
    <w:rsid w:val="404B05CD"/>
    <w:rsid w:val="40541074"/>
    <w:rsid w:val="4055376E"/>
    <w:rsid w:val="40672C73"/>
    <w:rsid w:val="406E6139"/>
    <w:rsid w:val="406F6B6B"/>
    <w:rsid w:val="40733CD3"/>
    <w:rsid w:val="40766165"/>
    <w:rsid w:val="407E6113"/>
    <w:rsid w:val="40951E27"/>
    <w:rsid w:val="4099315D"/>
    <w:rsid w:val="40AC0614"/>
    <w:rsid w:val="40BC0F6E"/>
    <w:rsid w:val="40D65B0A"/>
    <w:rsid w:val="40DA112B"/>
    <w:rsid w:val="40DA6667"/>
    <w:rsid w:val="40F91666"/>
    <w:rsid w:val="41002182"/>
    <w:rsid w:val="41021A13"/>
    <w:rsid w:val="41077027"/>
    <w:rsid w:val="41084BB9"/>
    <w:rsid w:val="410E789A"/>
    <w:rsid w:val="41173F80"/>
    <w:rsid w:val="412433C0"/>
    <w:rsid w:val="4128035B"/>
    <w:rsid w:val="413366A7"/>
    <w:rsid w:val="41476244"/>
    <w:rsid w:val="414805AF"/>
    <w:rsid w:val="414E1EB6"/>
    <w:rsid w:val="415518E9"/>
    <w:rsid w:val="4157515E"/>
    <w:rsid w:val="416D328A"/>
    <w:rsid w:val="41756640"/>
    <w:rsid w:val="417A1CDE"/>
    <w:rsid w:val="417E388C"/>
    <w:rsid w:val="41AE18B0"/>
    <w:rsid w:val="41BD4EA6"/>
    <w:rsid w:val="41CC2E09"/>
    <w:rsid w:val="41E84914"/>
    <w:rsid w:val="41EE41E2"/>
    <w:rsid w:val="41EF1FB2"/>
    <w:rsid w:val="421838A3"/>
    <w:rsid w:val="42284F25"/>
    <w:rsid w:val="422F42B6"/>
    <w:rsid w:val="42356033"/>
    <w:rsid w:val="423C6A23"/>
    <w:rsid w:val="424E662F"/>
    <w:rsid w:val="42742457"/>
    <w:rsid w:val="4284351E"/>
    <w:rsid w:val="428E5875"/>
    <w:rsid w:val="428F69CE"/>
    <w:rsid w:val="42AB2039"/>
    <w:rsid w:val="42AB5819"/>
    <w:rsid w:val="42B309D5"/>
    <w:rsid w:val="42BF2EDE"/>
    <w:rsid w:val="42C17448"/>
    <w:rsid w:val="42C61B3A"/>
    <w:rsid w:val="42CB0A77"/>
    <w:rsid w:val="42D2254E"/>
    <w:rsid w:val="42D22C9D"/>
    <w:rsid w:val="42F739A3"/>
    <w:rsid w:val="42F8517B"/>
    <w:rsid w:val="42FF2E35"/>
    <w:rsid w:val="4306456B"/>
    <w:rsid w:val="43155A5E"/>
    <w:rsid w:val="43175BF0"/>
    <w:rsid w:val="43242D5F"/>
    <w:rsid w:val="43377394"/>
    <w:rsid w:val="433E786F"/>
    <w:rsid w:val="43566812"/>
    <w:rsid w:val="43600928"/>
    <w:rsid w:val="436956CD"/>
    <w:rsid w:val="437658D5"/>
    <w:rsid w:val="437E47F9"/>
    <w:rsid w:val="438A2DD6"/>
    <w:rsid w:val="439A42EE"/>
    <w:rsid w:val="43B11051"/>
    <w:rsid w:val="43B27D99"/>
    <w:rsid w:val="43B42997"/>
    <w:rsid w:val="43B6745D"/>
    <w:rsid w:val="43C32619"/>
    <w:rsid w:val="43E47AAE"/>
    <w:rsid w:val="43E903AB"/>
    <w:rsid w:val="43EE04CE"/>
    <w:rsid w:val="43F44F0E"/>
    <w:rsid w:val="43F84FE8"/>
    <w:rsid w:val="43F947B1"/>
    <w:rsid w:val="43FB21A6"/>
    <w:rsid w:val="440D2963"/>
    <w:rsid w:val="440E6A7A"/>
    <w:rsid w:val="44121B90"/>
    <w:rsid w:val="441C1D5C"/>
    <w:rsid w:val="442230DA"/>
    <w:rsid w:val="44242C70"/>
    <w:rsid w:val="442E7C3A"/>
    <w:rsid w:val="443029C6"/>
    <w:rsid w:val="44325643"/>
    <w:rsid w:val="443B4739"/>
    <w:rsid w:val="444A7F46"/>
    <w:rsid w:val="44660FC2"/>
    <w:rsid w:val="446B3C4A"/>
    <w:rsid w:val="44742D94"/>
    <w:rsid w:val="447F4248"/>
    <w:rsid w:val="448932C5"/>
    <w:rsid w:val="448D5AFD"/>
    <w:rsid w:val="44A36EFE"/>
    <w:rsid w:val="44A62627"/>
    <w:rsid w:val="44C035D2"/>
    <w:rsid w:val="44D37818"/>
    <w:rsid w:val="44F77026"/>
    <w:rsid w:val="44F9670B"/>
    <w:rsid w:val="45007443"/>
    <w:rsid w:val="450210E3"/>
    <w:rsid w:val="45120A6F"/>
    <w:rsid w:val="45161A77"/>
    <w:rsid w:val="452268AF"/>
    <w:rsid w:val="45232DB8"/>
    <w:rsid w:val="453E14F4"/>
    <w:rsid w:val="454A6EA2"/>
    <w:rsid w:val="454C390A"/>
    <w:rsid w:val="456A0E90"/>
    <w:rsid w:val="456E1E8F"/>
    <w:rsid w:val="456E4944"/>
    <w:rsid w:val="457C62DD"/>
    <w:rsid w:val="459A32E9"/>
    <w:rsid w:val="45A55C78"/>
    <w:rsid w:val="45A720C5"/>
    <w:rsid w:val="45AA4082"/>
    <w:rsid w:val="45BB626E"/>
    <w:rsid w:val="45C95426"/>
    <w:rsid w:val="45CA521B"/>
    <w:rsid w:val="45D04D3C"/>
    <w:rsid w:val="45DA44D7"/>
    <w:rsid w:val="45EC0F7C"/>
    <w:rsid w:val="45F06772"/>
    <w:rsid w:val="45F25A8B"/>
    <w:rsid w:val="460402E6"/>
    <w:rsid w:val="460C63EA"/>
    <w:rsid w:val="46133455"/>
    <w:rsid w:val="46254094"/>
    <w:rsid w:val="462D5BA2"/>
    <w:rsid w:val="46403CCF"/>
    <w:rsid w:val="464524F3"/>
    <w:rsid w:val="464A0904"/>
    <w:rsid w:val="465A5319"/>
    <w:rsid w:val="46643FB4"/>
    <w:rsid w:val="466849DE"/>
    <w:rsid w:val="467B4B29"/>
    <w:rsid w:val="468C0AA4"/>
    <w:rsid w:val="469D7F26"/>
    <w:rsid w:val="469E4306"/>
    <w:rsid w:val="46A47146"/>
    <w:rsid w:val="46A6303B"/>
    <w:rsid w:val="46AE12BB"/>
    <w:rsid w:val="46AF2332"/>
    <w:rsid w:val="46B71BE7"/>
    <w:rsid w:val="46BF21A7"/>
    <w:rsid w:val="46C25935"/>
    <w:rsid w:val="46D971BE"/>
    <w:rsid w:val="46EE2A86"/>
    <w:rsid w:val="47031CE4"/>
    <w:rsid w:val="470B5C09"/>
    <w:rsid w:val="47171704"/>
    <w:rsid w:val="473E12AC"/>
    <w:rsid w:val="475D427C"/>
    <w:rsid w:val="47690AC5"/>
    <w:rsid w:val="478401CB"/>
    <w:rsid w:val="47895AC5"/>
    <w:rsid w:val="479B5B3A"/>
    <w:rsid w:val="479F01E7"/>
    <w:rsid w:val="47A37A3D"/>
    <w:rsid w:val="47A764BD"/>
    <w:rsid w:val="47B66821"/>
    <w:rsid w:val="47BE1D9A"/>
    <w:rsid w:val="47C54E8A"/>
    <w:rsid w:val="47C57BDB"/>
    <w:rsid w:val="47D15E43"/>
    <w:rsid w:val="47D64334"/>
    <w:rsid w:val="47EB5F4A"/>
    <w:rsid w:val="47F536B2"/>
    <w:rsid w:val="47FC53F7"/>
    <w:rsid w:val="48077666"/>
    <w:rsid w:val="48250192"/>
    <w:rsid w:val="48411B75"/>
    <w:rsid w:val="485A3436"/>
    <w:rsid w:val="48612036"/>
    <w:rsid w:val="48637A02"/>
    <w:rsid w:val="48750CA1"/>
    <w:rsid w:val="4875333D"/>
    <w:rsid w:val="487C6009"/>
    <w:rsid w:val="48842EA7"/>
    <w:rsid w:val="48B465F7"/>
    <w:rsid w:val="48D15080"/>
    <w:rsid w:val="48EB63AB"/>
    <w:rsid w:val="48F339A6"/>
    <w:rsid w:val="490053FA"/>
    <w:rsid w:val="490341FB"/>
    <w:rsid w:val="490662C7"/>
    <w:rsid w:val="490B2148"/>
    <w:rsid w:val="49265D9D"/>
    <w:rsid w:val="493A4F4A"/>
    <w:rsid w:val="49764FC5"/>
    <w:rsid w:val="49774A9C"/>
    <w:rsid w:val="497C09CF"/>
    <w:rsid w:val="498046EF"/>
    <w:rsid w:val="49824200"/>
    <w:rsid w:val="499A3137"/>
    <w:rsid w:val="49A755B7"/>
    <w:rsid w:val="49AA59EE"/>
    <w:rsid w:val="49C0421C"/>
    <w:rsid w:val="49C711C2"/>
    <w:rsid w:val="49CA1C7A"/>
    <w:rsid w:val="49EB7078"/>
    <w:rsid w:val="4A111944"/>
    <w:rsid w:val="4A182579"/>
    <w:rsid w:val="4A2345B3"/>
    <w:rsid w:val="4A3063C1"/>
    <w:rsid w:val="4A372BA6"/>
    <w:rsid w:val="4A38665C"/>
    <w:rsid w:val="4A3E3EB7"/>
    <w:rsid w:val="4A484B68"/>
    <w:rsid w:val="4A6937EC"/>
    <w:rsid w:val="4A6D3BA3"/>
    <w:rsid w:val="4A702083"/>
    <w:rsid w:val="4A7B2D07"/>
    <w:rsid w:val="4A7F4BF5"/>
    <w:rsid w:val="4A81644F"/>
    <w:rsid w:val="4A8A443D"/>
    <w:rsid w:val="4A8B1FB5"/>
    <w:rsid w:val="4A927601"/>
    <w:rsid w:val="4A953E24"/>
    <w:rsid w:val="4A9C7578"/>
    <w:rsid w:val="4AA53405"/>
    <w:rsid w:val="4AB96C35"/>
    <w:rsid w:val="4ABC4A0F"/>
    <w:rsid w:val="4AE96D43"/>
    <w:rsid w:val="4AEF695B"/>
    <w:rsid w:val="4AFA08CE"/>
    <w:rsid w:val="4B09394E"/>
    <w:rsid w:val="4B195629"/>
    <w:rsid w:val="4B27095E"/>
    <w:rsid w:val="4B317999"/>
    <w:rsid w:val="4B365F88"/>
    <w:rsid w:val="4B4B5903"/>
    <w:rsid w:val="4B4C46D6"/>
    <w:rsid w:val="4B585B90"/>
    <w:rsid w:val="4B5C3881"/>
    <w:rsid w:val="4B722932"/>
    <w:rsid w:val="4B995959"/>
    <w:rsid w:val="4B9968FC"/>
    <w:rsid w:val="4BC15CD3"/>
    <w:rsid w:val="4BD873C0"/>
    <w:rsid w:val="4BEC4382"/>
    <w:rsid w:val="4BF93D99"/>
    <w:rsid w:val="4BFC3EF6"/>
    <w:rsid w:val="4C0C08C3"/>
    <w:rsid w:val="4C110774"/>
    <w:rsid w:val="4C195D48"/>
    <w:rsid w:val="4C2C5A58"/>
    <w:rsid w:val="4C2E6CAD"/>
    <w:rsid w:val="4C436519"/>
    <w:rsid w:val="4C4679F9"/>
    <w:rsid w:val="4C514695"/>
    <w:rsid w:val="4C5F6E7D"/>
    <w:rsid w:val="4C6101EB"/>
    <w:rsid w:val="4C655A5B"/>
    <w:rsid w:val="4C8E1F69"/>
    <w:rsid w:val="4C94263D"/>
    <w:rsid w:val="4C982B24"/>
    <w:rsid w:val="4CAB2F84"/>
    <w:rsid w:val="4CC32EE2"/>
    <w:rsid w:val="4CC50540"/>
    <w:rsid w:val="4CD726B2"/>
    <w:rsid w:val="4CF06525"/>
    <w:rsid w:val="4CFA4687"/>
    <w:rsid w:val="4CFA725C"/>
    <w:rsid w:val="4D050102"/>
    <w:rsid w:val="4D0A1691"/>
    <w:rsid w:val="4D0A7D26"/>
    <w:rsid w:val="4D1B1638"/>
    <w:rsid w:val="4D203CD2"/>
    <w:rsid w:val="4D241662"/>
    <w:rsid w:val="4D4D5A67"/>
    <w:rsid w:val="4D591C85"/>
    <w:rsid w:val="4D5E4822"/>
    <w:rsid w:val="4D6B4F9C"/>
    <w:rsid w:val="4D7C0B1E"/>
    <w:rsid w:val="4DA4575E"/>
    <w:rsid w:val="4DA46BC4"/>
    <w:rsid w:val="4DB226C8"/>
    <w:rsid w:val="4DB9029D"/>
    <w:rsid w:val="4DC15511"/>
    <w:rsid w:val="4DC406E7"/>
    <w:rsid w:val="4DCA06D5"/>
    <w:rsid w:val="4DEB5993"/>
    <w:rsid w:val="4DF05EA1"/>
    <w:rsid w:val="4E045D19"/>
    <w:rsid w:val="4E0F4AB2"/>
    <w:rsid w:val="4E181196"/>
    <w:rsid w:val="4E196083"/>
    <w:rsid w:val="4E235DBC"/>
    <w:rsid w:val="4E24359B"/>
    <w:rsid w:val="4E2B632D"/>
    <w:rsid w:val="4E325F3C"/>
    <w:rsid w:val="4E346F6E"/>
    <w:rsid w:val="4E6B3932"/>
    <w:rsid w:val="4E6B5976"/>
    <w:rsid w:val="4E7310F5"/>
    <w:rsid w:val="4E87456D"/>
    <w:rsid w:val="4EA9082C"/>
    <w:rsid w:val="4EB90D01"/>
    <w:rsid w:val="4EBA03F1"/>
    <w:rsid w:val="4EBC7A07"/>
    <w:rsid w:val="4EBF0040"/>
    <w:rsid w:val="4EC163D0"/>
    <w:rsid w:val="4EDE11D3"/>
    <w:rsid w:val="4EE94629"/>
    <w:rsid w:val="4EED789D"/>
    <w:rsid w:val="4EFC6B01"/>
    <w:rsid w:val="4F0B421D"/>
    <w:rsid w:val="4F1C4ED2"/>
    <w:rsid w:val="4F367C48"/>
    <w:rsid w:val="4F39775E"/>
    <w:rsid w:val="4F46584C"/>
    <w:rsid w:val="4F5B07F6"/>
    <w:rsid w:val="4F617744"/>
    <w:rsid w:val="4F6D5E99"/>
    <w:rsid w:val="4F9D1602"/>
    <w:rsid w:val="4FB4660A"/>
    <w:rsid w:val="4FBA302B"/>
    <w:rsid w:val="4FCB7E1A"/>
    <w:rsid w:val="4FD05BAC"/>
    <w:rsid w:val="4FE44C32"/>
    <w:rsid w:val="4FE84E3E"/>
    <w:rsid w:val="4FFD2608"/>
    <w:rsid w:val="501C751E"/>
    <w:rsid w:val="50222E67"/>
    <w:rsid w:val="50275DDA"/>
    <w:rsid w:val="50295428"/>
    <w:rsid w:val="502C5917"/>
    <w:rsid w:val="5057744E"/>
    <w:rsid w:val="50806B0A"/>
    <w:rsid w:val="509379F2"/>
    <w:rsid w:val="509763FD"/>
    <w:rsid w:val="5099238B"/>
    <w:rsid w:val="50B8496F"/>
    <w:rsid w:val="50CC5C87"/>
    <w:rsid w:val="50CC6648"/>
    <w:rsid w:val="51014970"/>
    <w:rsid w:val="51032756"/>
    <w:rsid w:val="51044B45"/>
    <w:rsid w:val="511B00EA"/>
    <w:rsid w:val="511B6B74"/>
    <w:rsid w:val="5121604A"/>
    <w:rsid w:val="513112F1"/>
    <w:rsid w:val="51337A25"/>
    <w:rsid w:val="51526C6D"/>
    <w:rsid w:val="51581C58"/>
    <w:rsid w:val="515C41D5"/>
    <w:rsid w:val="515D59D8"/>
    <w:rsid w:val="51816067"/>
    <w:rsid w:val="519A13D4"/>
    <w:rsid w:val="51C2343B"/>
    <w:rsid w:val="51C37C7D"/>
    <w:rsid w:val="51E629B8"/>
    <w:rsid w:val="51ED5681"/>
    <w:rsid w:val="5201391D"/>
    <w:rsid w:val="520F660B"/>
    <w:rsid w:val="520F7D69"/>
    <w:rsid w:val="52376E24"/>
    <w:rsid w:val="52471156"/>
    <w:rsid w:val="524C2561"/>
    <w:rsid w:val="52554DCB"/>
    <w:rsid w:val="52580864"/>
    <w:rsid w:val="525A6C06"/>
    <w:rsid w:val="525D0B15"/>
    <w:rsid w:val="526C00D1"/>
    <w:rsid w:val="526D5B30"/>
    <w:rsid w:val="526F200F"/>
    <w:rsid w:val="526F2927"/>
    <w:rsid w:val="527D1C8D"/>
    <w:rsid w:val="52924041"/>
    <w:rsid w:val="5297174C"/>
    <w:rsid w:val="52A8049E"/>
    <w:rsid w:val="52B619BF"/>
    <w:rsid w:val="52B80C7D"/>
    <w:rsid w:val="52BE7487"/>
    <w:rsid w:val="52C835A6"/>
    <w:rsid w:val="52D4246C"/>
    <w:rsid w:val="52DA046A"/>
    <w:rsid w:val="52ED52BA"/>
    <w:rsid w:val="53076583"/>
    <w:rsid w:val="53086025"/>
    <w:rsid w:val="530B1BED"/>
    <w:rsid w:val="530B3F39"/>
    <w:rsid w:val="53102E8F"/>
    <w:rsid w:val="53166500"/>
    <w:rsid w:val="531F175F"/>
    <w:rsid w:val="53222848"/>
    <w:rsid w:val="532720C6"/>
    <w:rsid w:val="53277484"/>
    <w:rsid w:val="53354ECE"/>
    <w:rsid w:val="534B798A"/>
    <w:rsid w:val="53653BD3"/>
    <w:rsid w:val="537C4D6D"/>
    <w:rsid w:val="537F22A2"/>
    <w:rsid w:val="539950CD"/>
    <w:rsid w:val="53A973D1"/>
    <w:rsid w:val="53B17AD5"/>
    <w:rsid w:val="53B50E09"/>
    <w:rsid w:val="53C80752"/>
    <w:rsid w:val="53D04077"/>
    <w:rsid w:val="53D61D80"/>
    <w:rsid w:val="53DB32B9"/>
    <w:rsid w:val="53E06EE2"/>
    <w:rsid w:val="53E9066B"/>
    <w:rsid w:val="53F62E48"/>
    <w:rsid w:val="54093122"/>
    <w:rsid w:val="5420727F"/>
    <w:rsid w:val="542D24E0"/>
    <w:rsid w:val="542D7588"/>
    <w:rsid w:val="54394BA6"/>
    <w:rsid w:val="54442810"/>
    <w:rsid w:val="544F71E8"/>
    <w:rsid w:val="54543269"/>
    <w:rsid w:val="545F34B2"/>
    <w:rsid w:val="54690C52"/>
    <w:rsid w:val="546C3FDD"/>
    <w:rsid w:val="54792FC1"/>
    <w:rsid w:val="549148F5"/>
    <w:rsid w:val="54DA2D49"/>
    <w:rsid w:val="54E16A71"/>
    <w:rsid w:val="54F15A6D"/>
    <w:rsid w:val="54F46683"/>
    <w:rsid w:val="55062D47"/>
    <w:rsid w:val="550B0D4A"/>
    <w:rsid w:val="55162A78"/>
    <w:rsid w:val="551647C2"/>
    <w:rsid w:val="55225FA9"/>
    <w:rsid w:val="55290330"/>
    <w:rsid w:val="554D6B0B"/>
    <w:rsid w:val="55880F1E"/>
    <w:rsid w:val="559E57E5"/>
    <w:rsid w:val="55A457F7"/>
    <w:rsid w:val="55A50C8D"/>
    <w:rsid w:val="55A538C7"/>
    <w:rsid w:val="55B056FF"/>
    <w:rsid w:val="55B36A32"/>
    <w:rsid w:val="55C56C9F"/>
    <w:rsid w:val="55D527BF"/>
    <w:rsid w:val="55E2029F"/>
    <w:rsid w:val="55E66DAC"/>
    <w:rsid w:val="55EE0669"/>
    <w:rsid w:val="560426A9"/>
    <w:rsid w:val="56064508"/>
    <w:rsid w:val="562648E8"/>
    <w:rsid w:val="56390671"/>
    <w:rsid w:val="563B6453"/>
    <w:rsid w:val="56410709"/>
    <w:rsid w:val="56440735"/>
    <w:rsid w:val="5648145B"/>
    <w:rsid w:val="5653766C"/>
    <w:rsid w:val="56560A17"/>
    <w:rsid w:val="565B5E38"/>
    <w:rsid w:val="565E15C9"/>
    <w:rsid w:val="565F6DC5"/>
    <w:rsid w:val="566D4DAF"/>
    <w:rsid w:val="567F7675"/>
    <w:rsid w:val="56896CC9"/>
    <w:rsid w:val="56A10771"/>
    <w:rsid w:val="56A66F46"/>
    <w:rsid w:val="56B93D0A"/>
    <w:rsid w:val="56C910C4"/>
    <w:rsid w:val="56CE1E8C"/>
    <w:rsid w:val="56D301DF"/>
    <w:rsid w:val="56D40B8E"/>
    <w:rsid w:val="56DA65F4"/>
    <w:rsid w:val="56DB1FEF"/>
    <w:rsid w:val="56DC2DFF"/>
    <w:rsid w:val="56F0237A"/>
    <w:rsid w:val="56F423CE"/>
    <w:rsid w:val="57054E9B"/>
    <w:rsid w:val="571C5698"/>
    <w:rsid w:val="57291C4A"/>
    <w:rsid w:val="57444B7F"/>
    <w:rsid w:val="574E3D07"/>
    <w:rsid w:val="57710D6A"/>
    <w:rsid w:val="57766266"/>
    <w:rsid w:val="577C0B78"/>
    <w:rsid w:val="57892D27"/>
    <w:rsid w:val="57910A76"/>
    <w:rsid w:val="5799663F"/>
    <w:rsid w:val="57B1583F"/>
    <w:rsid w:val="57B60D0F"/>
    <w:rsid w:val="57B713C5"/>
    <w:rsid w:val="57BB45A8"/>
    <w:rsid w:val="57BF0920"/>
    <w:rsid w:val="57C964D4"/>
    <w:rsid w:val="58004B04"/>
    <w:rsid w:val="580D1009"/>
    <w:rsid w:val="581B6030"/>
    <w:rsid w:val="581C7CCC"/>
    <w:rsid w:val="5820754C"/>
    <w:rsid w:val="58215A90"/>
    <w:rsid w:val="582645D0"/>
    <w:rsid w:val="583352D9"/>
    <w:rsid w:val="58341A06"/>
    <w:rsid w:val="58383532"/>
    <w:rsid w:val="585055C8"/>
    <w:rsid w:val="58521252"/>
    <w:rsid w:val="58655858"/>
    <w:rsid w:val="586A3C39"/>
    <w:rsid w:val="586B54DE"/>
    <w:rsid w:val="586C03F6"/>
    <w:rsid w:val="589A544D"/>
    <w:rsid w:val="58A402C5"/>
    <w:rsid w:val="58AA6F2B"/>
    <w:rsid w:val="58AE32CB"/>
    <w:rsid w:val="58BC155B"/>
    <w:rsid w:val="58CF4F54"/>
    <w:rsid w:val="58D41656"/>
    <w:rsid w:val="58D60DC3"/>
    <w:rsid w:val="58D62A0F"/>
    <w:rsid w:val="58DA356B"/>
    <w:rsid w:val="58E02417"/>
    <w:rsid w:val="58EF1E83"/>
    <w:rsid w:val="590537CB"/>
    <w:rsid w:val="593375F0"/>
    <w:rsid w:val="5938301A"/>
    <w:rsid w:val="59447E91"/>
    <w:rsid w:val="59487A3D"/>
    <w:rsid w:val="59562767"/>
    <w:rsid w:val="595900E1"/>
    <w:rsid w:val="595E7B60"/>
    <w:rsid w:val="59630AA7"/>
    <w:rsid w:val="5971598B"/>
    <w:rsid w:val="59851EEE"/>
    <w:rsid w:val="59936753"/>
    <w:rsid w:val="59B03E09"/>
    <w:rsid w:val="59B05C57"/>
    <w:rsid w:val="59BA5D4C"/>
    <w:rsid w:val="59D31CF5"/>
    <w:rsid w:val="59DD21AA"/>
    <w:rsid w:val="59E338A2"/>
    <w:rsid w:val="59E618D4"/>
    <w:rsid w:val="59EA3E60"/>
    <w:rsid w:val="59F10B39"/>
    <w:rsid w:val="59F275E1"/>
    <w:rsid w:val="5A016518"/>
    <w:rsid w:val="5A0271A3"/>
    <w:rsid w:val="5A154E9C"/>
    <w:rsid w:val="5A18792C"/>
    <w:rsid w:val="5A275FD8"/>
    <w:rsid w:val="5A285AFF"/>
    <w:rsid w:val="5A3D55D9"/>
    <w:rsid w:val="5A476AEF"/>
    <w:rsid w:val="5A4C03DC"/>
    <w:rsid w:val="5A684CD1"/>
    <w:rsid w:val="5A6F6522"/>
    <w:rsid w:val="5A760450"/>
    <w:rsid w:val="5A7C0881"/>
    <w:rsid w:val="5A801C8B"/>
    <w:rsid w:val="5A8B5A1E"/>
    <w:rsid w:val="5A8E4D0C"/>
    <w:rsid w:val="5A9306B1"/>
    <w:rsid w:val="5A9872CF"/>
    <w:rsid w:val="5AA75E82"/>
    <w:rsid w:val="5AB40841"/>
    <w:rsid w:val="5ABB12AF"/>
    <w:rsid w:val="5ADB2698"/>
    <w:rsid w:val="5ADC698D"/>
    <w:rsid w:val="5AE35F53"/>
    <w:rsid w:val="5AEE7655"/>
    <w:rsid w:val="5AF40DB8"/>
    <w:rsid w:val="5B06520B"/>
    <w:rsid w:val="5B07414D"/>
    <w:rsid w:val="5B0E6007"/>
    <w:rsid w:val="5B2A5784"/>
    <w:rsid w:val="5B364FF6"/>
    <w:rsid w:val="5B4201CE"/>
    <w:rsid w:val="5B46666E"/>
    <w:rsid w:val="5B4766C2"/>
    <w:rsid w:val="5B486093"/>
    <w:rsid w:val="5B4F2DCA"/>
    <w:rsid w:val="5B5337C3"/>
    <w:rsid w:val="5B5374EB"/>
    <w:rsid w:val="5B596AE0"/>
    <w:rsid w:val="5B5F1894"/>
    <w:rsid w:val="5B6263E6"/>
    <w:rsid w:val="5B6B189F"/>
    <w:rsid w:val="5B7005B0"/>
    <w:rsid w:val="5B8049CA"/>
    <w:rsid w:val="5B80798C"/>
    <w:rsid w:val="5B8B3298"/>
    <w:rsid w:val="5B8D62D0"/>
    <w:rsid w:val="5B904C3A"/>
    <w:rsid w:val="5B920BF3"/>
    <w:rsid w:val="5B9B74FD"/>
    <w:rsid w:val="5B9F7D1C"/>
    <w:rsid w:val="5BA46DFF"/>
    <w:rsid w:val="5BAB65C7"/>
    <w:rsid w:val="5BAB7121"/>
    <w:rsid w:val="5BB73966"/>
    <w:rsid w:val="5BC26A7C"/>
    <w:rsid w:val="5BCB78F6"/>
    <w:rsid w:val="5BCF7426"/>
    <w:rsid w:val="5BEC578B"/>
    <w:rsid w:val="5BF94BDE"/>
    <w:rsid w:val="5C1A5065"/>
    <w:rsid w:val="5C201DE2"/>
    <w:rsid w:val="5C2C148D"/>
    <w:rsid w:val="5C46169C"/>
    <w:rsid w:val="5C480CDF"/>
    <w:rsid w:val="5C4D58B9"/>
    <w:rsid w:val="5C615D2D"/>
    <w:rsid w:val="5C670DF9"/>
    <w:rsid w:val="5C722796"/>
    <w:rsid w:val="5C755037"/>
    <w:rsid w:val="5C7A4A02"/>
    <w:rsid w:val="5C893EE1"/>
    <w:rsid w:val="5C93567B"/>
    <w:rsid w:val="5C961E20"/>
    <w:rsid w:val="5C9E5056"/>
    <w:rsid w:val="5C9F5845"/>
    <w:rsid w:val="5CB00E41"/>
    <w:rsid w:val="5CB234BB"/>
    <w:rsid w:val="5CB85900"/>
    <w:rsid w:val="5CC57954"/>
    <w:rsid w:val="5CC90316"/>
    <w:rsid w:val="5CD112D5"/>
    <w:rsid w:val="5CE71A79"/>
    <w:rsid w:val="5CF47CA4"/>
    <w:rsid w:val="5D0463E5"/>
    <w:rsid w:val="5D2F35C0"/>
    <w:rsid w:val="5D463C9F"/>
    <w:rsid w:val="5D4950D6"/>
    <w:rsid w:val="5D510510"/>
    <w:rsid w:val="5D5D1366"/>
    <w:rsid w:val="5D630AD6"/>
    <w:rsid w:val="5D66680F"/>
    <w:rsid w:val="5D817DE1"/>
    <w:rsid w:val="5D8342E2"/>
    <w:rsid w:val="5D87526E"/>
    <w:rsid w:val="5D8B2569"/>
    <w:rsid w:val="5D962FCE"/>
    <w:rsid w:val="5DAE078F"/>
    <w:rsid w:val="5DC35B38"/>
    <w:rsid w:val="5DCE787A"/>
    <w:rsid w:val="5DD17079"/>
    <w:rsid w:val="5DEF68F2"/>
    <w:rsid w:val="5DF639C4"/>
    <w:rsid w:val="5DFE5D2B"/>
    <w:rsid w:val="5E0318BF"/>
    <w:rsid w:val="5E1A227D"/>
    <w:rsid w:val="5E1B02E7"/>
    <w:rsid w:val="5E1B3DA8"/>
    <w:rsid w:val="5E2C6971"/>
    <w:rsid w:val="5E2C7657"/>
    <w:rsid w:val="5E450B97"/>
    <w:rsid w:val="5E5034BD"/>
    <w:rsid w:val="5E5D7D3B"/>
    <w:rsid w:val="5E5F6270"/>
    <w:rsid w:val="5E61184A"/>
    <w:rsid w:val="5E7221CE"/>
    <w:rsid w:val="5E9A4824"/>
    <w:rsid w:val="5E9D739F"/>
    <w:rsid w:val="5E9E0D37"/>
    <w:rsid w:val="5E9E2DFB"/>
    <w:rsid w:val="5EAB692F"/>
    <w:rsid w:val="5EAF48A5"/>
    <w:rsid w:val="5EB00F11"/>
    <w:rsid w:val="5EB10F16"/>
    <w:rsid w:val="5EDB44CE"/>
    <w:rsid w:val="5EE33E85"/>
    <w:rsid w:val="5EE370BB"/>
    <w:rsid w:val="5F010AA1"/>
    <w:rsid w:val="5F130E3A"/>
    <w:rsid w:val="5F395F67"/>
    <w:rsid w:val="5F464725"/>
    <w:rsid w:val="5F5E3B08"/>
    <w:rsid w:val="5F795957"/>
    <w:rsid w:val="5F8737FB"/>
    <w:rsid w:val="5F9C555E"/>
    <w:rsid w:val="5F9E360F"/>
    <w:rsid w:val="5FA80A10"/>
    <w:rsid w:val="5FAC6548"/>
    <w:rsid w:val="5FB5364E"/>
    <w:rsid w:val="5FB5478C"/>
    <w:rsid w:val="5FBD26B1"/>
    <w:rsid w:val="5FC0685D"/>
    <w:rsid w:val="5FC76750"/>
    <w:rsid w:val="5FD5145E"/>
    <w:rsid w:val="5FD7485B"/>
    <w:rsid w:val="5FE420DE"/>
    <w:rsid w:val="5FE76213"/>
    <w:rsid w:val="5FEA0098"/>
    <w:rsid w:val="5FEA71BF"/>
    <w:rsid w:val="5FF32837"/>
    <w:rsid w:val="5FF86EE8"/>
    <w:rsid w:val="5FFE15AE"/>
    <w:rsid w:val="5FFE777B"/>
    <w:rsid w:val="601411D7"/>
    <w:rsid w:val="601535A9"/>
    <w:rsid w:val="602A5419"/>
    <w:rsid w:val="603E1209"/>
    <w:rsid w:val="60535512"/>
    <w:rsid w:val="605C36E1"/>
    <w:rsid w:val="605D024A"/>
    <w:rsid w:val="605F41E6"/>
    <w:rsid w:val="6072090C"/>
    <w:rsid w:val="60766539"/>
    <w:rsid w:val="6080241E"/>
    <w:rsid w:val="608142AC"/>
    <w:rsid w:val="60957416"/>
    <w:rsid w:val="609A0D5C"/>
    <w:rsid w:val="60B96D07"/>
    <w:rsid w:val="60BC3745"/>
    <w:rsid w:val="60D167B7"/>
    <w:rsid w:val="60E61580"/>
    <w:rsid w:val="60F00D0F"/>
    <w:rsid w:val="610D110B"/>
    <w:rsid w:val="610E47DC"/>
    <w:rsid w:val="61431D23"/>
    <w:rsid w:val="614E0087"/>
    <w:rsid w:val="61582335"/>
    <w:rsid w:val="616A2888"/>
    <w:rsid w:val="61717E1C"/>
    <w:rsid w:val="61931CB9"/>
    <w:rsid w:val="61A42027"/>
    <w:rsid w:val="61A828D4"/>
    <w:rsid w:val="61BC6F6F"/>
    <w:rsid w:val="61BF3D91"/>
    <w:rsid w:val="61C67BD1"/>
    <w:rsid w:val="61D316AF"/>
    <w:rsid w:val="61D466BC"/>
    <w:rsid w:val="61FA3016"/>
    <w:rsid w:val="61FF6088"/>
    <w:rsid w:val="621804B2"/>
    <w:rsid w:val="62213393"/>
    <w:rsid w:val="623C3BB0"/>
    <w:rsid w:val="624A1726"/>
    <w:rsid w:val="624A73E7"/>
    <w:rsid w:val="625604FA"/>
    <w:rsid w:val="626252FE"/>
    <w:rsid w:val="626F674A"/>
    <w:rsid w:val="629F1697"/>
    <w:rsid w:val="62B639BF"/>
    <w:rsid w:val="62C0353F"/>
    <w:rsid w:val="62C155E9"/>
    <w:rsid w:val="62D6548E"/>
    <w:rsid w:val="62F80F5D"/>
    <w:rsid w:val="630C711F"/>
    <w:rsid w:val="631672A8"/>
    <w:rsid w:val="63234391"/>
    <w:rsid w:val="63294ABC"/>
    <w:rsid w:val="632B754A"/>
    <w:rsid w:val="63393075"/>
    <w:rsid w:val="633A2154"/>
    <w:rsid w:val="634D1826"/>
    <w:rsid w:val="634F7018"/>
    <w:rsid w:val="636B3EB8"/>
    <w:rsid w:val="638745DA"/>
    <w:rsid w:val="638931D9"/>
    <w:rsid w:val="639B1591"/>
    <w:rsid w:val="63A80996"/>
    <w:rsid w:val="63BD4D6B"/>
    <w:rsid w:val="63D60CAA"/>
    <w:rsid w:val="63E010C0"/>
    <w:rsid w:val="63E02362"/>
    <w:rsid w:val="63EE3A18"/>
    <w:rsid w:val="640B5AA6"/>
    <w:rsid w:val="64125602"/>
    <w:rsid w:val="641E1E55"/>
    <w:rsid w:val="64430D37"/>
    <w:rsid w:val="647250F2"/>
    <w:rsid w:val="64726A4D"/>
    <w:rsid w:val="647474FA"/>
    <w:rsid w:val="6479531D"/>
    <w:rsid w:val="649F1530"/>
    <w:rsid w:val="64A206A1"/>
    <w:rsid w:val="64A440DD"/>
    <w:rsid w:val="64C3570C"/>
    <w:rsid w:val="64D17F2C"/>
    <w:rsid w:val="64D70CAB"/>
    <w:rsid w:val="64D73606"/>
    <w:rsid w:val="64F62FB9"/>
    <w:rsid w:val="64FA56B5"/>
    <w:rsid w:val="651B2F89"/>
    <w:rsid w:val="652050E5"/>
    <w:rsid w:val="652C7771"/>
    <w:rsid w:val="65326038"/>
    <w:rsid w:val="65340F7F"/>
    <w:rsid w:val="654922EC"/>
    <w:rsid w:val="65572791"/>
    <w:rsid w:val="655800EA"/>
    <w:rsid w:val="6561643C"/>
    <w:rsid w:val="6573139E"/>
    <w:rsid w:val="657755E9"/>
    <w:rsid w:val="657D783F"/>
    <w:rsid w:val="65842EA8"/>
    <w:rsid w:val="6585633C"/>
    <w:rsid w:val="65876464"/>
    <w:rsid w:val="65971FD8"/>
    <w:rsid w:val="65A05512"/>
    <w:rsid w:val="65A9616A"/>
    <w:rsid w:val="65B44806"/>
    <w:rsid w:val="65C60D24"/>
    <w:rsid w:val="65E10B25"/>
    <w:rsid w:val="65E23C93"/>
    <w:rsid w:val="65EE59AB"/>
    <w:rsid w:val="660031EE"/>
    <w:rsid w:val="66116C28"/>
    <w:rsid w:val="661E4642"/>
    <w:rsid w:val="66265DA3"/>
    <w:rsid w:val="66270288"/>
    <w:rsid w:val="66296602"/>
    <w:rsid w:val="6630477D"/>
    <w:rsid w:val="666502C4"/>
    <w:rsid w:val="666B45BB"/>
    <w:rsid w:val="666D7606"/>
    <w:rsid w:val="667907ED"/>
    <w:rsid w:val="66807936"/>
    <w:rsid w:val="669514BB"/>
    <w:rsid w:val="66A85CF1"/>
    <w:rsid w:val="66AA5482"/>
    <w:rsid w:val="66BB08BC"/>
    <w:rsid w:val="66DA3BC8"/>
    <w:rsid w:val="66E05287"/>
    <w:rsid w:val="66EA39E1"/>
    <w:rsid w:val="66F47104"/>
    <w:rsid w:val="67056C28"/>
    <w:rsid w:val="670E4996"/>
    <w:rsid w:val="67113748"/>
    <w:rsid w:val="67171312"/>
    <w:rsid w:val="671A3172"/>
    <w:rsid w:val="671B4EC6"/>
    <w:rsid w:val="67211B93"/>
    <w:rsid w:val="6723380C"/>
    <w:rsid w:val="672D0405"/>
    <w:rsid w:val="67476951"/>
    <w:rsid w:val="674F747C"/>
    <w:rsid w:val="67611551"/>
    <w:rsid w:val="676D61E7"/>
    <w:rsid w:val="67730B0C"/>
    <w:rsid w:val="67AA3694"/>
    <w:rsid w:val="67B95BDD"/>
    <w:rsid w:val="67C42880"/>
    <w:rsid w:val="67DE0036"/>
    <w:rsid w:val="67DE24EF"/>
    <w:rsid w:val="67E7006C"/>
    <w:rsid w:val="67F106D2"/>
    <w:rsid w:val="680600A7"/>
    <w:rsid w:val="680D2925"/>
    <w:rsid w:val="680D3152"/>
    <w:rsid w:val="681851E9"/>
    <w:rsid w:val="681A0301"/>
    <w:rsid w:val="68332B6C"/>
    <w:rsid w:val="683A7F5D"/>
    <w:rsid w:val="687211A6"/>
    <w:rsid w:val="68B77CDA"/>
    <w:rsid w:val="68BC6C1A"/>
    <w:rsid w:val="68C3003E"/>
    <w:rsid w:val="68C47445"/>
    <w:rsid w:val="68D77759"/>
    <w:rsid w:val="68E437BF"/>
    <w:rsid w:val="69001C84"/>
    <w:rsid w:val="69145120"/>
    <w:rsid w:val="69183C42"/>
    <w:rsid w:val="692B3EA4"/>
    <w:rsid w:val="69334B5B"/>
    <w:rsid w:val="693A0106"/>
    <w:rsid w:val="698065FB"/>
    <w:rsid w:val="698F42BB"/>
    <w:rsid w:val="69921599"/>
    <w:rsid w:val="699E1571"/>
    <w:rsid w:val="69A00554"/>
    <w:rsid w:val="69AC4A23"/>
    <w:rsid w:val="69C93BF3"/>
    <w:rsid w:val="69CB522A"/>
    <w:rsid w:val="69D62B40"/>
    <w:rsid w:val="69E02FC2"/>
    <w:rsid w:val="69F2772B"/>
    <w:rsid w:val="69F664B2"/>
    <w:rsid w:val="69F77E38"/>
    <w:rsid w:val="69FB7DA7"/>
    <w:rsid w:val="69FD41EB"/>
    <w:rsid w:val="6A104FD7"/>
    <w:rsid w:val="6A1136D0"/>
    <w:rsid w:val="6A180916"/>
    <w:rsid w:val="6A400BEE"/>
    <w:rsid w:val="6A4D42E4"/>
    <w:rsid w:val="6A627361"/>
    <w:rsid w:val="6A7C438C"/>
    <w:rsid w:val="6A7F3385"/>
    <w:rsid w:val="6A832244"/>
    <w:rsid w:val="6A835956"/>
    <w:rsid w:val="6A8A612F"/>
    <w:rsid w:val="6A904DA2"/>
    <w:rsid w:val="6AAB6386"/>
    <w:rsid w:val="6AAD62B4"/>
    <w:rsid w:val="6AB92C0D"/>
    <w:rsid w:val="6AE65E5E"/>
    <w:rsid w:val="6AE71A65"/>
    <w:rsid w:val="6AED2213"/>
    <w:rsid w:val="6AF223EB"/>
    <w:rsid w:val="6AF461D4"/>
    <w:rsid w:val="6AFC7AB7"/>
    <w:rsid w:val="6B08126D"/>
    <w:rsid w:val="6B094C35"/>
    <w:rsid w:val="6B0C19A9"/>
    <w:rsid w:val="6B0D682E"/>
    <w:rsid w:val="6B185D04"/>
    <w:rsid w:val="6B2A421E"/>
    <w:rsid w:val="6B2E149F"/>
    <w:rsid w:val="6B317297"/>
    <w:rsid w:val="6B38223D"/>
    <w:rsid w:val="6B392572"/>
    <w:rsid w:val="6B442A57"/>
    <w:rsid w:val="6B4905D7"/>
    <w:rsid w:val="6B4A1A16"/>
    <w:rsid w:val="6B587E4C"/>
    <w:rsid w:val="6B635D68"/>
    <w:rsid w:val="6B67779B"/>
    <w:rsid w:val="6B701622"/>
    <w:rsid w:val="6B774B3F"/>
    <w:rsid w:val="6B792FB9"/>
    <w:rsid w:val="6B797DBA"/>
    <w:rsid w:val="6B826B26"/>
    <w:rsid w:val="6B850F7F"/>
    <w:rsid w:val="6B9C4280"/>
    <w:rsid w:val="6BA324BB"/>
    <w:rsid w:val="6BBB5990"/>
    <w:rsid w:val="6BD121AA"/>
    <w:rsid w:val="6BD74146"/>
    <w:rsid w:val="6BE20DE8"/>
    <w:rsid w:val="6BEC4736"/>
    <w:rsid w:val="6BED4C41"/>
    <w:rsid w:val="6BF15EE9"/>
    <w:rsid w:val="6BFC06EA"/>
    <w:rsid w:val="6C005F95"/>
    <w:rsid w:val="6C0D6743"/>
    <w:rsid w:val="6C0F1B3F"/>
    <w:rsid w:val="6C1510BC"/>
    <w:rsid w:val="6C26710E"/>
    <w:rsid w:val="6C3301C6"/>
    <w:rsid w:val="6C3F4434"/>
    <w:rsid w:val="6C4553E7"/>
    <w:rsid w:val="6C4E0C27"/>
    <w:rsid w:val="6C525D6C"/>
    <w:rsid w:val="6C590AA1"/>
    <w:rsid w:val="6C590E7D"/>
    <w:rsid w:val="6C5E7481"/>
    <w:rsid w:val="6C5F7257"/>
    <w:rsid w:val="6C6723C1"/>
    <w:rsid w:val="6C6A3991"/>
    <w:rsid w:val="6C6A5973"/>
    <w:rsid w:val="6C7B4A9C"/>
    <w:rsid w:val="6CA833DE"/>
    <w:rsid w:val="6CAB554D"/>
    <w:rsid w:val="6CB71D6B"/>
    <w:rsid w:val="6CC53F13"/>
    <w:rsid w:val="6CC64B60"/>
    <w:rsid w:val="6CE15B94"/>
    <w:rsid w:val="6CE25323"/>
    <w:rsid w:val="6CE45BA8"/>
    <w:rsid w:val="6CEE6127"/>
    <w:rsid w:val="6CF73594"/>
    <w:rsid w:val="6D000047"/>
    <w:rsid w:val="6D0D4E61"/>
    <w:rsid w:val="6D0E6BE0"/>
    <w:rsid w:val="6D105763"/>
    <w:rsid w:val="6D277A1F"/>
    <w:rsid w:val="6D296588"/>
    <w:rsid w:val="6D330638"/>
    <w:rsid w:val="6D396EE5"/>
    <w:rsid w:val="6D3C38FA"/>
    <w:rsid w:val="6D58251D"/>
    <w:rsid w:val="6D650A1E"/>
    <w:rsid w:val="6D66087F"/>
    <w:rsid w:val="6D6856CB"/>
    <w:rsid w:val="6D75764E"/>
    <w:rsid w:val="6D806455"/>
    <w:rsid w:val="6D8E55E2"/>
    <w:rsid w:val="6D9610E8"/>
    <w:rsid w:val="6D9B214E"/>
    <w:rsid w:val="6DB94F2F"/>
    <w:rsid w:val="6DBD5209"/>
    <w:rsid w:val="6DC12B4A"/>
    <w:rsid w:val="6DCB5762"/>
    <w:rsid w:val="6DD52D2E"/>
    <w:rsid w:val="6DE26A6C"/>
    <w:rsid w:val="6DE7490D"/>
    <w:rsid w:val="6E0243CF"/>
    <w:rsid w:val="6E0D32C7"/>
    <w:rsid w:val="6E1D55BD"/>
    <w:rsid w:val="6E3140A4"/>
    <w:rsid w:val="6E3824EE"/>
    <w:rsid w:val="6E3E7687"/>
    <w:rsid w:val="6E3F064C"/>
    <w:rsid w:val="6E464B2B"/>
    <w:rsid w:val="6E4939A8"/>
    <w:rsid w:val="6E496AD0"/>
    <w:rsid w:val="6E4A01F1"/>
    <w:rsid w:val="6E5E5953"/>
    <w:rsid w:val="6E5F7C62"/>
    <w:rsid w:val="6E7E5307"/>
    <w:rsid w:val="6E7E77F5"/>
    <w:rsid w:val="6E944C46"/>
    <w:rsid w:val="6EB55F75"/>
    <w:rsid w:val="6EC064BD"/>
    <w:rsid w:val="6EC43FA9"/>
    <w:rsid w:val="6EC87A28"/>
    <w:rsid w:val="6ECE3427"/>
    <w:rsid w:val="6ED31C98"/>
    <w:rsid w:val="6ED36BDB"/>
    <w:rsid w:val="6ED74299"/>
    <w:rsid w:val="6EEC74BD"/>
    <w:rsid w:val="6EF522BF"/>
    <w:rsid w:val="6EF95A76"/>
    <w:rsid w:val="6EFB7766"/>
    <w:rsid w:val="6F2B17FE"/>
    <w:rsid w:val="6F31691A"/>
    <w:rsid w:val="6F465530"/>
    <w:rsid w:val="6F4C2FB3"/>
    <w:rsid w:val="6F5412DD"/>
    <w:rsid w:val="6F62509F"/>
    <w:rsid w:val="6F6841FE"/>
    <w:rsid w:val="6F6A3FF1"/>
    <w:rsid w:val="6F836612"/>
    <w:rsid w:val="6F92672F"/>
    <w:rsid w:val="6F9E3BC1"/>
    <w:rsid w:val="6FA2727A"/>
    <w:rsid w:val="6FB56200"/>
    <w:rsid w:val="6FD7468B"/>
    <w:rsid w:val="6FD857F2"/>
    <w:rsid w:val="6FDB3EA5"/>
    <w:rsid w:val="6FE40846"/>
    <w:rsid w:val="700504C4"/>
    <w:rsid w:val="7007759A"/>
    <w:rsid w:val="700D3D84"/>
    <w:rsid w:val="701E57CC"/>
    <w:rsid w:val="70207DEA"/>
    <w:rsid w:val="703610F2"/>
    <w:rsid w:val="70382030"/>
    <w:rsid w:val="70391779"/>
    <w:rsid w:val="7045519C"/>
    <w:rsid w:val="704A415B"/>
    <w:rsid w:val="705130FC"/>
    <w:rsid w:val="705C6E1D"/>
    <w:rsid w:val="70631E50"/>
    <w:rsid w:val="70650FA4"/>
    <w:rsid w:val="706D5B39"/>
    <w:rsid w:val="707B5D75"/>
    <w:rsid w:val="7082024F"/>
    <w:rsid w:val="708316E2"/>
    <w:rsid w:val="709151B8"/>
    <w:rsid w:val="70AA4088"/>
    <w:rsid w:val="70B12D0D"/>
    <w:rsid w:val="70B16F04"/>
    <w:rsid w:val="70BA2611"/>
    <w:rsid w:val="70BC6C64"/>
    <w:rsid w:val="70C66E87"/>
    <w:rsid w:val="70CB3DB0"/>
    <w:rsid w:val="70DE3D64"/>
    <w:rsid w:val="70EB4436"/>
    <w:rsid w:val="70F30861"/>
    <w:rsid w:val="70F75EB7"/>
    <w:rsid w:val="70FB0FC1"/>
    <w:rsid w:val="71060C74"/>
    <w:rsid w:val="71081203"/>
    <w:rsid w:val="710C782D"/>
    <w:rsid w:val="711B382F"/>
    <w:rsid w:val="712257B9"/>
    <w:rsid w:val="71237506"/>
    <w:rsid w:val="71596A17"/>
    <w:rsid w:val="715A628F"/>
    <w:rsid w:val="716517E4"/>
    <w:rsid w:val="71733863"/>
    <w:rsid w:val="717752F4"/>
    <w:rsid w:val="718B7C48"/>
    <w:rsid w:val="718F3287"/>
    <w:rsid w:val="71957940"/>
    <w:rsid w:val="71AA4B2D"/>
    <w:rsid w:val="71BB54FF"/>
    <w:rsid w:val="71BF5437"/>
    <w:rsid w:val="71C01534"/>
    <w:rsid w:val="71C15B6C"/>
    <w:rsid w:val="71DB4277"/>
    <w:rsid w:val="71E96D16"/>
    <w:rsid w:val="71EE5EF2"/>
    <w:rsid w:val="71FD3485"/>
    <w:rsid w:val="72187EBE"/>
    <w:rsid w:val="721E4D97"/>
    <w:rsid w:val="72211D89"/>
    <w:rsid w:val="72223AF2"/>
    <w:rsid w:val="722C3A56"/>
    <w:rsid w:val="72472120"/>
    <w:rsid w:val="725529DA"/>
    <w:rsid w:val="725F0360"/>
    <w:rsid w:val="72627932"/>
    <w:rsid w:val="727231E8"/>
    <w:rsid w:val="727A5474"/>
    <w:rsid w:val="72993039"/>
    <w:rsid w:val="72A40B14"/>
    <w:rsid w:val="72AA119E"/>
    <w:rsid w:val="72B3753D"/>
    <w:rsid w:val="72D14D5B"/>
    <w:rsid w:val="72D95263"/>
    <w:rsid w:val="72E763FD"/>
    <w:rsid w:val="72F871B5"/>
    <w:rsid w:val="73101D25"/>
    <w:rsid w:val="733746A0"/>
    <w:rsid w:val="733849B1"/>
    <w:rsid w:val="733E0D6C"/>
    <w:rsid w:val="734463B2"/>
    <w:rsid w:val="73530969"/>
    <w:rsid w:val="73551EC9"/>
    <w:rsid w:val="73554140"/>
    <w:rsid w:val="735F0E17"/>
    <w:rsid w:val="73627506"/>
    <w:rsid w:val="7377398B"/>
    <w:rsid w:val="738151FF"/>
    <w:rsid w:val="73993A4B"/>
    <w:rsid w:val="739957DF"/>
    <w:rsid w:val="739B6564"/>
    <w:rsid w:val="73A8363D"/>
    <w:rsid w:val="73BB3937"/>
    <w:rsid w:val="73C211A6"/>
    <w:rsid w:val="73DF125A"/>
    <w:rsid w:val="73E41826"/>
    <w:rsid w:val="73E635AC"/>
    <w:rsid w:val="73E92E9B"/>
    <w:rsid w:val="73EA1EE3"/>
    <w:rsid w:val="73EA5AE5"/>
    <w:rsid w:val="73ED4BEA"/>
    <w:rsid w:val="73F55A72"/>
    <w:rsid w:val="74085DB7"/>
    <w:rsid w:val="741611F3"/>
    <w:rsid w:val="741826E0"/>
    <w:rsid w:val="741A043D"/>
    <w:rsid w:val="74255C31"/>
    <w:rsid w:val="742E392D"/>
    <w:rsid w:val="743D5A00"/>
    <w:rsid w:val="74686546"/>
    <w:rsid w:val="747C2A51"/>
    <w:rsid w:val="748248D7"/>
    <w:rsid w:val="748C16EF"/>
    <w:rsid w:val="7490765F"/>
    <w:rsid w:val="7496607F"/>
    <w:rsid w:val="74A156D4"/>
    <w:rsid w:val="74AF1644"/>
    <w:rsid w:val="74B41667"/>
    <w:rsid w:val="74B86074"/>
    <w:rsid w:val="74B87E6D"/>
    <w:rsid w:val="74BE215E"/>
    <w:rsid w:val="74C65FA7"/>
    <w:rsid w:val="74C816FF"/>
    <w:rsid w:val="74D165A5"/>
    <w:rsid w:val="74D92CEE"/>
    <w:rsid w:val="74F07600"/>
    <w:rsid w:val="74F14E05"/>
    <w:rsid w:val="750A6313"/>
    <w:rsid w:val="750E7112"/>
    <w:rsid w:val="75153258"/>
    <w:rsid w:val="752D3B73"/>
    <w:rsid w:val="754A2D1D"/>
    <w:rsid w:val="75620161"/>
    <w:rsid w:val="756F552C"/>
    <w:rsid w:val="75702ADC"/>
    <w:rsid w:val="75791157"/>
    <w:rsid w:val="75837B26"/>
    <w:rsid w:val="759D6ED8"/>
    <w:rsid w:val="75C01B5F"/>
    <w:rsid w:val="75CB2C01"/>
    <w:rsid w:val="75D04ACB"/>
    <w:rsid w:val="75D16A55"/>
    <w:rsid w:val="75D85DAC"/>
    <w:rsid w:val="75E76DE6"/>
    <w:rsid w:val="75F85928"/>
    <w:rsid w:val="75FD6C0E"/>
    <w:rsid w:val="760053BF"/>
    <w:rsid w:val="760B12D3"/>
    <w:rsid w:val="760C06B1"/>
    <w:rsid w:val="760F192D"/>
    <w:rsid w:val="76213485"/>
    <w:rsid w:val="762230BF"/>
    <w:rsid w:val="76457DF6"/>
    <w:rsid w:val="764B1C17"/>
    <w:rsid w:val="76552455"/>
    <w:rsid w:val="768F0023"/>
    <w:rsid w:val="769216A4"/>
    <w:rsid w:val="769530CD"/>
    <w:rsid w:val="7699723B"/>
    <w:rsid w:val="76A2590F"/>
    <w:rsid w:val="76A72CD9"/>
    <w:rsid w:val="76AC4B0A"/>
    <w:rsid w:val="76B23733"/>
    <w:rsid w:val="76B74A00"/>
    <w:rsid w:val="76B85728"/>
    <w:rsid w:val="76B85C37"/>
    <w:rsid w:val="76BC6CC9"/>
    <w:rsid w:val="76C014D5"/>
    <w:rsid w:val="76C4597D"/>
    <w:rsid w:val="76CC7423"/>
    <w:rsid w:val="76D03BFE"/>
    <w:rsid w:val="76DA0A16"/>
    <w:rsid w:val="76DD5D6D"/>
    <w:rsid w:val="76FC5F40"/>
    <w:rsid w:val="76FF07C0"/>
    <w:rsid w:val="77197825"/>
    <w:rsid w:val="77267887"/>
    <w:rsid w:val="77576FDB"/>
    <w:rsid w:val="775F22F0"/>
    <w:rsid w:val="775F6EA5"/>
    <w:rsid w:val="77687D3A"/>
    <w:rsid w:val="777B4B18"/>
    <w:rsid w:val="777D790E"/>
    <w:rsid w:val="77A307C5"/>
    <w:rsid w:val="77A31636"/>
    <w:rsid w:val="77B834AE"/>
    <w:rsid w:val="77BF51F1"/>
    <w:rsid w:val="77C40B5D"/>
    <w:rsid w:val="77C4699E"/>
    <w:rsid w:val="77D50EA1"/>
    <w:rsid w:val="77E00088"/>
    <w:rsid w:val="77E26EC6"/>
    <w:rsid w:val="77F74A0A"/>
    <w:rsid w:val="77F81646"/>
    <w:rsid w:val="781B3E0C"/>
    <w:rsid w:val="781F3319"/>
    <w:rsid w:val="78296139"/>
    <w:rsid w:val="78327219"/>
    <w:rsid w:val="783B36CB"/>
    <w:rsid w:val="783C1FD5"/>
    <w:rsid w:val="78450BF8"/>
    <w:rsid w:val="7865694A"/>
    <w:rsid w:val="78691442"/>
    <w:rsid w:val="786C30DC"/>
    <w:rsid w:val="786E40EF"/>
    <w:rsid w:val="78891289"/>
    <w:rsid w:val="789D67F5"/>
    <w:rsid w:val="78AA5574"/>
    <w:rsid w:val="78D279D5"/>
    <w:rsid w:val="78D70D2D"/>
    <w:rsid w:val="78EB52A7"/>
    <w:rsid w:val="78EE4540"/>
    <w:rsid w:val="78EF7446"/>
    <w:rsid w:val="78FB575D"/>
    <w:rsid w:val="790A079D"/>
    <w:rsid w:val="79106877"/>
    <w:rsid w:val="791761BB"/>
    <w:rsid w:val="79210C6A"/>
    <w:rsid w:val="79287A63"/>
    <w:rsid w:val="793E0057"/>
    <w:rsid w:val="794172F9"/>
    <w:rsid w:val="794736FE"/>
    <w:rsid w:val="795B004D"/>
    <w:rsid w:val="797C37BA"/>
    <w:rsid w:val="797F1201"/>
    <w:rsid w:val="79801606"/>
    <w:rsid w:val="79A022C3"/>
    <w:rsid w:val="79A14C3A"/>
    <w:rsid w:val="79A270F0"/>
    <w:rsid w:val="79B04707"/>
    <w:rsid w:val="79BF5D8A"/>
    <w:rsid w:val="79C75B50"/>
    <w:rsid w:val="79D3313E"/>
    <w:rsid w:val="79E0245D"/>
    <w:rsid w:val="79E0418D"/>
    <w:rsid w:val="79E24A15"/>
    <w:rsid w:val="79F41452"/>
    <w:rsid w:val="7A0B1DE4"/>
    <w:rsid w:val="7A0B5492"/>
    <w:rsid w:val="7A10471F"/>
    <w:rsid w:val="7A132604"/>
    <w:rsid w:val="7A171868"/>
    <w:rsid w:val="7A19592D"/>
    <w:rsid w:val="7A450304"/>
    <w:rsid w:val="7A4C6056"/>
    <w:rsid w:val="7A4F32D9"/>
    <w:rsid w:val="7A5D4A46"/>
    <w:rsid w:val="7A5F0F60"/>
    <w:rsid w:val="7A6D2D91"/>
    <w:rsid w:val="7A73084C"/>
    <w:rsid w:val="7A85610E"/>
    <w:rsid w:val="7A901971"/>
    <w:rsid w:val="7A95701C"/>
    <w:rsid w:val="7AA04215"/>
    <w:rsid w:val="7AA600C3"/>
    <w:rsid w:val="7AA860E1"/>
    <w:rsid w:val="7AB20638"/>
    <w:rsid w:val="7AC4035A"/>
    <w:rsid w:val="7AC5756B"/>
    <w:rsid w:val="7AC7146F"/>
    <w:rsid w:val="7ACB49E7"/>
    <w:rsid w:val="7AE12CAA"/>
    <w:rsid w:val="7AE81318"/>
    <w:rsid w:val="7AF738CD"/>
    <w:rsid w:val="7B0023CB"/>
    <w:rsid w:val="7B017255"/>
    <w:rsid w:val="7B066028"/>
    <w:rsid w:val="7B1D12DE"/>
    <w:rsid w:val="7B437A29"/>
    <w:rsid w:val="7B4800FB"/>
    <w:rsid w:val="7B480356"/>
    <w:rsid w:val="7B624390"/>
    <w:rsid w:val="7B6E2862"/>
    <w:rsid w:val="7B705149"/>
    <w:rsid w:val="7B7A331C"/>
    <w:rsid w:val="7B7F1311"/>
    <w:rsid w:val="7B80098D"/>
    <w:rsid w:val="7B8A146A"/>
    <w:rsid w:val="7BA366EF"/>
    <w:rsid w:val="7BDB42DF"/>
    <w:rsid w:val="7BDE00E6"/>
    <w:rsid w:val="7BDF34FB"/>
    <w:rsid w:val="7C051089"/>
    <w:rsid w:val="7C080AE5"/>
    <w:rsid w:val="7C0D0EA8"/>
    <w:rsid w:val="7C39037E"/>
    <w:rsid w:val="7C4F49F4"/>
    <w:rsid w:val="7C61065A"/>
    <w:rsid w:val="7C6D20E7"/>
    <w:rsid w:val="7C782D72"/>
    <w:rsid w:val="7C9060A3"/>
    <w:rsid w:val="7CA617C8"/>
    <w:rsid w:val="7CA63019"/>
    <w:rsid w:val="7CA66243"/>
    <w:rsid w:val="7CAE1ACC"/>
    <w:rsid w:val="7CB46A01"/>
    <w:rsid w:val="7CC52554"/>
    <w:rsid w:val="7CD358A6"/>
    <w:rsid w:val="7CD44318"/>
    <w:rsid w:val="7CDD5AC4"/>
    <w:rsid w:val="7CE93691"/>
    <w:rsid w:val="7CF82FC3"/>
    <w:rsid w:val="7CF93885"/>
    <w:rsid w:val="7CFA7F05"/>
    <w:rsid w:val="7D007EA4"/>
    <w:rsid w:val="7D117BDB"/>
    <w:rsid w:val="7D152B05"/>
    <w:rsid w:val="7D190BF7"/>
    <w:rsid w:val="7D300BEF"/>
    <w:rsid w:val="7D3A485D"/>
    <w:rsid w:val="7D3F0276"/>
    <w:rsid w:val="7D4A281A"/>
    <w:rsid w:val="7D6047B9"/>
    <w:rsid w:val="7D660D92"/>
    <w:rsid w:val="7D774D73"/>
    <w:rsid w:val="7D7D22BB"/>
    <w:rsid w:val="7DB37077"/>
    <w:rsid w:val="7DB41CAE"/>
    <w:rsid w:val="7DC81E0F"/>
    <w:rsid w:val="7DCE3C7F"/>
    <w:rsid w:val="7DF26779"/>
    <w:rsid w:val="7E0A1C94"/>
    <w:rsid w:val="7E1B64D8"/>
    <w:rsid w:val="7E2D796F"/>
    <w:rsid w:val="7E43375E"/>
    <w:rsid w:val="7E4F4B1E"/>
    <w:rsid w:val="7E545015"/>
    <w:rsid w:val="7E6A72CE"/>
    <w:rsid w:val="7E8A6C85"/>
    <w:rsid w:val="7E9205EB"/>
    <w:rsid w:val="7E944878"/>
    <w:rsid w:val="7EB43642"/>
    <w:rsid w:val="7EC0531A"/>
    <w:rsid w:val="7EDB06DD"/>
    <w:rsid w:val="7EF61F3C"/>
    <w:rsid w:val="7EFC6965"/>
    <w:rsid w:val="7EFE7F8B"/>
    <w:rsid w:val="7F016F06"/>
    <w:rsid w:val="7F0C325E"/>
    <w:rsid w:val="7F0F633D"/>
    <w:rsid w:val="7F2E492E"/>
    <w:rsid w:val="7F2E57AD"/>
    <w:rsid w:val="7F313A76"/>
    <w:rsid w:val="7F3B67DB"/>
    <w:rsid w:val="7F4316F7"/>
    <w:rsid w:val="7F433934"/>
    <w:rsid w:val="7F5640F3"/>
    <w:rsid w:val="7F570BCE"/>
    <w:rsid w:val="7F64377B"/>
    <w:rsid w:val="7F683A04"/>
    <w:rsid w:val="7F792B3F"/>
    <w:rsid w:val="7F803198"/>
    <w:rsid w:val="7F847468"/>
    <w:rsid w:val="7F880663"/>
    <w:rsid w:val="7F8E29FF"/>
    <w:rsid w:val="7F8F4D2B"/>
    <w:rsid w:val="7F986236"/>
    <w:rsid w:val="7F9D1F3A"/>
    <w:rsid w:val="7FB2623F"/>
    <w:rsid w:val="7FB8129D"/>
    <w:rsid w:val="7FC97AAF"/>
    <w:rsid w:val="7FE0431F"/>
    <w:rsid w:val="7FEF57B9"/>
    <w:rsid w:val="7FF7225B"/>
    <w:rsid w:val="7FFA6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0"/>
        <o:r id="V:Rule2" type="connector" idref="#_x0000_s2057"/>
        <o:r id="V:Rule3" type="connector" idref="#_x0000_s205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8"/>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Words>
  <Characters>100</Characters>
  <Lines>1</Lines>
  <Paragraphs>1</Paragraphs>
  <TotalTime>13</TotalTime>
  <ScaleCrop>false</ScaleCrop>
  <LinksUpToDate>false</LinksUpToDate>
  <CharactersWithSpaces>116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2016-02-25T06:15:00Z</dcterms:created>
  <dc:creator>hyl</dc:creator>
  <cp:lastModifiedBy>MI</cp:lastModifiedBy>
  <cp:lastPrinted>2021-06-17T03:36:00Z</cp:lastPrinted>
  <dcterms:modified xsi:type="dcterms:W3CDTF">2021-06-22T03:08:59Z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526D7ED91EF84EC1A1A9A54EB282BDD3</vt:lpwstr>
  </property>
</Properties>
</file>